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E5" w:rsidRPr="009657C0" w:rsidRDefault="002A44E5" w:rsidP="002A44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ПЕРЕЧЕНЬ</w:t>
      </w:r>
    </w:p>
    <w:p w:rsidR="002A44E5" w:rsidRPr="009657C0" w:rsidRDefault="002A44E5" w:rsidP="002A44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МЕДИЦИНСКИХ ПОКАЗАНИЙ ДЛЯ САНАТОРНО-КУРОРТНОГО ЛЕЧЕНИЯ</w:t>
      </w:r>
    </w:p>
    <w:p w:rsidR="002A44E5" w:rsidRPr="009657C0" w:rsidRDefault="002A44E5" w:rsidP="002A44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ВЗРОСЛОГО НАСЕЛЕНИЯ</w:t>
      </w:r>
    </w:p>
    <w:p w:rsidR="002A44E5" w:rsidRPr="009657C0" w:rsidRDefault="002A44E5" w:rsidP="002A44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4E5" w:rsidRPr="009657C0" w:rsidRDefault="002A44E5" w:rsidP="002A44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 xml:space="preserve">I. Медицинские показания </w:t>
      </w:r>
      <w:proofErr w:type="gramStart"/>
      <w:r w:rsidRPr="009657C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657C0">
        <w:rPr>
          <w:rFonts w:ascii="Times New Roman" w:hAnsi="Times New Roman" w:cs="Times New Roman"/>
          <w:sz w:val="24"/>
          <w:szCs w:val="24"/>
        </w:rPr>
        <w:t xml:space="preserve"> санаторно-курортного</w:t>
      </w:r>
    </w:p>
    <w:p w:rsidR="002A44E5" w:rsidRPr="009657C0" w:rsidRDefault="002A44E5" w:rsidP="002A44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лечения взрослого населения при заболевании туберкулезом</w:t>
      </w:r>
    </w:p>
    <w:p w:rsidR="002A44E5" w:rsidRPr="009657C0" w:rsidRDefault="002A44E5" w:rsidP="002A44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(класс I по МКБ-10 &lt;1&gt;)</w:t>
      </w:r>
    </w:p>
    <w:p w:rsidR="002A44E5" w:rsidRPr="009657C0" w:rsidRDefault="002A44E5" w:rsidP="002A44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4E5" w:rsidRPr="009657C0" w:rsidRDefault="002A44E5" w:rsidP="002A4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A44E5" w:rsidRPr="009657C0" w:rsidRDefault="002A44E5" w:rsidP="002A4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 xml:space="preserve">&lt;1&gt; Международная статистическая </w:t>
      </w:r>
      <w:hyperlink r:id="rId5" w:history="1">
        <w:r w:rsidRPr="009657C0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классификация</w:t>
        </w:r>
      </w:hyperlink>
      <w:r w:rsidRPr="009657C0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(далее - МКБ-10)</w:t>
      </w:r>
    </w:p>
    <w:p w:rsidR="002A44E5" w:rsidRPr="009657C0" w:rsidRDefault="002A44E5" w:rsidP="002A44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3118"/>
        <w:gridCol w:w="2268"/>
      </w:tblGrid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A15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Туберкулез органов дыхания, подтвержденный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бактериологически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гистологически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туберкулез после прекращения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бактериовыделения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проведения интенсивной фазы химиотерапии, при отсутствии или с наличием лекарственной устойчивости возбудителя, при отсутствии или с наличием осложнений туберкулеза, при отсутствии или с наличием сопутствующих заболеваний, в том числе после хирургического лечения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санаторно-курортные организации в климатической зоне проживания пациента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A17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Туберкулез нервной системы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A19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Милиарный туберкулез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A16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Туберкулез органов дыхания, не подтвержденный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бактериологически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гистологически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Активный туберкулез при отсутствии или с наличием осложнения туберкулеза, при отсутствии или с наличием сопутствующих заболеваний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санаторно-курортные организации в климатической зоне проживания пациента</w:t>
            </w: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Z20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Контакт с больным и возможность заражения инфекционными болезнями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Риск развития активного туберкулеза у лиц из групп риска по туберкулезу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санаторно-курортные организации в климатической зоне проживания пациента. Климатические курорты</w:t>
            </w: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A18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Туберкулез других органов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Активный туберкулез любых органов и систем, кроме туберкулеза органов дыхания, нервной системы и милиарного туберкулеза.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санаторно-курортные организации в климатической зоне проживания пациента. Климатические курорты</w:t>
            </w:r>
          </w:p>
        </w:tc>
      </w:tr>
    </w:tbl>
    <w:p w:rsidR="002A44E5" w:rsidRPr="009657C0" w:rsidRDefault="002A44E5" w:rsidP="002A44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4E5" w:rsidRPr="009657C0" w:rsidRDefault="002A44E5" w:rsidP="002A44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 xml:space="preserve">II. Медицинские показания </w:t>
      </w:r>
      <w:proofErr w:type="gramStart"/>
      <w:r w:rsidRPr="009657C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657C0">
        <w:rPr>
          <w:rFonts w:ascii="Times New Roman" w:hAnsi="Times New Roman" w:cs="Times New Roman"/>
          <w:sz w:val="24"/>
          <w:szCs w:val="24"/>
        </w:rPr>
        <w:t xml:space="preserve"> санаторно-курортного</w:t>
      </w:r>
    </w:p>
    <w:p w:rsidR="002A44E5" w:rsidRPr="009657C0" w:rsidRDefault="002A44E5" w:rsidP="002A44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 xml:space="preserve">лечения взрослого населения с болезнями </w:t>
      </w:r>
      <w:proofErr w:type="gramStart"/>
      <w:r w:rsidRPr="009657C0">
        <w:rPr>
          <w:rFonts w:ascii="Times New Roman" w:hAnsi="Times New Roman" w:cs="Times New Roman"/>
          <w:sz w:val="24"/>
          <w:szCs w:val="24"/>
        </w:rPr>
        <w:t>эндокринной</w:t>
      </w:r>
      <w:proofErr w:type="gramEnd"/>
    </w:p>
    <w:p w:rsidR="002A44E5" w:rsidRPr="009657C0" w:rsidRDefault="002A44E5" w:rsidP="002A44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системы, расстройствами питания и нарушениями обмена</w:t>
      </w:r>
    </w:p>
    <w:p w:rsidR="002A44E5" w:rsidRPr="009657C0" w:rsidRDefault="002A44E5" w:rsidP="002A44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веществ (класс IV по МКБ-10)</w:t>
      </w:r>
    </w:p>
    <w:p w:rsidR="002A44E5" w:rsidRPr="009657C0" w:rsidRDefault="002A44E5" w:rsidP="002A44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551"/>
      </w:tblGrid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1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E01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Болезни щитовидной железы, связанные с йодной недостаточностью, и сходные состояния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Болезни щитовидной железы, связанные с йодной недостаточностью, и сходные состояния при увеличении железы не более 2 степени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климатические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(весна, осень)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E01.0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Диффузный (эндемический) зоб, связанный с йодной недостаточностью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E01.8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болезни щитовидной железы, связанные с йодной недостаточностью, и сходные состояния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E02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Субклинический гипотиреоз вследствие йодной недостаточности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Диффузный эндемический зоб с гипотиреозом легкой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климатические: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а) приморские, преимущественно на побережье Балтийского моря;</w:t>
            </w:r>
            <w:proofErr w:type="gramEnd"/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лесные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равнинные (весна, осень)</w:t>
            </w: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E04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формы нетоксического зоба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Диффузный эндемический зоб при увеличении щитовидной железы не более 2 степени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климатические: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а) приморские, преимущественно на побережье Балтийского моря;</w:t>
            </w:r>
            <w:proofErr w:type="gramEnd"/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лесные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равнинные (весна, осень)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E04.0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Нетоксический диффузный зоб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E04.1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Нетоксический одноузловой зоб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E04.2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Нетоксический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многоузловой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зоб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Узловой зоб при увеличении щитовидной железы не более 2 степени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Климатические курорты - лесные, равнинные (весна, осень)</w:t>
            </w: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E05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Тиреотоксикоз (гипертиреоз)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При увеличении щитовидной железы не более 2 степени.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климатические: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а) приморские, преимущественно на побережье Балтийского моря;</w:t>
            </w:r>
            <w:proofErr w:type="gramEnd"/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лесные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равнинные (весна, осень)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E05.0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Тиреотоксикоз с диффузным зобом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Тиреотоксикоз легкой степени после подбора лечения (тиреотропный гормон и свободный T4 (тироксин,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тетрайодтиронин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) находятся в пределах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значений) и средней степени без выраженных осложнений со стороны системы органов кровообращения при условии достаточной коррекции гормональных нарушений после подбора лечения (тиреотропный гормон и свободный T4 (тироксин,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тетрайодтиронин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) находятся в пределах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референсных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в нежаркое время года)</w:t>
            </w:r>
            <w:proofErr w:type="gram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E06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Тиреоидит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Увеличение щитовидной железы не более 2 степени при условии достаточной коррекции гормональных нарушений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климатические: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а) приморские, преимущественно на побережье Балтийского моря;</w:t>
            </w:r>
            <w:proofErr w:type="gramEnd"/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лесные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равнинные (весна, осень)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E06.3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Аутоиммунный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тиреоидит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E06.5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Другой хронический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тиреоидит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E07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болезни щитовидной железы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Эутиреоидное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состояние, гипотиреоз, гипертиреоз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климатические: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а) приморские, преимущественно на побережье Балтийского моря;</w:t>
            </w:r>
            <w:proofErr w:type="gramEnd"/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лесные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равнинные (весна, осень)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E07.1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Дисгормональный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зоб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E07.8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уточненные болезни щитовидной железы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Инсулинзависимый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диабет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диабет типа 1 в пределах целевых значений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гликированного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гемоглобина, при стабильном течении, без наклонности к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кетозу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после завершения стационарного лечения, в том числе при наличии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полинейропатий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 курорты с питьевыми минеральными водами</w:t>
            </w: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E11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Инсулиннезависимый сахарный диабет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При значениях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гликированного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гемаглобина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близких к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целевым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при стабильном течении, без наклонности к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кетозу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после завершения этапа стационарного лечения, в том числе при наличии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полинейропатий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Санаторно-курортные организации в климатической зоне проживания пациента. Бальнеологические курорты с питьевыми минеральными водами, а также с углекислыми, хлоридными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натриевыми и радоновыми водами</w:t>
            </w: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E66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Ожирение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Ожирение первичное, экзогенное, конституциональное I - III степени, без декомпенсации кровообращения или при недостаточности кровообращения не выше 1 степени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углекислыми, радоновыми, сероводородными, хлоридными натриевыми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E66.0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Ожирение, обусловленное избыточным поступлением энергетических ресурсов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E66.1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Ожирение, вызванное приемом лекарственных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E66.2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Крайняя степень ожирения, сопровождаемая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альвеолярной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гиповентиляцией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E66.8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формы ожирения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E68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Последствия избыточности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Избыточная масса, ожирение I - III степени, без декомпенсации кровообращения или при недостаточности кровообращения не выше 1 степени, при отсутствии легочной недостаточности, апноэ, синдрома Пиквика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углекислыми, радоновыми, сероводородными, хлоридными натриевыми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E74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нарушения обмена углеводов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Нарушение толерантности к глюкозе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пациента. Бальнеологические курорты с питьевыми минеральными водами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E74.8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уточненные нарушения обмена углеводов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Нарушение гликемии натощак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E78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обмена липопротеидов и другие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липидемии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Гиперлипидемия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в фазе медикаментозной ремиссии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пациента.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Бальнеологические курорты с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радоновыми, сероводородными водами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E78.4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гиперлипидемии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E79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Нарушения обмена пуринов и пиримидинов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 фазе обострения и ремиссии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 курорты с питьевыми минеральными водами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E79.0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Гиперурикемия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без признаков воспалительного артрита и подагрических узлов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E79.8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нарушения обмена пуринов и пиримидинов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E83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Нарушения минерального обмена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 фазе компенсации и декомпенсации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пациента. Бальнеологические курорты с питьевыми минеральными водами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E83.8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нарушения минерального обмена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4E5" w:rsidRPr="009657C0" w:rsidRDefault="002A44E5" w:rsidP="002A44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4E5" w:rsidRPr="009657C0" w:rsidRDefault="002A44E5" w:rsidP="002A44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 xml:space="preserve">III. Медицинские показания </w:t>
      </w:r>
      <w:proofErr w:type="gramStart"/>
      <w:r w:rsidRPr="009657C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657C0">
        <w:rPr>
          <w:rFonts w:ascii="Times New Roman" w:hAnsi="Times New Roman" w:cs="Times New Roman"/>
          <w:sz w:val="24"/>
          <w:szCs w:val="24"/>
        </w:rPr>
        <w:t xml:space="preserve"> санаторно-курортного</w:t>
      </w:r>
    </w:p>
    <w:p w:rsidR="002A44E5" w:rsidRPr="009657C0" w:rsidRDefault="002A44E5" w:rsidP="002A44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лечения взрослого населения с психическими расстройствами</w:t>
      </w:r>
    </w:p>
    <w:p w:rsidR="002A44E5" w:rsidRPr="009657C0" w:rsidRDefault="002A44E5" w:rsidP="002A44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и расстройствами поведения (класс V по МКБ-10)</w:t>
      </w:r>
    </w:p>
    <w:p w:rsidR="002A44E5" w:rsidRPr="009657C0" w:rsidRDefault="002A44E5" w:rsidP="002A44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608"/>
      </w:tblGrid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4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F40 - F48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Невротические, связанные со стрессом, 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соматоформные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Вегетососудистая дистония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преимущественным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нарушениям функции сердечно-сосудистой системы, с умеренно выраженным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общеневрологическим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синдромом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F45.3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Соматоформная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дисфункция вегетативной нервной системы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4E5" w:rsidRPr="009657C0" w:rsidRDefault="002A44E5" w:rsidP="002A44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4E5" w:rsidRPr="009657C0" w:rsidRDefault="002A44E5" w:rsidP="002A44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 xml:space="preserve">IV. Медицинские показания </w:t>
      </w:r>
      <w:proofErr w:type="gramStart"/>
      <w:r w:rsidRPr="009657C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657C0">
        <w:rPr>
          <w:rFonts w:ascii="Times New Roman" w:hAnsi="Times New Roman" w:cs="Times New Roman"/>
          <w:sz w:val="24"/>
          <w:szCs w:val="24"/>
        </w:rPr>
        <w:t xml:space="preserve"> санаторно-курортного</w:t>
      </w:r>
    </w:p>
    <w:p w:rsidR="002A44E5" w:rsidRPr="009657C0" w:rsidRDefault="002A44E5" w:rsidP="002A44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лечения взрослого населения с болезнями нервной системы</w:t>
      </w:r>
    </w:p>
    <w:p w:rsidR="002A44E5" w:rsidRPr="009657C0" w:rsidRDefault="002A44E5" w:rsidP="002A44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(класс VI по МКБ-10)</w:t>
      </w:r>
    </w:p>
    <w:p w:rsidR="002A44E5" w:rsidRPr="009657C0" w:rsidRDefault="002A44E5" w:rsidP="002A44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608"/>
      </w:tblGrid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5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G09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Последствия воспалительных болезней центральной нервной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Последствия перенесенного менингита (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лептопахименингит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мозга в стадии ремиссии), энцефалита,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энцефаломиелита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в виде парезов и параличей, психовегетативного, гипоталамического синдромов при сохранении возможности самообслуживания и речевого контакта, через 3 месяца от даты начала заболевания. Допустимо наличие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ликворной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гипертензии легкой степени,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генерализованных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эпилептических приступов (не более 2 раз в течение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 сероводородными, радоновыми, хлоридными натриевыми,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кремнистыми термальными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G20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Болезнь Паркинсона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Дрожательная или дрожательно-ригидная форма без ограничения к самообслуживанию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 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2A44E5" w:rsidRPr="009657C0" w:rsidTr="00D64B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G21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Вторичный паркинсонизм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Дрожательная или дрожательно-ригидная форма без ограничения к самообслуживанию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G21.1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формы вторичного паркинсонизма, вызванного лекарственными средствами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G21.2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Вторичный паркинсонизм, вызванный другими внешними факторами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G21.3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Постэнцефалитический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паркинсонизм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G21.8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формы вторичного паркинсонизма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G22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Паркинсонизм при болезнях, классифицированных в других рубриках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Односторонние и двусторонние проявления без признаков нарушения равновесия и прогрессирования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2A44E5" w:rsidRPr="009657C0" w:rsidTr="00D64B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G24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Дистония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1 - 2 степень тяжести, без болевого синдрома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G24.0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Дистония, вызванная лекарственными средствами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G24.3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Спастическая кривошея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G24.4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Идиопатическая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рото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-лицевая дистония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G24.5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Блефароспазм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G25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экстрапирамидные и двигательные нарушения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Эссенциальный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тремор без сопутствующей дистонии, без признаков нарушения равновесия и прогрессирования заболевания, без когнитивных и аффективных расстройств Доброкачественная наследственная хорея, медленно прогрессирующее течение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G25.0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Эссенциальный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тремор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G25.1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Тремор, вызванный лекарственным средством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G25.2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уточненные формы тремора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G25.4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Хорея, вызванная лекарственным средством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G25.5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виды хореи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G25.8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уточненные экстрапирамидные и двигательные нарушения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G35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Рассеянный склероз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Рассеянный склероз в стадии устойчивой клинической ремиссии,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отсутствии признаков стойкого нарастающего неврологического дефицита, отсутствии выраженных парезов, атаксии, чувствительных нарушений, расстройств функции тазовых органов, без ограничения к самообслуживанию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Санаторно-курортные организации в климатической зоне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Климатические курорты</w:t>
            </w:r>
          </w:p>
        </w:tc>
      </w:tr>
      <w:tr w:rsidR="002A44E5" w:rsidRPr="009657C0" w:rsidTr="00D64B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G43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Мигрень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Мигрень с аурой, без ауры (без частых кризов) в межприступный период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 радоновыми,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G43.0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Мигрень без ауры [простая мигрень]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G43.1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Мигрень с аурой [классическая мигрень]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G43.2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Мигренозный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статус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G43.3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Осложненная мигрень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G44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синдромы головной боли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Синдром "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гистаминовой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" головной боли, головная боль напряжения, хроническая посттравматическая головная боль, головная боль, вызванная применением лекарственных средств, межприступный период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G44.0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Синдром "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гистаминовой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" головной боли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G44.2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Головная боль напряженного типа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G44.3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Хроническая посттравматическая головная боль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G44.4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Головная боль, вызванная применением лекарственных средств, не классифицированная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G47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Расстройства сна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Инсомния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(пр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интрасомния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) или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гиперсомния</w:t>
            </w:r>
            <w:proofErr w:type="spellEnd"/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с радоновыми,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углекислыми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климатические</w:t>
            </w: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G47.0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Нарушения засыпания и поддержания сна [бессонница]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G47.1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Нарушения в виде повышенной сонливости [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гиперсомния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G47.2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Нарушения цикличности сна и бодрствования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Поражения тройничного нерва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Невралгия тройничного нерва, атипичная лицевая боль, с редкими приступами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1) бальнеологические с хлоридными натриевыми, сероводородными, радоновыми,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кремнистыми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термальными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климатические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в нехолодное время года</w:t>
            </w: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G50.0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Невралгия тройничного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G50.1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Атипичная лицевая боль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G50.8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поражения тройничного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Поражения лицевого нерва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Невропатия лицевого нерва, в том числе травматическая, поздний восстановительный период, наличие вторичной контрактуры мимической мускулатуры (через 3 - 6 месяцев после начала заболевания)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 хлоридными натриевыми, сероводородными, радоновыми,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кремнистыми термальными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G51.0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Паралич Белла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G51.1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Воспаление узла коленца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G51.2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Синдром Россолимо -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Мелькерссона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G51.3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Клонический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гемифациальный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спазм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G51.4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Лицевая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миокимия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G51.8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поражения лицевого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G54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Поражения нервных корешков и сплетений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Плечевые, пояснично-крестцовые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плексопатии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(компрессионно-ишемические, инфекционные, аутоиммунные, травматические), в том числе, после оперативного лечения (не ранее, чем через 3 - 6 месяцев после начала заболевания), остаточные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 при отсутствии резистентного болевого синдрома, нарушений функции тазовых органов, показаний к хирургическому лечению</w:t>
            </w:r>
            <w:proofErr w:type="gramEnd"/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 хлоридными натриевыми, сероводородными, радоновыми,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кремнистыми термальными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G54.0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Поражения плечевого сплетения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G54.1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Поражения пояснично-крестцового сплетения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G54.2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Поражения шейных корешков, не классифицированные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G54.3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Поражения грудных корешков, не классифицированные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G54.4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Поражения пояснично-крестцовых корешков, не классифицированные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G54.5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Невралгическая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амиотрофия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G54.6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Синдром фантома конечности с болью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G54.7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Синдром фантома конечности без боли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 давления нервных корешков и сплетений при болезнях, классифицированных в других рубриках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Радикулопатии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радикулоишемии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при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дорсопатиях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 с хроническим течением, при отсутствии показаний к оперативному лечению или после оперативного вмешательства (не ранее 3 - 6 месяцев после операции), при условии самостоятельного передвижения и обслуживания, отсутствии нарушений функций тазовых органов, без выраженного резистентного болевого синдрома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 хлоридными натриевыми, сероводородными, радоновыми,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кремнистыми термальными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G55.1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Сдавления нервных корешков и сплетений при нарушениях межпозвоночных дисков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G55.2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Сдавления нервных корешков и сплетений при спондилезе, в том числе при наличии синдрома сдавления передней спинальной или позвоночной артерии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G55.3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Сдавления нервных корешков и сплетений при других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дорсопатиях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при наличии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анкилозирующего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спондилитов,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дорзалгии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G55.8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Сдавления нервных корешков и сплетений при других болезнях, классифицированных в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G56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Мононевропатии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верхней конечности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Компрессионные, компрессионно-ишемические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мононевропатии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верхней конечности - синдром запястного канала,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кубитального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канала, поражения срединного локтевого, лучевого нервов в период остаточных явлений,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 хлоридными натриевыми, сероводородными, радоновыми,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кремнистыми термальными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G56.0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Синдром запястного канала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G56.1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поражения срединного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G56.2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Поражение локтевого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G56.3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Поражение лучевого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G57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Мононевропатии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нижней конечности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Невропатия седалищного, бедренного, подколенного, подошвенного нервов, другие невропатии нижней конечности компрессионные, ишемические, компрессионно-ишемические, период остаточных явлений, ремиссии</w:t>
            </w:r>
            <w:proofErr w:type="gramEnd"/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 хлоридными натриевыми, сероводородными, радоновыми,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кремнистыми термальными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G57.0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Поражение седалищного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G57.1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Мералгия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парестетическая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G57.2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Поражение бедренного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G57.3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Поражение бокового подколенного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G57.4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Поражение срединного подколенного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G57.5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Синдром предплюсневого канала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G57.6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Поражение подошвенного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G58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мононевропатии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Межреберная невропатия, множественный мононеврит, в фазе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 хлоридными натриевыми, сероводородными, радоновыми,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кремнистыми термальными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G58.0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Межреберная невропатия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G58.7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Множественный мононеврит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G58.8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Другие уточненные виды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мононевропатии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G60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Наследственная и идиопатическая невропатия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Наследственные моторная и сенсорная невропатии вне обострения, период остаточных явлений, без признаков прогрессирования заболевания, выраженных двигательных, чувствительных расстройств, нарушений функции тазовых органов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Санаторно-курортные организации в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климатическои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G60.0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Наследственная моторная и сенсорная невропатия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G60.1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Болезнь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Рефсума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G60.2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Невропатия в сочетании с наследственной атаксией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G62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полиневропатии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Полиневропатии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в стадии ремиссии, период остаточных явлений, без признаков прогрессирования заболевания, выраженных двигательных, чувствительных расстройств, нарушений функции тазовых органов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G62.0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Лекарственная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полиневропатия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G62.1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Алкогольная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полиневропатия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G71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Первичные поражения мышц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Мышечная дистрофия,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миотонические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расстройства, врожденные миопатии, медленно прогрессирующая форма, стационарное течение, 1 стадия без сопутствующих проявлений, ограничений передвижения и самообслуживания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G71.0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Мышечная дистрофия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G71.1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Миотонические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G71.2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Врожденные миопатии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G90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Расстройства вегетативной [автономной] нервной системы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Идиопатические хронические вегетативные невропатии: идиопатическая ортостатическая гипотензия, хроническая идиопатическая вегетативная невропатия, хронический идиопатический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ангидроз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синдром постуральной ортостатической тахикардии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G90.0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Идиопатическая периферическая вегетативная невропатия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G90.1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дизавтономия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Райли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-Дея]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G90.2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Синдром Горнера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G90.3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Полисистемная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дегенерация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G95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болезни спинного мозга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Миелопатия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в фазе ремиссии с умеренными двигательными, чувствительными нарушениями, при легких расстройствах функции тазовых органов, возможность передвигаться самостоятельно или с помощью средств опоры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с радоновыми, сероводородными, хлоридными натриевыми,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кремнистыми термальными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G95.1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Сосудистые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миелопатии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4E5" w:rsidRPr="009657C0" w:rsidRDefault="002A44E5" w:rsidP="002A44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4E5" w:rsidRPr="009657C0" w:rsidRDefault="002A44E5" w:rsidP="002A44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V. Медицинские показания для санаторно-курортного лечения</w:t>
      </w:r>
    </w:p>
    <w:p w:rsidR="002A44E5" w:rsidRPr="009657C0" w:rsidRDefault="002A44E5" w:rsidP="002A44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взрослого населения с болезнями глаза и его придаточного</w:t>
      </w:r>
    </w:p>
    <w:p w:rsidR="002A44E5" w:rsidRPr="009657C0" w:rsidRDefault="002A44E5" w:rsidP="002A44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аппарата (класс VII по МКБ-10)</w:t>
      </w:r>
    </w:p>
    <w:p w:rsidR="002A44E5" w:rsidRPr="009657C0" w:rsidRDefault="002A44E5" w:rsidP="002A44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608"/>
      </w:tblGrid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14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H00-H06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Болезни век, слезных путей и глазницы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блефарит вне фазы обострения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климатические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(в теплое время года);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H01.0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Блефарит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H01.1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Неинфекционные дерматозы века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H04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Болезни слезного аппарата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дакриоцистит 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каналикулит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фаза ремиссии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хроническое воспаление слезной железы, фаза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климатические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(в теплое время года);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H04.0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Дакриоаденит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H04.4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Хроническое воспаление слезных протоков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H04.8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болезни слезного аппарата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Конъюнктивит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конъюнктивит в фазе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H10.4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конъюнктивит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H15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Болезни склеры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склерит 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эписклерит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в фазе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Санаторно-курортные организации в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климатическои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климатические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(в теплое время года);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H15.0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Склерит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H15.1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Эписклерит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H16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Кератит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кератоконъюктивит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вне обострения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H16.2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Кератоконъюктивит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H20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Иридоциклит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иридоциклит в фазе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климатические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(в теплое время года);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H20.1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иридоциклит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H22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Поражения радужной оболочки и цилиарного тела при болезнях, классифицированных в других рубриках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иридоциклит, передние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увеиты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при нарушении обмена веществ, ревматоидном артрите,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анкилозирующем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спондилоартрите не ранее, чем через 3 месяца после начала возникновения или обострения заболевания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 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климатические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(в теплое время года);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H22.1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Иридоциклит при болезнях, классифицированных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H40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Глаукома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Глаукома первичная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открытоугольная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закрытоугольная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 нормализованным и умеренно повышенным уровнем внутриглазного давления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H40.0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Подозрение на глаукому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H40.1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открытоугольная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глаукома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H40.2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закрытоугольная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глаукома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4E5" w:rsidRPr="009657C0" w:rsidRDefault="002A44E5" w:rsidP="002A44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4E5" w:rsidRPr="009657C0" w:rsidRDefault="002A44E5" w:rsidP="002A44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 xml:space="preserve">VI. Медицинские показания </w:t>
      </w:r>
      <w:proofErr w:type="gramStart"/>
      <w:r w:rsidRPr="009657C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657C0">
        <w:rPr>
          <w:rFonts w:ascii="Times New Roman" w:hAnsi="Times New Roman" w:cs="Times New Roman"/>
          <w:sz w:val="24"/>
          <w:szCs w:val="24"/>
        </w:rPr>
        <w:t xml:space="preserve"> санаторно-курортного</w:t>
      </w:r>
    </w:p>
    <w:p w:rsidR="002A44E5" w:rsidRPr="009657C0" w:rsidRDefault="002A44E5" w:rsidP="002A44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лечения взрослого населения с болезнями системы</w:t>
      </w:r>
    </w:p>
    <w:p w:rsidR="002A44E5" w:rsidRPr="009657C0" w:rsidRDefault="002A44E5" w:rsidP="002A44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кровообращения (класс IX по МКБ-10)</w:t>
      </w:r>
    </w:p>
    <w:p w:rsidR="002A44E5" w:rsidRPr="009657C0" w:rsidRDefault="002A44E5" w:rsidP="002A44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608"/>
      </w:tblGrid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16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I05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Ревматические болезни митрального клапана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Ревматические митральные пороки: митральный стеноз при хронической сердечной недостаточности (далее - ХСН) I стадии (ФК </w:t>
            </w:r>
            <w:hyperlink w:anchor="Par110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I - II) без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ритма </w:t>
            </w:r>
            <w:hyperlink w:anchor="Par110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без признаков активности процесса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 (кроме горных)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I05.0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Митральный стеноз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I05.1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Ревматическая недостаточность митрального клапана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I05.2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Митральный стеноз с недостаточностью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Ревматический митральный порок: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митральная недостаточность, ХСН I стадии (ФК I - II) без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ритма, без признаков активности процесса Ревматический митральный порок: митральная недостаточность, ХСН II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стадии (ФК II) без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ритма, без признаков активности процесса</w:t>
            </w:r>
          </w:p>
        </w:tc>
        <w:tc>
          <w:tcPr>
            <w:tcW w:w="26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с углекислыми, радоновыми, сероводородными, хлоридными натриевыми,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климатические: приморские, лесные, равнинные, низко- и среднегорные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I05.8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болезни митрального клапана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Ревматический митральный порок: митральная недостаточность, митральный стеноз при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ХСН I стадии (ФК I - II) без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ритма, без признаков активности процесса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 в климатической зоне проживания пациента.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Ревматический митральный порок: митральный стеноз, митральная недостаточность при ХСН II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стадии (ФК II) без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ритма, без признаков активности процесса. В период ремиссии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Климатические курорты (кроме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горных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I06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Ревматические болезни аортального клапана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Ревматический аортальный порок при ХСН II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стадии (ФК II) без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нарушениях сердечного ритма, без признаков активности ревматического процесса, без приступов стенокардии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I06.1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Ревматическая недостаточность аортального клапана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I06.2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Ревматический аортальный стеноз с недостаточностью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I06.8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ревматические болезни аортального клапана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I07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Ревматические болезни трехстворчатого клапана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Ревматический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трикуспидальный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порок при ХСН II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стадии (ФК II) без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ритма, без признаков активности процесса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I07.1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Трикуспидальная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недостаточность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I07.2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Трикуспидальный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стеноз с недостаточностью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I07.8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болезни трехстворчатого клапана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I08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Поражения нескольких клапанов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Ревматический митрально-аортальный порок при ХСН I стадии (ФК I - II) без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прогностически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нарушениях сердечного ритма, без признаков активности процесса.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 в климатической зоне проживания пациента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I08.0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Сочетанные поражения митрального и аортального клапанов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Ревматический митрально-аортальный порок при ХСН II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стадии (ФК II) без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ритма, без признаков активности процесса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Эссенциальная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(первичная) гипертензия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Артериальная гипертензия, стадия I, степень 1, без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ритма, без ХСН и при ХСН I стадии (ФК I - II).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Артериальная гипертензия, стадия I - II, степень 1 - 2 без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ритма, при ХСН I стадии (ФК I - II).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Ожирение I - III степени.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Артериальная гипертензия, стадия I - II, степень 1 - 2 в сочетании с ишемической болезнью сердца (далее - ИБС), стабильной стенокардией ФК I - II, без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ритма, при ХСН II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стадии (ФК II). Ожирение I - III степени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 с углекислыми, радоновыми,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сероводородными, хлоридными натриевыми,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I11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Гипертензивная болезнь сердца [гипертоническая болезнь с преимущественным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поражением сердца]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Артериальная гипертензия, стадия I, степень 1 без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нарушений сердечного ритма, без ХСН и при ХСН I стадии (ФК I - II) Артериальная гипертензия, стадия I - II, степень 1 - 2 без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ритма, при ХСН I стадии (ФК I - II) Артериальная гипертензия, стадия II, степень 1 - 2 в сочетании с ИБС, стабильной стенокардией ФК I - II без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ритма, при ХСН I стадии (ФК I - II)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с углекислыми, радоновыми, сероводородными, хлоридными натриевыми,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климатические Санаторно-курортные организации в климатической зоне проживания пациента. 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климатические (кроме горных)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I11.0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Гипертензивная [гипертоническая] болезнь с преимущественным поражением сердца с (застойной) сердечной недостаточностью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I11.9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Гипертензивная (гипертоническая) болезнь с преимущественным поражением сердца без (застойной) сердечной недостаточности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Артериальная гипертензия, стадия I - II, степень 1 - 2 в сочетании с ИБС, стабильной стенокардией ФК I - II без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ритма, при ХСН II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стадии (ФК II) Артериальная гипертензия, стадия III, степень 1 - 2, а также в сочетании с ишемической болезнью сердца, стабильной стенокардией ФК I - II без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ритма, при ХСН I стадии (ФК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I - II)</w:t>
            </w:r>
            <w:proofErr w:type="gramEnd"/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 (кроме сероводородных);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2) климатические (кроме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горных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) Санаторно-курортные организации в климатической зоне проживания пациента.</w:t>
            </w: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I15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Вторичная гипертензия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Реноваскулярная гипертензия после реконструктивных операций на почечных артериях 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нефрэктомии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с нормализацией или значительным снижением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артериального давления после операции, без выраженных нарушений азотовыделительной функции почек, нарушений мозгового и коронарного кровообращения, при ХСН не выше II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стадии (ФК II), при отсутствии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ритма. Достигнутый уровень физической активности должен позволять полное самообслуживание.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 в климатической зоне проживания пациента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I15.0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Реноваскулярная гипертензия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I15.1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Гипертензия вторичная по отношению к другим поражениям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почек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I15.2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Гипертензия вторичная по отношению к эндокринным нарушениям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Вторичные артериальные гипертензии, стадия I - II, степень 1 - 2 без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ритма, при ХСН не выше II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стадии (ФК II)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климатические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(кроме горных в нежаркое время года)</w:t>
            </w: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I20-I25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Ишемическая болезнь сердца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Стабильная стенокардия напряжения I - II ФК при ХСН I стадии (ФК I - II) без нарушений ритма.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климатические (кроме высокогорных)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I20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Стенокардия (грудная жаба)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I20.1</w:t>
              </w:r>
            </w:hyperlink>
          </w:p>
        </w:tc>
        <w:tc>
          <w:tcPr>
            <w:tcW w:w="26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Стенокардия с документально подтвержденным спазмом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Стабильная стенокардия напряжения I - II ФК без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ритма, при ХСН II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стадии (ФК II)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Стабильная стенокардия напряжения III ФК без нарушений сердечного ритма или с единичными редкими экстрасистолами, при ХСН не выше I стадии (ФК I - II)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</w:t>
            </w:r>
          </w:p>
        </w:tc>
      </w:tr>
      <w:tr w:rsidR="002A44E5" w:rsidRPr="009657C0" w:rsidTr="00D64B8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Стабильная стенокардия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напряжения I - II ФК в сочетании с артериальной гипертензией I - II стадии, 1 - 3 степени, без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ритма, при ХСН I стадии (ФК I - II)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Санаторно-курортные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 климатической зоне проживания пациента</w:t>
            </w: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I25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Хроническая ишемическая болезнь сердца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Кардиосклероз после перенесенного первичного или повторного крупноочагового (не ранее 12 месяцев после перенесенного первичного или повторного крупноочагового инфаркта миокарда) или мелкоочагового инфаркта миокарда (не ранее 6 месяцев после перенесенного мелкоочагового инфаркта миокарда) при общем удовлетворительном состоянии, со стенокардией (I, II ФК), при недостаточности кровообращения не выше I стадии, а также сопутствующей гипертензивной болезни не выше II стадии, без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сердечного ритма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I25.1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Атеросклеротическая болезнь сердца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I25.2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Перенесенный в прошлом инфаркт миокарда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I34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Неревматические поражения митрального клапана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Пролапс митрального клапана I - II степени без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значимых нарушений сердечного ритма и проводимости по пучку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Гисса</w:t>
            </w:r>
            <w:proofErr w:type="spellEnd"/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I34.1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Пролапс (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пролабирование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) митрального клапана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I69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Последствия цереброваскулярных болезней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острого нарушения мозгового кровообращения в виде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парезов, параличей, чувствительности, при общем удовлетворительном состоянии, стабилизации показателей церебральной и общей гемодинамики, без эпилептических приступов, с сохранением речевого контакта (при самостоятельном передвижении и самообслуживании пациента), через 6 - 12 месяцев после начала заболевания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Санаторно-курортные организации в климатической зоне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проживания пациента</w:t>
            </w: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I69.0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Последствия субарахноидального кровоизлияния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I69.1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Последствия внутричерепного кровоизлияния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I69.2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Последствия другого нетравматического внутричерепного кровоизлияния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I69.3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Последствия инфаркта мозга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I69.4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Последствия инсульта, не уточненные как кровоизлияние или инфаркт мозга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I70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Атеросклероз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Атеросклероз артерий нижних конечностей и терминального отдела брюшного аорты, атеросклероз других артерий в состоянии компенсации кровообращения I - II степени, в том числе после реконструктивных операций на периферических сосудах (через 6 месяцев после операции).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Те же состояния, но в сочетании с ИБС, ХСН II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стадии (ФК II)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с радоновыми, сероводородными, углекислыми, хлоридными натриевыми,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I70.0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Атеросклероз аорты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I70.1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Атеросклероз почечной артерии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I70.2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Атеросклероз артерий конечностей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I70.8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Атеросклероз других артерий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I73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болезни периферических сосудов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Синдром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Рейно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эндартериит в состоянии компенсации 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субкомпенсации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кровообращения конечностей в период стойкой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бальнеологические,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с радоновыми, сероводородными, хлоридными натриевыми,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кремнистыми термальными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I73.0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Синдром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Рейно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I83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Варикозное расширение вен нижних конечностей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Хроническая венозная недостаточность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хлоридными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натриевыми, сероводородными, радоновыми,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кремнистыми термальными водам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I83.9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Варикозное расширение вен нижних конечностей без язвы или воспаления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I87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поражения вен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Хроническая венозная недостаточность (2 - 4 степень по клинической классификации), обусловленная посттромбофлебитической болезнью (после перенесенного тромбоза глубоких вен), в том числе в стадии трофических расстройств (дерматиты, трофические язвы) при отсутствии признаков наличия тромбов в русле глубоких и поверхностных вен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 хлоридными натриевыми, сероводородными, радоновыми,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кремнистыми термальными водами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I87.0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Постфлебитический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синдром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I87.2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Венозная недостаточность (хроническая, периферическая)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I89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Другие неинфекционные болезни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лимфотических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сосудов 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лимфотических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узлов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и вторичная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лимфодема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I - III степень без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лимфореи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трофических язвенных поражений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 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с радоновыми, сероводородными, хлоридными натриевыми водами,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кремнистыми термальными водами</w:t>
            </w: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I95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Гипотензия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Эссенциальная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гипотензия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бальнеологические;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I95.0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Идиопатическая гипотензия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I95.1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Ортостатическая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гипотензия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I95.2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Гипотензия, вызванная лекарственными средствами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I97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Нарушения системы кровообращения после медицинских процедур, не классифицированные в других рубриках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после хирургического лечения ИБС: через 3 месяца после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эндоваскулярной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ангиопластики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и/или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стентирования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 артерий, без нарушений сердечного ритма и проводимости.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I97.1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функциональные нарушения после операций на сердце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В отдаленные сроки после операции (12 месяцев и более) со стенокардией напряжения II ФК, а также в сочетании с артериальной гипертензией не выше II стадии, степени риска 2. Состояние после митральной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комиссуротомии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через 6 месяцев после операции при ХСН I стадии (I - II ФК), без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значимых нарушений сердечного ритма и проводимости при активности ревматического процесса не выше I стадии.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 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климатические. Санаторно-курортные организации в климатической зоне проживания пациента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после митральной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комиссуротомии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через 9 месяцев после операции, при отсутствии активности ревматического процесса при ХСН I степени (ФК I - II), без нарушений сердечного ритма.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после протезирования клапанов сердца через 6 месяцев после операции при ХСН II степени (ФК II), без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сердечного ритма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бальнеологические;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климатические.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Состояние после протезирования клапанов сердца через год и более при ХСН II степени (ФК II) и без нарушения сердечного ритма и проводимости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климатические.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Состояние после протезирования клапанов сердца при ХСН I степени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I97.2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Синдром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постмастэктомического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лимфатического отека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и вторичная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лимфодема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I - III стадия, без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лимфореи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трофических язвенных поражений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 в нежаркое время года</w:t>
            </w:r>
          </w:p>
        </w:tc>
      </w:tr>
    </w:tbl>
    <w:p w:rsidR="002A44E5" w:rsidRPr="009657C0" w:rsidRDefault="002A44E5" w:rsidP="002A44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4E5" w:rsidRPr="009657C0" w:rsidRDefault="002A44E5" w:rsidP="002A4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A44E5" w:rsidRPr="009657C0" w:rsidRDefault="002A44E5" w:rsidP="002A4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104"/>
      <w:bookmarkEnd w:id="0"/>
      <w:r w:rsidRPr="009657C0">
        <w:rPr>
          <w:rFonts w:ascii="Times New Roman" w:hAnsi="Times New Roman" w:cs="Times New Roman"/>
          <w:sz w:val="24"/>
          <w:szCs w:val="24"/>
        </w:rPr>
        <w:t>&lt;1&gt; Функциональный класс (далее - ФК).</w:t>
      </w:r>
    </w:p>
    <w:p w:rsidR="002A44E5" w:rsidRPr="009657C0" w:rsidRDefault="002A44E5" w:rsidP="002A4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05"/>
      <w:bookmarkEnd w:id="1"/>
      <w:r w:rsidRPr="009657C0">
        <w:rPr>
          <w:rFonts w:ascii="Times New Roman" w:hAnsi="Times New Roman" w:cs="Times New Roman"/>
          <w:sz w:val="24"/>
          <w:szCs w:val="24"/>
        </w:rPr>
        <w:t xml:space="preserve">&lt;2&gt; </w:t>
      </w:r>
      <w:proofErr w:type="spellStart"/>
      <w:r w:rsidRPr="009657C0">
        <w:rPr>
          <w:rFonts w:ascii="Times New Roman" w:hAnsi="Times New Roman" w:cs="Times New Roman"/>
          <w:sz w:val="24"/>
          <w:szCs w:val="24"/>
        </w:rPr>
        <w:t>Прогностически</w:t>
      </w:r>
      <w:proofErr w:type="spellEnd"/>
      <w:r w:rsidRPr="009657C0">
        <w:rPr>
          <w:rFonts w:ascii="Times New Roman" w:hAnsi="Times New Roman" w:cs="Times New Roman"/>
          <w:sz w:val="24"/>
          <w:szCs w:val="24"/>
        </w:rPr>
        <w:t xml:space="preserve"> неблагоприятные нарушения сердечного ритма: пароксизмы мерцания и трепетания предсердий, возникающие дважды и чаще в месяц пароксизмальная тахикардия с частотой приступов более 2 раз в месяц </w:t>
      </w:r>
      <w:proofErr w:type="spellStart"/>
      <w:r w:rsidRPr="009657C0">
        <w:rPr>
          <w:rFonts w:ascii="Times New Roman" w:hAnsi="Times New Roman" w:cs="Times New Roman"/>
          <w:sz w:val="24"/>
          <w:szCs w:val="24"/>
        </w:rPr>
        <w:t>политопная</w:t>
      </w:r>
      <w:proofErr w:type="spellEnd"/>
      <w:r w:rsidRPr="009657C0">
        <w:rPr>
          <w:rFonts w:ascii="Times New Roman" w:hAnsi="Times New Roman" w:cs="Times New Roman"/>
          <w:sz w:val="24"/>
          <w:szCs w:val="24"/>
        </w:rPr>
        <w:t xml:space="preserve">, групповая, частая экстрасистолия атриовентрикулярная блокада II - III степени </w:t>
      </w:r>
      <w:proofErr w:type="spellStart"/>
      <w:r w:rsidRPr="009657C0">
        <w:rPr>
          <w:rFonts w:ascii="Times New Roman" w:hAnsi="Times New Roman" w:cs="Times New Roman"/>
          <w:sz w:val="24"/>
          <w:szCs w:val="24"/>
        </w:rPr>
        <w:t>двухпучковая</w:t>
      </w:r>
      <w:proofErr w:type="spellEnd"/>
      <w:r w:rsidRPr="009657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57C0">
        <w:rPr>
          <w:rFonts w:ascii="Times New Roman" w:hAnsi="Times New Roman" w:cs="Times New Roman"/>
          <w:sz w:val="24"/>
          <w:szCs w:val="24"/>
        </w:rPr>
        <w:t>трехпучковая</w:t>
      </w:r>
      <w:proofErr w:type="spellEnd"/>
      <w:r w:rsidRPr="009657C0">
        <w:rPr>
          <w:rFonts w:ascii="Times New Roman" w:hAnsi="Times New Roman" w:cs="Times New Roman"/>
          <w:sz w:val="24"/>
          <w:szCs w:val="24"/>
        </w:rPr>
        <w:t xml:space="preserve"> блокада ножек пучка Гиса.</w:t>
      </w:r>
    </w:p>
    <w:p w:rsidR="002A44E5" w:rsidRPr="009657C0" w:rsidRDefault="002A44E5" w:rsidP="002A44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4E5" w:rsidRPr="009657C0" w:rsidRDefault="002A44E5" w:rsidP="002A44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 xml:space="preserve">VII. Медицинские показания </w:t>
      </w:r>
      <w:proofErr w:type="gramStart"/>
      <w:r w:rsidRPr="009657C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657C0">
        <w:rPr>
          <w:rFonts w:ascii="Times New Roman" w:hAnsi="Times New Roman" w:cs="Times New Roman"/>
          <w:sz w:val="24"/>
          <w:szCs w:val="24"/>
        </w:rPr>
        <w:t xml:space="preserve"> санаторно-курортного</w:t>
      </w:r>
    </w:p>
    <w:p w:rsidR="002A44E5" w:rsidRPr="009657C0" w:rsidRDefault="002A44E5" w:rsidP="002A44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лечения взрослого населения с болезнями органов дыхания</w:t>
      </w:r>
    </w:p>
    <w:p w:rsidR="002A44E5" w:rsidRPr="009657C0" w:rsidRDefault="002A44E5" w:rsidP="002A44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(класс X по МКБ-10)</w:t>
      </w:r>
    </w:p>
    <w:p w:rsidR="002A44E5" w:rsidRPr="009657C0" w:rsidRDefault="002A44E5" w:rsidP="002A44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608"/>
      </w:tblGrid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22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J12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Вирусная пневмония, не классифицированная в других рубриках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Затяжная пневмония с установленными клинически и рентгенологически остаточными изменениями в легких при наличии дыхательной недостаточности (далее - ДН) не выше II степени, пневмония в фазе реконвалесценции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J12.0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Аденовирусная пневмония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J12.1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Пневмония, вызванная респираторным синцитиальным вирусом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J12.2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Пневмония, вызванная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вирусом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парагриппа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J13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Пневмония, вызванная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Streptococcus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pneumoniae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Затяжная пневмония с установленными клинически и рентгенологически остаточными изменениями в легких, при наличии ДН не выше II степени, пневмония в фазе реконвалесценции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J14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Пневмония, вызванная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Haemophilus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influenzae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[палочкой Афанасьева-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Пфейффера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Затяжная пневмония с установленными клинически и рентгенологически остаточными изменениями в легких, при наличии ДН не выше II степени, пневмония в фазе реконвалесценции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J15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Бактериальная пневмония, не классифицированная в других рубриках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Затяжная пневмония с установленными клинически и рентгенологически остаточными изменениями в легких, при наличии ДН не выше II степени, пневмония в фазе реконвалесценции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J15.0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Пневмония, вызванная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Klebsiella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pneumonia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J15.2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Пневмония, вызванная стафилококком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J15.3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Пневмония, вызванная стрептококком группы B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J15.4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Пневмония, вызванная другими стрептококками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J15.5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Пневмония, вызванная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Escherichia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coli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J15.6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Пневмония, вызванная другими аэробными грамотрицательными бактериями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J15.7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Пневмония, вызванная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Mycoplasma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pneumonia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J15.8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бактериальные пневмонии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J16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Пневмония, вызванная другими инфекционными агентами, не классифицированная в других рубриках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Затяжная пневмония с установленными клинически и рентгенологически остаточными изменениями в легких, при наличии ДН не выше II степени, пневмония в фазе реконвалесценции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 (приморские);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J16.0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Пневмония, вызванная хламидиями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J16.8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Пневмония, вызванная другими уточненными инфекционными возбудителями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J18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Пневмония без уточнения возбудителя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Затяжная пневмония с установленными клинически и рентгенологически остаточными изменениями в легких, при наличии ДН не выше II степени, пневмония в фазе реконвалесценции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J41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Простой 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слизисто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-гнойный хронический бронхит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бронхит,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трахеобронхит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простой,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слизисто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-гнойный, смешанный, в фазе полной ремиссии при наличии ДН не выше II степени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 углекислыми, хлоридными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натриевыми водами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J41.0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Простой хронический бронхит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J41.1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Слизисто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-гнойный хронический бронхит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J41.8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Смешанный, простой 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слизисто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-гнойный хронический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J44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Другая хроническая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обструктивная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легочная болезнь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Хроническая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обструктивная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болезнь легких, легкого и среднетяжелого течения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(I и II стадии), в фазе ремиссии, при наличии ДН не выше I степени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 углекислыми, хлоридными натриевыми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J44.8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Другая уточненная хроническая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обструктивная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легочная болезнь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J45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Астма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Бронхиальная астма аллергическая,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неаллергическая,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смешанная, легкого и среднетяжелого течения, контролируемая и частично контролируемая, при наличии ДН не выше I степени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Санаторно-курортные организации в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 углекислыми водами, хлоридно-натриевыми водами.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J45.0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Астма, с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преобладанием аллергического компонента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J45.1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Неаллергическая астма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J45.8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Смешанная астма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Бронхиальная астма, гормонозависимая, контролируемая, при наличии ДН не выше I степени,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</w:t>
            </w:r>
          </w:p>
        </w:tc>
      </w:tr>
    </w:tbl>
    <w:p w:rsidR="002A44E5" w:rsidRPr="009657C0" w:rsidRDefault="002A44E5" w:rsidP="002A44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4E5" w:rsidRPr="009657C0" w:rsidRDefault="002A44E5" w:rsidP="002A44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 xml:space="preserve">VIII. Медицинские показания </w:t>
      </w:r>
      <w:proofErr w:type="gramStart"/>
      <w:r w:rsidRPr="009657C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657C0">
        <w:rPr>
          <w:rFonts w:ascii="Times New Roman" w:hAnsi="Times New Roman" w:cs="Times New Roman"/>
          <w:sz w:val="24"/>
          <w:szCs w:val="24"/>
        </w:rPr>
        <w:t xml:space="preserve"> санаторно-курортного</w:t>
      </w:r>
    </w:p>
    <w:p w:rsidR="002A44E5" w:rsidRPr="009657C0" w:rsidRDefault="002A44E5" w:rsidP="002A44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лечения взрослого населения с болезнями органов пищеварения</w:t>
      </w:r>
    </w:p>
    <w:p w:rsidR="002A44E5" w:rsidRPr="009657C0" w:rsidRDefault="002A44E5" w:rsidP="002A44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(класс XI по МКБ-10)</w:t>
      </w:r>
    </w:p>
    <w:p w:rsidR="002A44E5" w:rsidRPr="009657C0" w:rsidRDefault="002A44E5" w:rsidP="002A44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608"/>
      </w:tblGrid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25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K20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Эзофагит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I - II стадия, легкой и средней степени тяжести, ремиссия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бальнеологические,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 питьевыми минеральными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K21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Гастроэзофагеальный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рефлюкс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Рефлюкс-эзофагит, болевая,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диспептическая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дисфагеальная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и смешанная формы, легкой и средней степени тяжести, ремиссия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бальнеологические,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 питьевыми минеральными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K21.0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Гастроэзофагеальный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рефлюкс с эзофагитом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K21.9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Гастроэзофагеальный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рефлюкс без эзофагита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Эзофагеальный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рефлюкс легкой и средней степени тяжести, ремиссия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K22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болезни пищевода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Кардиоспазм, болевая, диспепсическая,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дисфагическая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и смешанные формы,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легкой и средней степени, ремиссия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бальнеологические,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 питьевыми минеральными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K22.0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Ахалазия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кардиальной части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K22.4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Дискинезия пищевода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K25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Язва желудка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Эрозии желудка. Язва (пептическая) пилорической части желудка в фазе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бальнеологические,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 питьевыми минеральными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K25.7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Хроническая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без кровотечения или прободения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K26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Язва двенадцатиперстной кишки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Эрозия двенадцатиперстной кишки. Язва (пептическая) двенадцатиперстной кишки,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постпилорической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части, ремиссия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бальнеологические,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 питьевыми минеральными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K26.7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Хроническая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без кровотечения или прободения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K28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Гастроеюнальная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язва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Язва (пептическая) или эрозия в фазе ремиссии: анастомоза; желудочно-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ободочнокишечная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; желудочно-тонкокишечная; желудочно-тощекишечная;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краевая;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соустья;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тощекишечная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 питьевыми минеральными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K29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Гастрит и дуоденит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гастрит с секреторной недостаточностью, ремиссия.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поверхностный гастрит, ремиссия.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атрофический гастрит, ремиссия.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гастрит с сохраненной и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повышенной секрецией, ремиссия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бальнеологические,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 питьевыми минеральными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K29.3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поверхностный гастрит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K29.4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атрофический гастрит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K29.8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Дуоденит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K52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неинфекционные гастроэнтериты и колиты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Эозинофильный гастрит или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гастроэнтероколит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ремиссия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бальнеологические,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 питьевыми минеральными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K52.8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уточненные неинфекционные гастроэнтериты и колиты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K58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Синдром раздраженного кишечника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Синдром раздраженного кишечника без диареи.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бальнеологические,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 питьевыми минеральными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K58.9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Синдром раздраженного кишечника без диареи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Синдром раздраженного кишечника с запором легкой и средней степени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K59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функциональные кишечные нарушения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функциональные кишечные нарушения в легкой и средней тяжести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 питьевыми минеральными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K59.0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Запор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K66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поражения брюшины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Брюшинные спайки абдоминальные, диафрагмальные,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кишечника, тазовые, брыжейки, сальника, желудка, спаечные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тяжи, возникшие после операции или воспаления брюшной полости, не вызывающие непроходимости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с питьевыми минеральными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K66.0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Брюшинные спайки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K66.8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уточненные поражения брюшины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K71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Токсическое поражение печени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гепатит в неактивной фазе при нормальных показателях уровня тканевых ферментов и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незначительных отклонениях показателей функциональных проб печени при общем удовлетворительном состоянии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с питьевыми минеральными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K71.3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Токсическое поражение печени, протекающее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типу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персистирующего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гепатита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K73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гепатит, не классифицированный в других рубриках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гепатит в неактивной фазе, при нормальных показателях уровня тканевых ферментов и незначительных отклонениях показателей функциональных проб печени, при общем удовлетворительном состоянии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с питьевыми минеральными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K73.0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персистирующий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гепатит, не классифицированный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K73.1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лобулярный гепатит, не классифицированный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K74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Фиброз и цирроз печени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Фиброз, склероз и цирроз печени без портальной гипертензии, при нормальных показателях уровня ферментов, без желтухи и отсутствия печеночной недостаточности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Климатические курорты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K74.0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Фиброз печени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K74.1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Склероз печени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K74.3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билиарный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цирроз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K80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Желчнокаменная болезнь [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холелитиаз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Желчнокаменная болезнь без приступов колики желчного пузыря.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Исключены формы, осложненные инфекцией, а также требующие хирургического вмешательства (множественные или крупные единичные конкременты, закупорка желчных путей), вне фазы обострения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с питьевыми минеральными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K80.2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Камни желчного пузыря без холецистита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K81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Холецистит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холецистит различной этиологии, без склонности к частым обострениям, без явлений желтухи и при нормальном значении скорости оседания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эритроцитов (далее - СОЭ), ремиссия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с питьевыми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минеральными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K81.1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холецистит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K83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болезни желчевыводящих путей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Без склонности к частым обострениям, без явлений желтухи 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холестаза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при нормальном значении СОЭ, ремиссия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с питьевыми минеральными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K83.0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Холангит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K86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болезни поджелудочной железы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панкреатит смешанной этиологии, легкой и средней степени тяжести без выраженной внешнесекреторной недостаточности и болевого синдрома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с питьевыми минеральными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K86.1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хронические панкреатиты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K91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Нарушения органов пищеварения после медицинских процедур, не классифицированные в других рубриках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Болезни оперированного желудка (после операции по поводу язвенной болезни желудка и двенадцатиперстной кишки) с наличием демпин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и гипогликемического синдрома легкой и средней степени, астенического синдрома, гастрита культи, панкреатита, гепатита, холецистита, энтероколита, колита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с питьевыми минеральными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K91.1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Синдром оперированного желудка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K91.2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Нарушение всасывания после хирургического вмешательства, не классифицированное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K91.4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Дисфункция после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колостомии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энтеростомии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K91.5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Постхолецистэктомический синдром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4E5" w:rsidRPr="009657C0" w:rsidRDefault="002A44E5" w:rsidP="002A44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4E5" w:rsidRPr="009657C0" w:rsidRDefault="002A44E5" w:rsidP="002A44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 xml:space="preserve">IX. Медицинские показания </w:t>
      </w:r>
      <w:proofErr w:type="gramStart"/>
      <w:r w:rsidRPr="009657C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657C0">
        <w:rPr>
          <w:rFonts w:ascii="Times New Roman" w:hAnsi="Times New Roman" w:cs="Times New Roman"/>
          <w:sz w:val="24"/>
          <w:szCs w:val="24"/>
        </w:rPr>
        <w:t xml:space="preserve"> санаторно-курортного</w:t>
      </w:r>
    </w:p>
    <w:p w:rsidR="002A44E5" w:rsidRPr="009657C0" w:rsidRDefault="002A44E5" w:rsidP="002A44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 xml:space="preserve">лечения взрослого населения с болезнями </w:t>
      </w:r>
      <w:proofErr w:type="gramStart"/>
      <w:r w:rsidRPr="009657C0">
        <w:rPr>
          <w:rFonts w:ascii="Times New Roman" w:hAnsi="Times New Roman" w:cs="Times New Roman"/>
          <w:sz w:val="24"/>
          <w:szCs w:val="24"/>
        </w:rPr>
        <w:t>костно-мышечной</w:t>
      </w:r>
      <w:proofErr w:type="gramEnd"/>
    </w:p>
    <w:p w:rsidR="002A44E5" w:rsidRPr="009657C0" w:rsidRDefault="002A44E5" w:rsidP="002A44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системы и соединительной ткани (класс XIII по МКБ-10)</w:t>
      </w:r>
    </w:p>
    <w:p w:rsidR="002A44E5" w:rsidRPr="009657C0" w:rsidRDefault="002A44E5" w:rsidP="002A44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608"/>
      </w:tblGrid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30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M02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Реактивные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артропатии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Реактивные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артропатии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болезнь Рейтера при наличии активности заболевания не выше 1 степени и при отсутствии инфекции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бальнеологические,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с хлоридными натриевыми, кремнистыми термальными, сероводородными, радоновыми,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M02.0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Артропатия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сопровождающая кишечный шунт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M02.1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Постдизентерийная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артропатия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M02.2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Постиммунизационная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артропатия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M02.3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Болезнь Рейтера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M02.8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Другие реактивные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артропатии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M05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Серопозитивный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ревматоидный артрит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Ревматоидный артрит,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серопозитивный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течение медленно прогрессирующее или без заметного прогрессирования, степень активности воспалительного процесса не выше I, недостаточность функции суставов не выше II степени при условии сохранения способности к самостоятельному передвижению и обслуживанию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бальнеологические,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с хлоридными натриевыми, кремнистыми термальными, сероводородными, радоновыми,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M05.8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серопозитивные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ревматоидные артриты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M06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ревматоидные артриты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Ревматоидный артрит,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серонегативный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течение медленно прогрессирующее или без заметного прогрессирования, степень активности воспалительного процесса не выше I, недостаточность функции суставов не выше II степени при условии сохранения способности к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самостоятельному передвижению и обслуживанию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с хлоридными натриевыми, кремнистыми термальными, сероводородными, радоновыми,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M06.0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Серонегативный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ревматоидный артрит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M07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Псориатические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энтеропатические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артропатии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Псориатический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артрит дистальный межфаланговый,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моноолигоартритический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полиартритический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псориатический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спондилит не выше I степени активности воспалительного процесса, недостаточность функции суставов не выше II степени, без тяжелых вариантов течения сезонного дерматоза (ограниченный дерматоз, стационарная стадия)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с хлоридными натриевыми, кремнистыми термальными, сероводородными, радоновыми,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M07.0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Дистальная межфаланговая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псориатическая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артропатия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M07.2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Псориатический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спондилит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M07.3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псориатические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артропатии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M07.4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Артропатия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при болезни Крона [регионарном энтерите]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M07.5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Артропатия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при язвенном колите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M07.6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энтеропатические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артропатии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M08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Юношеский [ювенильный] артрит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Ювенильный ревматоидный артрит, спондилит, течение медленно прогрессирующее или без заметного прогрессирования, не выше I степени активности воспалительного процесса, недостаточность функции суставов не выше II степени при условии сохранения способности к самостоятельному передвижению и обслуживанию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бальнеологические,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с хлоридными натриевыми, кремнистыми термальными, сероводородными, радоновыми,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M08.0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Юношеский ревматоидный артрит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Подагра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Идиопатическая (первичная подагра),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подагрический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монополиартрит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олигополиартрит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висцеритов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течение легкое и среднетяжелое, не выше I степени активности воспалительного процесса, недостаточность функции суставов не выше II степени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бальнеологические,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с хлоридными натриевыми, кремнистыми термальными, сероводородными, радоновыми,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M10.0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Идиопатическая подагра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M15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Полиартроз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Полиостеоартроз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вторичный (посттравматический, вследствие нарушения обмена веществ, патологических гормональных изменений, ранее перенесенных артритов) без осложнений или с остаточными явлениями реактивного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синовита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артрогенными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контрактурами при условии сохранения способности к самостоятельному передвижению и обслуживанию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с хлоридными натриевыми, кремнистыми термальными, сероводородными, радоновыми,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M15.0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генерализованный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(остео) артроз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M15.1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Узлы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Гебердена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артропатией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M15.2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Узлы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Бушара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артропатией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M15.3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Вторичный множественный артроз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M15.4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Эрозивный (остео) артроз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M16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Коксартроз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(артроз тазобедренного сустава)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Коксартроз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вторичный (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диспластический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посттравматический без осложнений или с остаточными явлениями реактивного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синовита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артрогенными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контрактурами при условии сохранения способности к самостоятельному передвижению и обслуживанию)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с хлоридными натриевыми, кремнистыми термальными, сероводородными, радоновыми,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M16.0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коксартроз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двусторонний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M16.1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Другой первичный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коксартроз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M16.2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Коксартроз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дисплазии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двусторонний</w:t>
            </w:r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M16.3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диспластические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коксартрозы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M16.4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Посттравматический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коксартроз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двусторонний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M16.5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Другие посттравматические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коксартрозы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M16.6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Другие вторичные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коксартрозы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двусторонние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M17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Гонартроз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(артроз коленного сустава)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Первичный, посттравматический артроз коленного сустава, без выраженного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синовита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 сохранения способности к самостоятельному передвижению и обслуживанию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бальнеологические,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с хлоридными натриевыми, кремнистыми термальными, сероводородными, радоновыми,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M17.0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гонартроз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двусторонний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M17.1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Другой первичный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гонартроз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M17.2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Посттравматический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гонартроз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двусторонний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M17.3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Другие посттравматические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гонартрозы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M17.4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Другие вторичные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гонартрозы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двусторонние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M19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артрозы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артрозы первичные, вторичные (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посттравматический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вследствие нарушения обмена веществ, патологических гормональных изменений, ранее перенесенных артритов) без осложнений или с остаточными явлениями реактивного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синовита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артрогенными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контрактурами при условии сохранения способности к самостоятельному передвижению и обслуживанию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бальнеологические, с хлоридными натриевыми,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кремнистыми термальными, сероводородными, радоновыми,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M19.0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Первичный артроз других суставов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M19.1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Посттравматический артроз других суставов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M19.2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Другой вторичный артроз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M19.8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Другой уточненный артроз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M41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Сколиоз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Сколиозы врожденные или приобретенные, в том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дискогенный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вертерброгенный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верхнегрудной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грудной,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пояснично-грудной, поясничный, комбинированный, S-образный, I - III степени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бальнеологические,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с хлоридными натриевыми, кремнистыми термальными, сероводородными, радоновыми,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M41.0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Инфантильный идиопатический сколиоз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Юношеский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идиопатический сколиоз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M41.1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идиопатические сколиозы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M41.2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Торакогенный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сколиоз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M41.3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Нервно-мышечный сколиоз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M41.4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Прочие вторичные сколиозы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M41.5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формы сколиоза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M41.8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M42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Остеохондроз позвоночника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Остеоходроз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шейный, грудной, поясничный, распространенный, юношеский остеохондроз позвоночника без неврологических проявлений и выраженного болевого синдрома при условии сохранения способности к самостоятельному передвижению и обслуживанию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бальнеологические,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с хлоридными натриевыми, кремнистыми термальными, сероводородными, радоновыми,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M42.0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Юношеский остеохондроз позвоночника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M42.1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Остеохондроз позвоночника у взрослых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M60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Миозит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Хронические, травматические миозиты, периодически обостряющиеся, в фазе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бальнеологические,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с хлоридными натриевыми, кремнистыми термальными, сероводородными, радоновыми,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M60.1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Интерстициальный миозит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M60.8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миозиты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M65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Сиовиты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теносиновиты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синовиты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теносиновиты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локализаций, периодически обостряющиеся, вторичные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синовиты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не резко выраженные, в фазе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Санаторно-курортные организации в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бальнеологические,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с хлоридными натриевыми, кремнистыми термальными, сероводородными, радоновыми,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M5.2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Кальцифицирующий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тендинит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M65.3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Щелкающий палец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M65.4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Теносиновит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шиловидного отростка лучевой кости [синдром де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Кервена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M65.8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синовиты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теносиновиты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M72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Фибробластические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фиброматозы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фасцииты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локализаций не резко выраженные,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фасцииты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апоневрозиты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диффузные и узелковые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Для пациентов после хирургической коррекции - не ранее 4 - 6 месяцев после операции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бальнеологические,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с хлоридными натриевыми, кремнистыми термальными, сероводородными, радоновыми,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M72.0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Ладонный фасциальный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фиброматоз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Дюпюитрена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M72.1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Соединительнотканные узелки на тыльной поверхности пальцев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M72.2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Подошвенный фасциальный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фиброматоз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M72.5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Фасциит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классифицированный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вдругих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M72.8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фибробластические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M75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Поражения плеча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тендиниты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и бурситы различных локализаций, не выше II степени активности и нарушением функции суставов не выше I стадии.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Периартрит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плечелопаточный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простая, хроническая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анкилозирующая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хроническая экссудативная форма,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фаза затухающего обострения и ремиссии, а также с контрактурами мышц и суставов при условии сохранения способности к самообслуживанию без повреждения капсулы плечевого сустава (частичный или полный разрыв вращающей манжеты с подвывихом головки плечевой кости, разрывы сухожилий, мышц вращающей манжеты плечевого сустава)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с хлоридными натриевыми, кремнистыми термальными, сероводородными, радоновыми,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M75.0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Адгезивный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капсулит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плеча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M75.1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Синдром сдавления ротатора плеча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M75.2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Тендинит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двуглавой мышцы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M75.3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Кальцифицирующий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тендинит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плеча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M75.4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Синдром удара плеча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M75.5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Бурсит плеча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M75.8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поражения плеча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M76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Энтезопатии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нижних конечностей, исключая стопу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тендиниты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локализаций, активность воспалительного процесса не выше II степени при условии самостоятельного передвижения и самообслуживания пациентов.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Периартрит тазобедренного, коленного, голеностопного суставов простая, хроническая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анкилозирующая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хроническая экссудативная форма, фаза затухающего обострения и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с хлоридными натриевыми, кремнистыми термальными, сероводородными, радоновыми,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M76.0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Тендинит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ягодичных мышц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M76.1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Тендинит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поясничных мышц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M76.2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Шпора подвздошного гребешка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M76.3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Подвздошный большеберцовый связочный синдром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M76.4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Большеберцовый коллатеральный бурсит [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Пеллегрини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Штиды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M76.5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Тендинит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надколенника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M76.6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Тендинит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пяточного [ахиллова] сухожилия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M76.7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Тендинит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малоберцовой кости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M76.8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энтезопатии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нижней конечности, исключая стопу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M77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энтезопатии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энтезопатии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локализаций с умеренным болевым синдромом при условии самостоятельного передвижения и самообслуживания пациентов.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Периартриты: наружный и внутренний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эпикондилит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плеча,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олекраналгия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лучезапястного сустава, стопы, простая, хроническая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акилозирующая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хроническая экссудативная форма, фаза затухающего обострения и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Санаторно-курортные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с хлоридными натриевыми, кремнистыми термальными, сероводородными, радоновыми,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M77.0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Медиальный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эпикондилит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M77.1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Латеральный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эпикондилит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M77.2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Периартериит запястья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M77.3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Пяточная шпора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M77.4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Метатарзалгия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M77.5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энтезопатии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стопы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M77.8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энтезопатии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не классифицированные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M81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Остеопороз без патологического перелома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Остеопороз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постменопаузный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сенильный,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идеопатический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), вторичный (глюкокортикоидный и других) без наличия в анамнезе переломов, стабилизация при условии сохранения способности к самостоятельному передвижению и самообслуживанию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с хлоридными натриевыми, кремнистыми термальными, сероводородными, радоновыми,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M81.0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Постменопаузный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остеопороз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M81.1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Остеопороз после удаления яичников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M81.3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Постхирургический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остеопороз,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вызванный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нарушением всасывания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M81.4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Лекарственный остеопороз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M81.5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Идиопатический остеопороз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M81.6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Локализованный остеопороз [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Лекена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M81.8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остеопорозы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M84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Нарушения целостности кости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перелома костей туловища и конечностей с замедленной консолидацией, при условии сохранения способности к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самостоятельному передвижению и самообслуживанию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хлоридными натриевыми, кремнистыми термальными, сероводородными, радоновыми,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M84.0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Плохое срастание перелома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M84.1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Несрастание перелома [псевдоартроз]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M84.2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Замедленное сращение перелома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M84.3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Стрессовые переломы, не классифицированные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M84.4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Патологические переломы, не классифицированные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M84.8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нарушения целостности кости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M86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Остеомиелит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остеомиелит в фазе ремиссии при условии самостоятельного передвижения и самообслуживания пациента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с хлоридными натриевыми, кремнистыми термальными, сероводородными, радоновыми,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M86.3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многоочаговый остеомиелит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M86.4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остеомиелит с дренированным синусом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M86.5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хронические гематогенные остеомиелиты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M86.6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Другой хронический остеомиелит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M86.8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Другой остеомиелит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4E5" w:rsidRPr="009657C0" w:rsidRDefault="002A44E5" w:rsidP="002A44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4E5" w:rsidRPr="009657C0" w:rsidRDefault="002A44E5" w:rsidP="002A44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 xml:space="preserve">X. Медицинские показания </w:t>
      </w:r>
      <w:proofErr w:type="gramStart"/>
      <w:r w:rsidRPr="009657C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657C0">
        <w:rPr>
          <w:rFonts w:ascii="Times New Roman" w:hAnsi="Times New Roman" w:cs="Times New Roman"/>
          <w:sz w:val="24"/>
          <w:szCs w:val="24"/>
        </w:rPr>
        <w:t xml:space="preserve"> санаторно-курортного</w:t>
      </w:r>
    </w:p>
    <w:p w:rsidR="002A44E5" w:rsidRPr="009657C0" w:rsidRDefault="002A44E5" w:rsidP="002A44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лечения взрослого населения с болезнями мочеполовой системы</w:t>
      </w:r>
    </w:p>
    <w:p w:rsidR="002A44E5" w:rsidRPr="009657C0" w:rsidRDefault="002A44E5" w:rsidP="002A44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(XIV класс по МКБ-10)</w:t>
      </w:r>
    </w:p>
    <w:p w:rsidR="002A44E5" w:rsidRPr="009657C0" w:rsidRDefault="002A44E5" w:rsidP="002A44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608"/>
      </w:tblGrid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42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N03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нефритический синдром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гломерулонефрит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без явлений недостаточности азотовыделительной функции почек, макрогематурии, высокой артериальной гипертензии (до 180 мм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рт. ст.), в фазе ремиссии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Климатические курорты</w:t>
            </w: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N04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Нефротический синдром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Нефротический синдром в фазе ремиссии, без хронической почечной недостаточности, анемии, высокой протеинурии 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гипопротеинемии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Климатические курорты</w:t>
            </w: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N11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тубулоинтерстициальный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нефрит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пиелонефрит в фазе ремиссии.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Вторичные пиелонефриты с сохраненной азотовыделительной функцией почек и без выраженной артериальной гипертензии с компенсированной симптоматической артериальной гипертензией</w:t>
            </w:r>
            <w:proofErr w:type="gramEnd"/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 питьевыми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N11.0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Необструктивный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хронический пиелонефрит, связанный с рефлюксом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N11.8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Другие хронические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тубулоинтерстициальные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нефриты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N20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Камни почки и мочеточника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Мочекаменная болезнь с наличием в почках или мочеточниках конкрементов или их фрагментов, способных к спонтанному отхождению (диаметром до 7 мм), при отсутствии выраженных анатомо-функциональных изменений почек и верхних мочевыводящих путей на стороне локализации камня Мочевые диатезы (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уратурия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оксалурия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фосфатурия) Мочекаменная болезнь, осложненная хроническим пиелонефритом, в фазе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с питьевыми минеральными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N20.0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Камни почки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N20.1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Камни мочеточника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N20.2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Камни почек с камнями мочеточника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N21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Камни нижних отделов мочевых путей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Мочекаменная болезнь с наличием в почках или мочеточниках конкрементов или их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фрагментов, способных к спонтанному отхождению (диаметром до 7 мм), при отсутствии выраженных анатомо-функциональных изменений почек и верхних мочевыводящих путей на стороне локализации камня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Мочевые диатезы (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уратурия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оксалурия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фосфатурия)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Мочекаменная болезнь, осложненная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хроническим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пиелонефритом, в фазе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с питьевыми минеральными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N21.0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Камни в мочевом пузыре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N21.8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камни в нижних отделах мочевых путей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N30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Цистит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цистит,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тригонит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уретротригонит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в фазе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с питьевыми минеральными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N30.1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Интерстициальный цистит (хронический)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N30.2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Другой хронический цистит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N30.3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Тригонит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N41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Воспалительные болезни предстательной железы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простатит,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простатоцистит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в фазе ремиссии, без стриктур уретры и остаточной мочи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Санаторно-курортные организации в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климатическои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с питьевыми минеральными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N41.1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простатит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N41.3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Простатоцистит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N45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Орхит и эпидидимит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Через 2 месяца после перенесенного орхита, эпидидимита 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эпидимоорхита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в фазе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с питьевыми минеральными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N45.9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Орхит, эпидидимит 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эпидимо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-орхит без упоминания об абсцессе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N70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Сальпингит и оофорит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сальпингоофорит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и оофорит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Санаторно-курортные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с сероводородными, радоновыми,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хлоридными натриевыми, кремнистыми термальными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N70.1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сальпингит и оофорит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Хроническая стадия, период ремиссии: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а) при неизмененной функции яичников;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б) при наличии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гипоэстрогении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в) при наличии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гиперэстрогении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г) при сочетании с миомой матки и (или) генитальным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эндометриозом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фиброзно-кистозной мастопатией, не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требующими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лечения, или, при сочетании с проведенным ранее оперативным вмешательством по поводу данных заболеваний.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Оптимальные сроки проведения санаторно-курортного лечения пациентам, перенесшим оперативные вмешательства на органах женской половой системы, - первые 1 - 1,5 месяца после операции при наличии стабильно положительной динамики течения послеоперационного периода и клинических показателей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N71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Воспалительные болезни матки, кроме шейки матки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эндометрит,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миометрит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хронический метрит: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а) при неизменной функции яичников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б) при наличии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гипоэстрогении</w:t>
            </w:r>
            <w:proofErr w:type="spellEnd"/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в) при наличии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гиперэстрогении</w:t>
            </w:r>
            <w:proofErr w:type="spellEnd"/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г) при сочетании с миомой матки и (или)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генитальным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эндометриозом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фиброзно-кистозной мастопатией, не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требующими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лечения или при сочетании с проведенным ранее оперативным вмешательством по поводу данных заболеваний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с сероводородными, радоновыми,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хлоридными натриевыми,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кремнистыми термальными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N71.1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Хронические воспалительные болезни матки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N73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воспалительные болезни женских тазовых органов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параметрит. Хроническая стадия, период ремиссии: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а) при неизменной функции яичника;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б) при наличии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гипоэстрогении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в) при наличии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гиперэстрогении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г) при сочетании с миомой матки и (или) генитальным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эндометриозом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фиброзно-кистозной мастопатией, не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требующими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лечения или при сочетании с проведенным ранее оперативным вмешательством по поводу данных заболеваний.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с сероводородными, радоновыми,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хлоридными натриевыми, кремнистыми термальными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N73.1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параметрит и тазовый целлюлит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rPr>
          <w:trHeight w:val="276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N73.6</w:t>
              </w:r>
            </w:hyperlink>
          </w:p>
        </w:tc>
        <w:tc>
          <w:tcPr>
            <w:tcW w:w="26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Тазовые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перитонеальные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спайки у женщин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Спаечный процесс в малом тазу как результат хронического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сальпингоофорита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и (или) оперативного вмешательства на органах женской половой системы: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а) при неизменной функции яичника;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б) при наличии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гипоэстрогении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в) при наличии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гиперэстрогении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г) при сочетании с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миомой матки и (или) генитальным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эндометриозом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фиброзно-кистозной мастопатией, не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требующими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лечения или при сочетании с проведенным ранее оперативным вмешательством по поводу данных заболеваний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с радоновыми 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N80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Эндометриоз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Эндометриоз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требующий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вмешательства, или после оперативного лечения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с радоновыми 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N80.0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Эндометриоз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матки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N80.1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Эндометриоз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яичников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N80.2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Эндометриоз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маточных труб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N80.3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Эндометриоз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тазовой брюшины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N80.4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Эндометриоз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ректовагинальной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перегородки и влагалища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N85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невоспалительные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матки, за исключением шейки матки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Фиксированное или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субфиксированное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неправильное положение матки (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антеверзия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ретрофлексия,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ретроверзия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) как результат перенесенного воспалительного процесса женских половых органов, проведенного ранее оперативного вмешательства на органах женской половой сферы, перенесенного ранее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пельвеоперитонита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а) при неизменной функции яичника;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б) при наличии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гипоэстрогении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в) при наличии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гиперэстрогении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г) при сочетании с миомой матки и (или) генитальным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эндометриозом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фиброзно-кистозной мастопатией, не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требующими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лечения или при сочетании с проведенным ранее оперативным вмешательством по поводу данных заболеваний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с сероводородными, радоновыми,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хлоридными натриевыми, кремнистыми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N85.4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Неправильное положение матки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N95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менопаузы и другие нарушения в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околоменопаузном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периоде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Легкая и средняя степень тяжести климактерического синдрома при отсутствии противопоказаний к санаторно-курортному лечению.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Состояния, связанные с искусственно вызванной менопаузой (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посткастрационный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синдром как следствие оперативного лечения доброкачественных новообразований женской половой сферы)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с радоновыми 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климатические.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N95.1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Менопаузное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и климактерическое состояние у женщин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N95.3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Состояния, связанные с искусственно вызванной менопаузой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N97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Женское бесплодие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Женское бесплодие трубно-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перитонеального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генеза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Непроходимость маточных труб вследствие хронического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сальпингоофорита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(выбор курорта зависит от функции яичников)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с сероводородными, радоновыми,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хлоридными натриевыми, кремнистыми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N97.1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Женское бесплодие трубного происхождения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4E5" w:rsidRPr="009657C0" w:rsidRDefault="002A44E5" w:rsidP="002A44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4E5" w:rsidRPr="009657C0" w:rsidRDefault="002A44E5" w:rsidP="002A44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 xml:space="preserve">XI. Медицинские показания </w:t>
      </w:r>
      <w:proofErr w:type="gramStart"/>
      <w:r w:rsidRPr="009657C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657C0">
        <w:rPr>
          <w:rFonts w:ascii="Times New Roman" w:hAnsi="Times New Roman" w:cs="Times New Roman"/>
          <w:sz w:val="24"/>
          <w:szCs w:val="24"/>
        </w:rPr>
        <w:t xml:space="preserve"> санаторно-курортного</w:t>
      </w:r>
    </w:p>
    <w:p w:rsidR="002A44E5" w:rsidRPr="009657C0" w:rsidRDefault="002A44E5" w:rsidP="002A44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лечения взрослого населения после травм, отравлений</w:t>
      </w:r>
    </w:p>
    <w:p w:rsidR="002A44E5" w:rsidRPr="009657C0" w:rsidRDefault="002A44E5" w:rsidP="002A44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и некоторых других последствий воздействия внешних</w:t>
      </w:r>
    </w:p>
    <w:p w:rsidR="002A44E5" w:rsidRPr="009657C0" w:rsidRDefault="002A44E5" w:rsidP="002A44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причин (XIX класс по МКБ-10)</w:t>
      </w:r>
    </w:p>
    <w:p w:rsidR="002A44E5" w:rsidRPr="009657C0" w:rsidRDefault="002A44E5" w:rsidP="002A44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608"/>
      </w:tblGrid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46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T90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Последствия травм головы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черепно-мозговой травмы в виде легких когнитивных,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вестибулоатактических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нарушений, псевдобульбарного синдрома, парезов легкой и умеренной степени выраженности, при нечастых эпилептических припадках (не более 2 раз в год), внутричерепной гипертензии легкой степени, не ранее 1 года после травмы.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черепно-мозговой травмы в виде выраженных двигательных расстройств, но при возможности самостоятельного передвижения при помощи подручных средств, сохранности речевого контакта, отсутствии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психоорганического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синдрома, не ранее 1 года после травмы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1) бальнеологические, с радоновыми, сероводородными, хлоридными натриевыми,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кремнистыми термальными водами, Сергиевские минеральные воды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T90.5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Последствие внутричерепной травмы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T90.8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Последствие других уточненных травм головы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T91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Последствия травм шеи и туловища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травм спинного мозга в виде клиники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миелопатии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сирингомиелитического синдрома или синдрома бокового амиотрофического склероза, при частичном нарушении проводимости в виде легкой формы тетр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парапареза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с тазовыми расстройствами легкой степени при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 прогрессирования и показаний к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оперативному вмешательству при условии самостоятельного передвижения и самообслуживания, не ранее 1 года после травмы.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При выраженных двигательных нарушениях, нарушениях функции тазовых органов, способные к самостоятельному передвижению, в том числе при помощи подручных средств и не требующие постоянной посторонней помощи, не ранее 1 года после травмы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с радоновыми, сероводородными, хлоридными натриевыми,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кремнистыми термальными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T91.3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Последствие травмы спинного мозга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T92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Последствия травм верхней конечности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Компрессионные, компрессионно-ишемические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мононевропатии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верхней конечности - синдром запястного канала,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кубитального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канала, поражения срединного локтевого, лучевого нервов, другие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мононевропатии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остаточных явлений без выраженного, резистентного болевого синдрома, показаний к оперативному лечению, не ранее 1 года после травмы</w:t>
            </w:r>
            <w:proofErr w:type="gramEnd"/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с хлоридными натриевыми, сероводородными, радоновыми,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, кремнистыми термальными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T92.4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Последствие травмы нерва верхней конечности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E5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T93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Последствия травм нижней конечности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Невропатия седалищного, бедренного, подколенного, подошвенного нервов, другие невропатии нижней конечности в период остаточных явлений или последствий перенесенной травмы нижней конечности, без выраженного,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резистентного болевого синдрома, показаний к оперативному лечению, не ранее 1 года после травмы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 в климатической зоне проживания пациента.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с хлоридными натриевыми, сероводородными, радоновыми, </w:t>
            </w:r>
            <w:proofErr w:type="spellStart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кремнистыми термальными водами;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грязевые;</w:t>
            </w:r>
          </w:p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2A44E5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T93.4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Последствие травмы нерва нижней конечности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5" w:rsidRPr="009657C0" w:rsidRDefault="002A44E5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4E5" w:rsidRPr="009657C0" w:rsidRDefault="002A44E5" w:rsidP="002A44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4E5" w:rsidRPr="009657C0" w:rsidRDefault="002A44E5" w:rsidP="002A44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4E5" w:rsidRPr="009657C0" w:rsidRDefault="002A44E5" w:rsidP="002A44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7E15" w:rsidRDefault="00547E15">
      <w:bookmarkStart w:id="2" w:name="_GoBack"/>
      <w:bookmarkEnd w:id="2"/>
    </w:p>
    <w:sectPr w:rsidR="0054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FE"/>
    <w:rsid w:val="002A44E5"/>
    <w:rsid w:val="00547E15"/>
    <w:rsid w:val="00D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4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A44E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4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A44E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CD15AE26062B480A167EEB7E4F45775067A46D45FEE3917DAA160A3A4768E91A6EF754B4941QEA9F" TargetMode="External"/><Relationship Id="rId299" Type="http://schemas.openxmlformats.org/officeDocument/2006/relationships/hyperlink" Target="consultantplus://offline/ref=FCD15AE26062B480A167EEB7E4F45775067A46D45FEE3917DAA160A3A4768E91A6EF72414347QEADF" TargetMode="External"/><Relationship Id="rId21" Type="http://schemas.openxmlformats.org/officeDocument/2006/relationships/hyperlink" Target="consultantplus://offline/ref=FCD15AE26062B480A167EEB7E4F45775067A46D45FEE3917DAA160A3A4768E91A6EF75454940QEADF" TargetMode="External"/><Relationship Id="rId63" Type="http://schemas.openxmlformats.org/officeDocument/2006/relationships/hyperlink" Target="consultantplus://offline/ref=FCD15AE26062B480A167EEB7E4F45775067A46D45FEE3917DAA160A3A4768E91A6EF754B4644QEA8F" TargetMode="External"/><Relationship Id="rId159" Type="http://schemas.openxmlformats.org/officeDocument/2006/relationships/hyperlink" Target="consultantplus://offline/ref=FCD15AE26062B480A167EEB7E4F45775067A46D45FEE3917DAA160A3A4768E91A6EF7644434BQEADF" TargetMode="External"/><Relationship Id="rId324" Type="http://schemas.openxmlformats.org/officeDocument/2006/relationships/hyperlink" Target="consultantplus://offline/ref=FCD15AE26062B480A167EEB7E4F45775067A46D45FEE3917DAA160A3A4768E91A6EF7246424BQEA9F" TargetMode="External"/><Relationship Id="rId366" Type="http://schemas.openxmlformats.org/officeDocument/2006/relationships/hyperlink" Target="consultantplus://offline/ref=FCD15AE26062B480A167EEB7E4F45775067A46D45FEE3917DAA160A3A4768E91A6EF77434547QEA1F" TargetMode="External"/><Relationship Id="rId170" Type="http://schemas.openxmlformats.org/officeDocument/2006/relationships/hyperlink" Target="consultantplus://offline/ref=FCD15AE26062B480A167EEB7E4F45775067A46D45FEE3917DAA160A3A4768E91A6EF76454045QEAAF" TargetMode="External"/><Relationship Id="rId226" Type="http://schemas.openxmlformats.org/officeDocument/2006/relationships/hyperlink" Target="consultantplus://offline/ref=FCD15AE26062B480A167EEB7E4F45775067A46D45FEE3917DAA160A3A4768E91A6EF72434744QEAAF" TargetMode="External"/><Relationship Id="rId433" Type="http://schemas.openxmlformats.org/officeDocument/2006/relationships/hyperlink" Target="consultantplus://offline/ref=FCD15AE26062B480A167EEB7E4F45775067A46D45FEE3917DAA160A3A4768E91A6EF7247454BQEAFF" TargetMode="External"/><Relationship Id="rId268" Type="http://schemas.openxmlformats.org/officeDocument/2006/relationships/hyperlink" Target="consultantplus://offline/ref=FCD15AE26062B480A167EEB7E4F45775067A46D45FEE3917DAA160A3A4768E91A6EF72404744QEADF" TargetMode="External"/><Relationship Id="rId475" Type="http://schemas.openxmlformats.org/officeDocument/2006/relationships/hyperlink" Target="consultantplus://offline/ref=FCD15AE26062B480A167EEB7E4F45775067A46D45FEE3917DAA160A3A4768E91A6EF73414045QEADF" TargetMode="External"/><Relationship Id="rId32" Type="http://schemas.openxmlformats.org/officeDocument/2006/relationships/hyperlink" Target="consultantplus://offline/ref=FCD15AE26062B480A167EEB7E4F45775067A46D45FEE3917DAA160A3A4768E91A6EF76464243QEA1F" TargetMode="External"/><Relationship Id="rId74" Type="http://schemas.openxmlformats.org/officeDocument/2006/relationships/hyperlink" Target="consultantplus://offline/ref=FCD15AE26062B480A167EEB7E4F45775067A46D45FEE3917DAA160A3A4768E91A6EF754B474AQEA8F" TargetMode="External"/><Relationship Id="rId128" Type="http://schemas.openxmlformats.org/officeDocument/2006/relationships/hyperlink" Target="consultantplus://offline/ref=FCD15AE26062B480A167EEB7E4F45775067A46D45FEE3917DAA160A3A4768E91A6EF76444042QEABF" TargetMode="External"/><Relationship Id="rId335" Type="http://schemas.openxmlformats.org/officeDocument/2006/relationships/hyperlink" Target="consultantplus://offline/ref=FCD15AE26062B480A167EEB7E4F45775067A46D45FEE3917DAA160A3A4768E91A6EF7246434AQEADF" TargetMode="External"/><Relationship Id="rId377" Type="http://schemas.openxmlformats.org/officeDocument/2006/relationships/hyperlink" Target="consultantplus://offline/ref=FCD15AE26062B480A167EEB7E4F45775067A46D45FEE3917DAA160A3A4768E91A6EF7743464BQEA9F" TargetMode="External"/><Relationship Id="rId5" Type="http://schemas.openxmlformats.org/officeDocument/2006/relationships/hyperlink" Target="consultantplus://offline/ref=FCD15AE26062B480A167EEB7E4F45775067A46D45FEE3917DAA160QAA3F" TargetMode="External"/><Relationship Id="rId181" Type="http://schemas.openxmlformats.org/officeDocument/2006/relationships/hyperlink" Target="consultantplus://offline/ref=FCD15AE26062B480A167EEB7E4F45775067A46D45FEE3917DAA160A3A4768E91A6EF72424942QEA9F" TargetMode="External"/><Relationship Id="rId237" Type="http://schemas.openxmlformats.org/officeDocument/2006/relationships/hyperlink" Target="consultantplus://offline/ref=FCD15AE26062B480A167EEB7E4F45775067A46D45FEE3917DAA160A3A4768E91A6EF72434947QEAAF" TargetMode="External"/><Relationship Id="rId402" Type="http://schemas.openxmlformats.org/officeDocument/2006/relationships/hyperlink" Target="consultantplus://offline/ref=FCD15AE26062B480A167EEB7E4F45775067A46D45FEE3917DAA160A3A4768E91A6EF7247404AQEACF" TargetMode="External"/><Relationship Id="rId279" Type="http://schemas.openxmlformats.org/officeDocument/2006/relationships/hyperlink" Target="consultantplus://offline/ref=FCD15AE26062B480A167EEB7E4F45775067A46D45FEE3917DAA160A3A4768E91A6EF72414046QEAFF" TargetMode="External"/><Relationship Id="rId444" Type="http://schemas.openxmlformats.org/officeDocument/2006/relationships/hyperlink" Target="consultantplus://offline/ref=FCD15AE26062B480A167EEB7E4F45775067A46D45FEE3917DAA160A3A4768E91A6EF77404541QEA9F" TargetMode="External"/><Relationship Id="rId43" Type="http://schemas.openxmlformats.org/officeDocument/2006/relationships/hyperlink" Target="consultantplus://offline/ref=FCD15AE26062B480A167EEB7E4F45775067A46D45FEE3917DAA160A3A4768E91A6EF754A444BQEA8F" TargetMode="External"/><Relationship Id="rId139" Type="http://schemas.openxmlformats.org/officeDocument/2006/relationships/hyperlink" Target="consultantplus://offline/ref=FCD15AE26062B480A167EEB7E4F45775067A46D45FEE3917DAA160A3A4768E91A6EF76444146QEA0F" TargetMode="External"/><Relationship Id="rId290" Type="http://schemas.openxmlformats.org/officeDocument/2006/relationships/hyperlink" Target="consultantplus://offline/ref=FCD15AE26062B480A167EEB7E4F45775067A46D45FEE3917DAA160A3A4768E91A6EF72414247QEACF" TargetMode="External"/><Relationship Id="rId304" Type="http://schemas.openxmlformats.org/officeDocument/2006/relationships/hyperlink" Target="consultantplus://offline/ref=FCD15AE26062B480A167EEB7E4F45775067A46D45FEE3917DAA160A3A4768E91A6EF72414442QEA9F" TargetMode="External"/><Relationship Id="rId346" Type="http://schemas.openxmlformats.org/officeDocument/2006/relationships/hyperlink" Target="consultantplus://offline/ref=FCD15AE26062B480A167EEB7E4F45775067A46D45FEE3917DAA160A3A4768E91A6EF7246434BQEAFF" TargetMode="External"/><Relationship Id="rId388" Type="http://schemas.openxmlformats.org/officeDocument/2006/relationships/hyperlink" Target="consultantplus://offline/ref=FCD15AE26062B480A167EEB7E4F45775067A46D45FEE3917DAA160A3A4768E91A6EF72474044QEAAF" TargetMode="External"/><Relationship Id="rId85" Type="http://schemas.openxmlformats.org/officeDocument/2006/relationships/hyperlink" Target="consultantplus://offline/ref=FCD15AE26062B480A167EEB7E4F45775067A46D45FEE3917DAA160A3A4768E91A6EF754B4840QEA1F" TargetMode="External"/><Relationship Id="rId150" Type="http://schemas.openxmlformats.org/officeDocument/2006/relationships/hyperlink" Target="consultantplus://offline/ref=FCD15AE26062B480A167EEB7E4F45775067A46D45FEE3917DAA160A3A4768E91A6EF76444340QEA8F" TargetMode="External"/><Relationship Id="rId192" Type="http://schemas.openxmlformats.org/officeDocument/2006/relationships/hyperlink" Target="consultantplus://offline/ref=FCD15AE26062B480A167EEB7E4F45775067A46D45FEE3917DAA160A3A4768E91A6EF7242494AQEACF" TargetMode="External"/><Relationship Id="rId206" Type="http://schemas.openxmlformats.org/officeDocument/2006/relationships/hyperlink" Target="consultantplus://offline/ref=FCD15AE26062B480A167EEB7E4F45775067A46D45FEE3917DAA160A3A4768E91A6EF72434444QEADF" TargetMode="External"/><Relationship Id="rId413" Type="http://schemas.openxmlformats.org/officeDocument/2006/relationships/hyperlink" Target="consultantplus://offline/ref=FCD15AE26062B480A167EEB7E4F45775067A46D45FEE3917DAA160A3A4768E91A6EF72474144QEA1F" TargetMode="External"/><Relationship Id="rId248" Type="http://schemas.openxmlformats.org/officeDocument/2006/relationships/hyperlink" Target="consultantplus://offline/ref=FCD15AE26062B480A167EEB7E4F45775067A46D45FEE3917DAA160A3A4768E91A6EF72404145QEA0F" TargetMode="External"/><Relationship Id="rId455" Type="http://schemas.openxmlformats.org/officeDocument/2006/relationships/hyperlink" Target="consultantplus://offline/ref=FCD15AE26062B480A167EEB7E4F45775067A46D45FEE3917DAA160A3A4768E91A6EF72474941QEACF" TargetMode="External"/><Relationship Id="rId12" Type="http://schemas.openxmlformats.org/officeDocument/2006/relationships/hyperlink" Target="consultantplus://offline/ref=FCD15AE26062B480A167EEB7E4F45775067A46D45FEE3917DAA160A3A4768E91A6EF76424246QEA9F" TargetMode="External"/><Relationship Id="rId108" Type="http://schemas.openxmlformats.org/officeDocument/2006/relationships/hyperlink" Target="consultantplus://offline/ref=FCD15AE26062B480A167EEB7E4F45775067A46D45FEE3917DAA160A3A4768E91A6EF754B4943QEACF" TargetMode="External"/><Relationship Id="rId315" Type="http://schemas.openxmlformats.org/officeDocument/2006/relationships/hyperlink" Target="consultantplus://offline/ref=FCD15AE26062B480A167EEB7E4F45775067A46D45FEE3917DAA160A3A4768E91A6EF72464244QEAEF" TargetMode="External"/><Relationship Id="rId357" Type="http://schemas.openxmlformats.org/officeDocument/2006/relationships/hyperlink" Target="consultantplus://offline/ref=FCD15AE26062B480A167EEB7E4F45775067A46D45FEE3917DAA160A3A4768E91A6EF7246464AQEACF" TargetMode="External"/><Relationship Id="rId54" Type="http://schemas.openxmlformats.org/officeDocument/2006/relationships/hyperlink" Target="consultantplus://offline/ref=FCD15AE26062B480A167EEB7E4F45775067A46D45FEE3917DAA160A3A4768E91A6EF754B4641QEACF" TargetMode="External"/><Relationship Id="rId96" Type="http://schemas.openxmlformats.org/officeDocument/2006/relationships/hyperlink" Target="consultantplus://offline/ref=FCD15AE26062B480A167EEB7E4F45775067A46D45FEE3917DAA160A3A4768E91A6EF754B4847QEAFF" TargetMode="External"/><Relationship Id="rId161" Type="http://schemas.openxmlformats.org/officeDocument/2006/relationships/hyperlink" Target="consultantplus://offline/ref=FCD15AE26062B480A167EEB7E4F45775067A46D45FEE3917DAA160A3A4768E91A6EF76444441QEA0F" TargetMode="External"/><Relationship Id="rId217" Type="http://schemas.openxmlformats.org/officeDocument/2006/relationships/hyperlink" Target="consultantplus://offline/ref=FCD15AE26062B480A167EEB7E4F45775067A46D45FEE3917DAA160A3A4768E91A6EF72434743QEACF" TargetMode="External"/><Relationship Id="rId399" Type="http://schemas.openxmlformats.org/officeDocument/2006/relationships/hyperlink" Target="consultantplus://offline/ref=FCD15AE26062B480A167EEB7E4F45775067A46D45FEE3917DAA160A3A4768E91A6EF7247404AQEA8F" TargetMode="External"/><Relationship Id="rId259" Type="http://schemas.openxmlformats.org/officeDocument/2006/relationships/hyperlink" Target="consultantplus://offline/ref=FCD15AE26062B480A167EEB7E4F45775067A46D45FEE3917DAA160A3A4768E91A6EF764B4140QEAAF" TargetMode="External"/><Relationship Id="rId424" Type="http://schemas.openxmlformats.org/officeDocument/2006/relationships/hyperlink" Target="consultantplus://offline/ref=FCD15AE26062B480A167EEB7E4F45775067A46D45FEE3917DAA160QAA3F" TargetMode="External"/><Relationship Id="rId466" Type="http://schemas.openxmlformats.org/officeDocument/2006/relationships/hyperlink" Target="consultantplus://offline/ref=FCD15AE26062B480A167EEB7E4F45775067A46D45FEE3917DAA160QAA3F" TargetMode="External"/><Relationship Id="rId23" Type="http://schemas.openxmlformats.org/officeDocument/2006/relationships/hyperlink" Target="consultantplus://offline/ref=FCD15AE26062B480A167EEB7E4F45775067A46D45FEE3917DAA160A3A4768E91A6EF75454941QEA9F" TargetMode="External"/><Relationship Id="rId119" Type="http://schemas.openxmlformats.org/officeDocument/2006/relationships/hyperlink" Target="consultantplus://offline/ref=FCD15AE26062B480A167EEB7E4F45775067A46D45FEE3917DAA160A3A4768E91A6EF754B4941QEAFF" TargetMode="External"/><Relationship Id="rId270" Type="http://schemas.openxmlformats.org/officeDocument/2006/relationships/hyperlink" Target="consultantplus://offline/ref=FCD15AE26062B480A167EEB7E4F45775067A46D45FEE3917DAA160A3A4768E91A6EF764B414BQEAFF" TargetMode="External"/><Relationship Id="rId326" Type="http://schemas.openxmlformats.org/officeDocument/2006/relationships/hyperlink" Target="consultantplus://offline/ref=FCD15AE26062B480A167EEB7E4F45775067A46D45FEE3917DAA160A3A4768E91A6EF72464342QEA1F" TargetMode="External"/><Relationship Id="rId65" Type="http://schemas.openxmlformats.org/officeDocument/2006/relationships/hyperlink" Target="consultantplus://offline/ref=FCD15AE26062B480A167EEB7E4F45775067A46D45FEE3917DAA160A3A4768E91A6EF754B4644QEABF" TargetMode="External"/><Relationship Id="rId130" Type="http://schemas.openxmlformats.org/officeDocument/2006/relationships/hyperlink" Target="consultantplus://offline/ref=FCD15AE26062B480A167EEB7E4F45775067A46D45FEE3917DAA160A3A4768E91A6EF754B4944QEA8F" TargetMode="External"/><Relationship Id="rId368" Type="http://schemas.openxmlformats.org/officeDocument/2006/relationships/hyperlink" Target="consultantplus://offline/ref=FCD15AE26062B480A167EEB7E4F45775067A46D45FEE3917DAA160A3A4768E91A6EF72464946QEA9F" TargetMode="External"/><Relationship Id="rId172" Type="http://schemas.openxmlformats.org/officeDocument/2006/relationships/hyperlink" Target="consultantplus://offline/ref=FCD15AE26062B480A167EEB7E4F45775067A46D45FEE3917DAA160A3A4768E91A6EF7242484AQEADF" TargetMode="External"/><Relationship Id="rId228" Type="http://schemas.openxmlformats.org/officeDocument/2006/relationships/hyperlink" Target="consultantplus://offline/ref=FCD15AE26062B480A167EEB7E4F45775067A46D45FEE3917DAA160A3A4768E91A6EF764A4242QEA1F" TargetMode="External"/><Relationship Id="rId435" Type="http://schemas.openxmlformats.org/officeDocument/2006/relationships/hyperlink" Target="consultantplus://offline/ref=FCD15AE26062B480A167EEB7E4F45775067A46D45FEE3917DAA160A3A4768E91A6EF72474642QEA8F" TargetMode="External"/><Relationship Id="rId477" Type="http://schemas.openxmlformats.org/officeDocument/2006/relationships/theme" Target="theme/theme1.xml"/><Relationship Id="rId13" Type="http://schemas.openxmlformats.org/officeDocument/2006/relationships/hyperlink" Target="consultantplus://offline/ref=FCD15AE26062B480A167EEB7E4F45775067A46D45FEE3917DAA160QAA3F" TargetMode="External"/><Relationship Id="rId109" Type="http://schemas.openxmlformats.org/officeDocument/2006/relationships/hyperlink" Target="consultantplus://offline/ref=FCD15AE26062B480A167EEB7E4F45775067A46D45FEE3917DAA160A3A4768E91A6EF754B4943QEAEF" TargetMode="External"/><Relationship Id="rId260" Type="http://schemas.openxmlformats.org/officeDocument/2006/relationships/hyperlink" Target="consultantplus://offline/ref=FCD15AE26062B480A167EEB7E4F45775067A46D45FEE3917DAA160A3A4768E91A6EF72404741QEA9F" TargetMode="External"/><Relationship Id="rId281" Type="http://schemas.openxmlformats.org/officeDocument/2006/relationships/hyperlink" Target="consultantplus://offline/ref=FCD15AE26062B480A167EEB7E4F45775067A46D45FEE3917DAA160A3A4768E91A6EF72414147QEAFF" TargetMode="External"/><Relationship Id="rId316" Type="http://schemas.openxmlformats.org/officeDocument/2006/relationships/hyperlink" Target="consultantplus://offline/ref=FCD15AE26062B480A167EEB7E4F45775067A46D45FEE3917DAA160A3A4768E91A6EF77424846QEACF" TargetMode="External"/><Relationship Id="rId337" Type="http://schemas.openxmlformats.org/officeDocument/2006/relationships/hyperlink" Target="consultantplus://offline/ref=FCD15AE26062B480A167EEB7E4F45775067A46D45FEE3917DAA160A3A4768E91A6EF7246434AQEAFF" TargetMode="External"/><Relationship Id="rId34" Type="http://schemas.openxmlformats.org/officeDocument/2006/relationships/hyperlink" Target="consultantplus://offline/ref=FCD15AE26062B480A167EEB7E4F45775067A46D45FEE3917DAA160A3A4768E91A6EF754A4345QEA8F" TargetMode="External"/><Relationship Id="rId55" Type="http://schemas.openxmlformats.org/officeDocument/2006/relationships/hyperlink" Target="consultantplus://offline/ref=FCD15AE26062B480A167EEB7E4F45775067A46D45FEE3917DAA160A3A4768E91A6EF754B4641QEAFF" TargetMode="External"/><Relationship Id="rId76" Type="http://schemas.openxmlformats.org/officeDocument/2006/relationships/hyperlink" Target="consultantplus://offline/ref=FCD15AE26062B480A167EEB7E4F45775067A46D45FEE3917DAA160A3A4768E91A6EF754B474AQEAAF" TargetMode="External"/><Relationship Id="rId97" Type="http://schemas.openxmlformats.org/officeDocument/2006/relationships/hyperlink" Target="consultantplus://offline/ref=FCD15AE26062B480A167EEB7E4F45775067A46D45FEE3917DAA160A3A4768E91A6EF76474943QEA1F" TargetMode="External"/><Relationship Id="rId120" Type="http://schemas.openxmlformats.org/officeDocument/2006/relationships/hyperlink" Target="consultantplus://offline/ref=FCD15AE26062B480A167EEB7E4F45775067A46D45FEE3917DAA160A3A4768E91A6EF754B4941QEA0F" TargetMode="External"/><Relationship Id="rId141" Type="http://schemas.openxmlformats.org/officeDocument/2006/relationships/hyperlink" Target="consultantplus://offline/ref=FCD15AE26062B480A167EEB7E4F45775067A46D45FEE3917DAA160A3A4768E91A6EF7242404AQEA0F" TargetMode="External"/><Relationship Id="rId358" Type="http://schemas.openxmlformats.org/officeDocument/2006/relationships/hyperlink" Target="consultantplus://offline/ref=FCD15AE26062B480A167EEB7E4F45775067A46D45FEE3917DAA160A3A4768E91A6EF7246464AQEADF" TargetMode="External"/><Relationship Id="rId379" Type="http://schemas.openxmlformats.org/officeDocument/2006/relationships/hyperlink" Target="consultantplus://offline/ref=FCD15AE26062B480A167EEB7E4F45775067A46D45FEE3917DAA160A3A4768E91A6EF72474047QEA9F" TargetMode="External"/><Relationship Id="rId7" Type="http://schemas.openxmlformats.org/officeDocument/2006/relationships/hyperlink" Target="consultantplus://offline/ref=FCD15AE26062B480A167EEB7E4F45775067A46D45FEE3917DAA160A3A4768E91A6EF7642414AQEAEF" TargetMode="External"/><Relationship Id="rId162" Type="http://schemas.openxmlformats.org/officeDocument/2006/relationships/hyperlink" Target="consultantplus://offline/ref=FCD15AE26062B480A167EEB7E4F45775067A46D45FEE3917DAA160A3A4768E91A6EF72424346QEA9F" TargetMode="External"/><Relationship Id="rId183" Type="http://schemas.openxmlformats.org/officeDocument/2006/relationships/hyperlink" Target="consultantplus://offline/ref=FCD15AE26062B480A167EEB7E4F45775067A46D45FEE3917DAA160A3A4768E91A6EF7645404BQEA0F" TargetMode="External"/><Relationship Id="rId218" Type="http://schemas.openxmlformats.org/officeDocument/2006/relationships/hyperlink" Target="consultantplus://offline/ref=FCD15AE26062B480A167EEB7E4F45775067A46D45FEE3917DAA160A3A4768E91A6EF72434743QEAFF" TargetMode="External"/><Relationship Id="rId239" Type="http://schemas.openxmlformats.org/officeDocument/2006/relationships/hyperlink" Target="consultantplus://offline/ref=FCD15AE26062B480A167EEB7E4F45775067A46D45FEE3917DAA160A3A4768E91A6EF72434947QEAFF" TargetMode="External"/><Relationship Id="rId390" Type="http://schemas.openxmlformats.org/officeDocument/2006/relationships/hyperlink" Target="consultantplus://offline/ref=FCD15AE26062B480A167EEB7E4F45775067A46D45FEE3917DAA160A3A4768E91A6EF72474044QEACF" TargetMode="External"/><Relationship Id="rId404" Type="http://schemas.openxmlformats.org/officeDocument/2006/relationships/hyperlink" Target="consultantplus://offline/ref=FCD15AE26062B480A167EEB7E4F45775067A46D45FEE3917DAA160A3A4768E91A6EF72474141QEACF" TargetMode="External"/><Relationship Id="rId425" Type="http://schemas.openxmlformats.org/officeDocument/2006/relationships/hyperlink" Target="consultantplus://offline/ref=FCD15AE26062B480A167EEB7E4F45775067A46D45FEE3917DAA160A3A4768E91A6EF77404142QEAAF" TargetMode="External"/><Relationship Id="rId446" Type="http://schemas.openxmlformats.org/officeDocument/2006/relationships/hyperlink" Target="consultantplus://offline/ref=FCD15AE26062B480A167EEB7E4F45775067A46D45FEE3917DAA160A3A4768E91A6EF77404643QEADF" TargetMode="External"/><Relationship Id="rId467" Type="http://schemas.openxmlformats.org/officeDocument/2006/relationships/hyperlink" Target="consultantplus://offline/ref=FCD15AE26062B480A167EEB7E4F45775067A46D45FEE3917DAA160A3A4768E91A6EF74424542QEA9F" TargetMode="External"/><Relationship Id="rId250" Type="http://schemas.openxmlformats.org/officeDocument/2006/relationships/hyperlink" Target="consultantplus://offline/ref=FCD15AE26062B480A167EEB7E4F45775067A46D45FEE3917DAA160A3A4768E91A6EF7240414AQEA8F" TargetMode="External"/><Relationship Id="rId271" Type="http://schemas.openxmlformats.org/officeDocument/2006/relationships/hyperlink" Target="consultantplus://offline/ref=FCD15AE26062B480A167EEB7E4F45775067A46D45FEE3917DAA160A3A4768E91A6EF72404842QEADF" TargetMode="External"/><Relationship Id="rId292" Type="http://schemas.openxmlformats.org/officeDocument/2006/relationships/hyperlink" Target="consultantplus://offline/ref=FCD15AE26062B480A167EEB7E4F45775067A46D45FEE3917DAA160A3A4768E91A6EF764B4747QEA0F" TargetMode="External"/><Relationship Id="rId306" Type="http://schemas.openxmlformats.org/officeDocument/2006/relationships/hyperlink" Target="consultantplus://offline/ref=FCD15AE26062B480A167EEB7E4F45775067A46D45FEE3917DAA160A3A4768E91A6EF7742474BQEABF" TargetMode="External"/><Relationship Id="rId24" Type="http://schemas.openxmlformats.org/officeDocument/2006/relationships/hyperlink" Target="consultantplus://offline/ref=FCD15AE26062B480A167EEB7E4F45775067A46D45FEE3917DAA160A3A4768E91A6EF76414741QEA0F" TargetMode="External"/><Relationship Id="rId45" Type="http://schemas.openxmlformats.org/officeDocument/2006/relationships/hyperlink" Target="consultantplus://offline/ref=FCD15AE26062B480A167EEB7E4F45775067A46D45FEE3917DAA160A3A4768E91A6EF76464345QEA0F" TargetMode="External"/><Relationship Id="rId66" Type="http://schemas.openxmlformats.org/officeDocument/2006/relationships/hyperlink" Target="consultantplus://offline/ref=FCD15AE26062B480A167EEB7E4F45775067A46D45FEE3917DAA160A3A4768E91A6EF754B4644QEADF" TargetMode="External"/><Relationship Id="rId87" Type="http://schemas.openxmlformats.org/officeDocument/2006/relationships/hyperlink" Target="consultantplus://offline/ref=FCD15AE26062B480A167EEB7E4F45775067A46D45FEE3917DAA160A3A4768E91A6EF754B4846QEADF" TargetMode="External"/><Relationship Id="rId110" Type="http://schemas.openxmlformats.org/officeDocument/2006/relationships/hyperlink" Target="consultantplus://offline/ref=FCD15AE26062B480A167EEB7E4F45775067A46D45FEE3917DAA160A3A4768E91A6EF754B4943QEA0F" TargetMode="External"/><Relationship Id="rId131" Type="http://schemas.openxmlformats.org/officeDocument/2006/relationships/hyperlink" Target="consultantplus://offline/ref=FCD15AE26062B480A167EEB7E4F45775067A46D45FEE3917DAA160A3A4768E91A6EF754B4944QEA9F" TargetMode="External"/><Relationship Id="rId327" Type="http://schemas.openxmlformats.org/officeDocument/2006/relationships/hyperlink" Target="consultantplus://offline/ref=FCD15AE26062B480A167EEB7E4F45775067A46D45FEE3917DAA160A3A4768E91A6EF77424947QEABF" TargetMode="External"/><Relationship Id="rId348" Type="http://schemas.openxmlformats.org/officeDocument/2006/relationships/hyperlink" Target="consultantplus://offline/ref=FCD15AE26062B480A167EEB7E4F45775067A46D45FEE3917DAA160A3A4768E91A6EF72464443QEA0F" TargetMode="External"/><Relationship Id="rId369" Type="http://schemas.openxmlformats.org/officeDocument/2006/relationships/hyperlink" Target="consultantplus://offline/ref=FCD15AE26062B480A167EEB7E4F45775067A46D45FEE3917DAA160A3A4768E91A6EF72464946QEAAF" TargetMode="External"/><Relationship Id="rId152" Type="http://schemas.openxmlformats.org/officeDocument/2006/relationships/hyperlink" Target="consultantplus://offline/ref=FCD15AE26062B480A167EEB7E4F45775067A46D45FEE3917DAA160A3A4768E91A6EF72424246QEACF" TargetMode="External"/><Relationship Id="rId173" Type="http://schemas.openxmlformats.org/officeDocument/2006/relationships/hyperlink" Target="consultantplus://offline/ref=FCD15AE26062B480A167EEB7E4F45775067A46D45FEE3917DAA160A3A4768E91A6EF7242484AQEAEF" TargetMode="External"/><Relationship Id="rId194" Type="http://schemas.openxmlformats.org/officeDocument/2006/relationships/hyperlink" Target="consultantplus://offline/ref=FCD15AE26062B480A167EEB7E4F45775067A46D45FEE3917DAA160A3A4768E91A6EF7645414BQEACF" TargetMode="External"/><Relationship Id="rId208" Type="http://schemas.openxmlformats.org/officeDocument/2006/relationships/hyperlink" Target="consultantplus://offline/ref=FCD15AE26062B480A167EEB7E4F45775067A46D45FEE3917DAA160A3A4768E91A6EF7243444AQEAFF" TargetMode="External"/><Relationship Id="rId229" Type="http://schemas.openxmlformats.org/officeDocument/2006/relationships/hyperlink" Target="consultantplus://offline/ref=FCD15AE26062B480A167EEB7E4F45775067A46D45FEE3917DAA160A3A4768E91A6EF72434940QEA1F" TargetMode="External"/><Relationship Id="rId380" Type="http://schemas.openxmlformats.org/officeDocument/2006/relationships/hyperlink" Target="consultantplus://offline/ref=FCD15AE26062B480A167EEB7E4F45775067A46D45FEE3917DAA160A3A4768E91A6EF72474047QEAAF" TargetMode="External"/><Relationship Id="rId415" Type="http://schemas.openxmlformats.org/officeDocument/2006/relationships/hyperlink" Target="consultantplus://offline/ref=FCD15AE26062B480A167EEB7E4F45775067A46D45FEE3917DAA160A3A4768E91A6EF72474145QEABF" TargetMode="External"/><Relationship Id="rId436" Type="http://schemas.openxmlformats.org/officeDocument/2006/relationships/hyperlink" Target="consultantplus://offline/ref=FCD15AE26062B480A167EEB7E4F45775067A46D45FEE3917DAA160A3A4768E91A6EF72474642QEABF" TargetMode="External"/><Relationship Id="rId457" Type="http://schemas.openxmlformats.org/officeDocument/2006/relationships/hyperlink" Target="consultantplus://offline/ref=FCD15AE26062B480A167EEB7E4F45775067A46D45FEE3917DAA160A3A4768E91A6EF72474941QEAEF" TargetMode="External"/><Relationship Id="rId240" Type="http://schemas.openxmlformats.org/officeDocument/2006/relationships/hyperlink" Target="consultantplus://offline/ref=FCD15AE26062B480A167EEB7E4F45775067A46D45FEE3917DAA160A3A4768E91A6EF72434947QEA0F" TargetMode="External"/><Relationship Id="rId261" Type="http://schemas.openxmlformats.org/officeDocument/2006/relationships/hyperlink" Target="consultantplus://offline/ref=FCD15AE26062B480A167EEB7E4F45775067A46D45FEE3917DAA160A3A4768E91A6EF72404741QEAAF" TargetMode="External"/><Relationship Id="rId14" Type="http://schemas.openxmlformats.org/officeDocument/2006/relationships/hyperlink" Target="consultantplus://offline/ref=FCD15AE26062B480A167EEB7E4F45775067A46D45FEE3917DAA160A3A4768E91A6EF7641464AQEA9F" TargetMode="External"/><Relationship Id="rId35" Type="http://schemas.openxmlformats.org/officeDocument/2006/relationships/hyperlink" Target="consultantplus://offline/ref=FCD15AE26062B480A167EEB7E4F45775067A46D45FEE3917DAA160A3A4768E91A6EF754A4345QEA9F" TargetMode="External"/><Relationship Id="rId56" Type="http://schemas.openxmlformats.org/officeDocument/2006/relationships/hyperlink" Target="consultantplus://offline/ref=FCD15AE26062B480A167EEB7E4F45775067A46D45FEE3917DAA160A3A4768E91A6EF754B4641QEA1F" TargetMode="External"/><Relationship Id="rId77" Type="http://schemas.openxmlformats.org/officeDocument/2006/relationships/hyperlink" Target="consultantplus://offline/ref=FCD15AE26062B480A167EEB7E4F45775067A46D45FEE3917DAA160A3A4768E91A6EF76474843QEA9F" TargetMode="External"/><Relationship Id="rId100" Type="http://schemas.openxmlformats.org/officeDocument/2006/relationships/hyperlink" Target="consultantplus://offline/ref=FCD15AE26062B480A167EEB7E4F45775067A46D45FEE3917DAA160A3A4768E91A6EF754B484BQEA0F" TargetMode="External"/><Relationship Id="rId282" Type="http://schemas.openxmlformats.org/officeDocument/2006/relationships/hyperlink" Target="consultantplus://offline/ref=FCD15AE26062B480A167EEB7E4F45775067A46D45FEE3917DAA160A3A4768E91A6EF72414144QEABF" TargetMode="External"/><Relationship Id="rId317" Type="http://schemas.openxmlformats.org/officeDocument/2006/relationships/hyperlink" Target="consultantplus://offline/ref=FCD15AE26062B480A167EEB7E4F45775067A46D45FEE3917DAA160A3A4768E91A6EF72464245QEAFF" TargetMode="External"/><Relationship Id="rId338" Type="http://schemas.openxmlformats.org/officeDocument/2006/relationships/hyperlink" Target="consultantplus://offline/ref=FCD15AE26062B480A167EEB7E4F45775067A46D45FEE3917DAA160A3A4768E91A6EF7246434AQEA0F" TargetMode="External"/><Relationship Id="rId359" Type="http://schemas.openxmlformats.org/officeDocument/2006/relationships/hyperlink" Target="consultantplus://offline/ref=FCD15AE26062B480A167EEB7E4F45775067A46D45FEE3917DAA160A3A4768E91A6EF7246464AQEAEF" TargetMode="External"/><Relationship Id="rId8" Type="http://schemas.openxmlformats.org/officeDocument/2006/relationships/hyperlink" Target="consultantplus://offline/ref=FCD15AE26062B480A167EEB7E4F45775067A46D45FEE3917DAA160A3A4768E91A6EF76424241QEAEF" TargetMode="External"/><Relationship Id="rId98" Type="http://schemas.openxmlformats.org/officeDocument/2006/relationships/hyperlink" Target="consultantplus://offline/ref=FCD15AE26062B480A167EEB7E4F45775067A46D45FEE3917DAA160A3A4768E91A6EF754B484BQEAEF" TargetMode="External"/><Relationship Id="rId121" Type="http://schemas.openxmlformats.org/officeDocument/2006/relationships/hyperlink" Target="consultantplus://offline/ref=FCD15AE26062B480A167EEB7E4F45775067A46D45FEE3917DAA160A3A4768E91A6EF754B4941QEA1F" TargetMode="External"/><Relationship Id="rId142" Type="http://schemas.openxmlformats.org/officeDocument/2006/relationships/hyperlink" Target="consultantplus://offline/ref=FCD15AE26062B480A167EEB7E4F45775067A46D45FEE3917DAA160A3A4768E91A6EF7242404AQEA1F" TargetMode="External"/><Relationship Id="rId163" Type="http://schemas.openxmlformats.org/officeDocument/2006/relationships/hyperlink" Target="consultantplus://offline/ref=FCD15AE26062B480A167EEB7E4F45775067A46D45FEE3917DAA160A3A4768E91A6EF76444444QEAAF" TargetMode="External"/><Relationship Id="rId184" Type="http://schemas.openxmlformats.org/officeDocument/2006/relationships/hyperlink" Target="consultantplus://offline/ref=FCD15AE26062B480A167EEB7E4F45775067A46D45FEE3917DAA160A3A4768E91A6EF72424942QEA1F" TargetMode="External"/><Relationship Id="rId219" Type="http://schemas.openxmlformats.org/officeDocument/2006/relationships/hyperlink" Target="consultantplus://offline/ref=FCD15AE26062B480A167EEB7E4F45775067A46D45FEE3917DAA160A3A4768E91A6EF764A4042QEACF" TargetMode="External"/><Relationship Id="rId370" Type="http://schemas.openxmlformats.org/officeDocument/2006/relationships/hyperlink" Target="consultantplus://offline/ref=FCD15AE26062B480A167EEB7E4F45775067A46D45FEE3917DAA160A3A4768E91A6EF72464946QEACF" TargetMode="External"/><Relationship Id="rId391" Type="http://schemas.openxmlformats.org/officeDocument/2006/relationships/hyperlink" Target="consultantplus://offline/ref=FCD15AE26062B480A167EEB7E4F45775067A46D45FEE3917DAA160A3A4768E91A6EF72474044QEAEF" TargetMode="External"/><Relationship Id="rId405" Type="http://schemas.openxmlformats.org/officeDocument/2006/relationships/hyperlink" Target="consultantplus://offline/ref=FCD15AE26062B480A167EEB7E4F45775067A46D45FEE3917DAA160A3A4768E91A6EF72474141QEADF" TargetMode="External"/><Relationship Id="rId426" Type="http://schemas.openxmlformats.org/officeDocument/2006/relationships/hyperlink" Target="consultantplus://offline/ref=FCD15AE26062B480A167EEB7E4F45775067A46D45FEE3917DAA160A3A4768E91A6EF77404143QEAAF" TargetMode="External"/><Relationship Id="rId447" Type="http://schemas.openxmlformats.org/officeDocument/2006/relationships/hyperlink" Target="consultantplus://offline/ref=FCD15AE26062B480A167EEB7E4F45775067A46D45FEE3917DAA160A3A4768E91A6EF72474845QEACF" TargetMode="External"/><Relationship Id="rId230" Type="http://schemas.openxmlformats.org/officeDocument/2006/relationships/hyperlink" Target="consultantplus://offline/ref=FCD15AE26062B480A167EEB7E4F45775067A46D45FEE3917DAA160A3A4768E91A6EF72434941QEA8F" TargetMode="External"/><Relationship Id="rId251" Type="http://schemas.openxmlformats.org/officeDocument/2006/relationships/hyperlink" Target="consultantplus://offline/ref=FCD15AE26062B480A167EEB7E4F45775067A46D45FEE3917DAA160A3A4768E91A6EF764A4541QEADF" TargetMode="External"/><Relationship Id="rId468" Type="http://schemas.openxmlformats.org/officeDocument/2006/relationships/hyperlink" Target="consultantplus://offline/ref=FCD15AE26062B480A167EEB7E4F45775067A46D45FEE3917DAA160A3A4768E91A6EF73414046QEACF" TargetMode="External"/><Relationship Id="rId25" Type="http://schemas.openxmlformats.org/officeDocument/2006/relationships/hyperlink" Target="consultantplus://offline/ref=FCD15AE26062B480A167EEB7E4F45775067A46D45FEE3917DAA160A3A4768E91A6EF75454946QEADF" TargetMode="External"/><Relationship Id="rId46" Type="http://schemas.openxmlformats.org/officeDocument/2006/relationships/hyperlink" Target="consultantplus://offline/ref=FCD15AE26062B480A167EEB7E4F45775067A46D45FEE3917DAA160A3A4768E91A6EF754A4540QEACF" TargetMode="External"/><Relationship Id="rId67" Type="http://schemas.openxmlformats.org/officeDocument/2006/relationships/hyperlink" Target="consultantplus://offline/ref=FCD15AE26062B480A167EEB7E4F45775067A46D45FEE3917DAA160A3A4768E91A6EF754B4644QEAEF" TargetMode="External"/><Relationship Id="rId272" Type="http://schemas.openxmlformats.org/officeDocument/2006/relationships/hyperlink" Target="consultantplus://offline/ref=FCD15AE26062B480A167EEB7E4F45775067A46D45FEE3917DAA160A3A4768E91A6EF72404842QEAEF" TargetMode="External"/><Relationship Id="rId293" Type="http://schemas.openxmlformats.org/officeDocument/2006/relationships/hyperlink" Target="consultantplus://offline/ref=FCD15AE26062B480A167EEB7E4F45775067A46D45FEE3917DAA160A3A4768E91A6EF72414343QEA8F" TargetMode="External"/><Relationship Id="rId307" Type="http://schemas.openxmlformats.org/officeDocument/2006/relationships/hyperlink" Target="consultantplus://offline/ref=FCD15AE26062B480A167EEB7E4F45775067A46D45FEE3917DAA160A3A4768E91A6EF72464241QEABF" TargetMode="External"/><Relationship Id="rId328" Type="http://schemas.openxmlformats.org/officeDocument/2006/relationships/hyperlink" Target="consultantplus://offline/ref=FCD15AE26062B480A167EEB7E4F45775067A46D45FEE3917DAA160A3A4768E91A6EF72464345QEAFF" TargetMode="External"/><Relationship Id="rId349" Type="http://schemas.openxmlformats.org/officeDocument/2006/relationships/hyperlink" Target="consultantplus://offline/ref=FCD15AE26062B480A167EEB7E4F45775067A46D45FEE3917DAA160A3A4768E91A6EF72464443QEA1F" TargetMode="External"/><Relationship Id="rId88" Type="http://schemas.openxmlformats.org/officeDocument/2006/relationships/hyperlink" Target="consultantplus://offline/ref=FCD15AE26062B480A167EEB7E4F45775067A46D45FEE3917DAA160A3A4768E91A6EF754B4846QEAEF" TargetMode="External"/><Relationship Id="rId111" Type="http://schemas.openxmlformats.org/officeDocument/2006/relationships/hyperlink" Target="consultantplus://offline/ref=FCD15AE26062B480A167EEB7E4F45775067A46D45FEE3917DAA160A3A4768E91A6EF76474947QEA0F" TargetMode="External"/><Relationship Id="rId132" Type="http://schemas.openxmlformats.org/officeDocument/2006/relationships/hyperlink" Target="consultantplus://offline/ref=FCD15AE26062B480A167EEB7E4F45775067A46D45FEE3917DAA160A3A4768E91A6EF76444043QEAEF" TargetMode="External"/><Relationship Id="rId153" Type="http://schemas.openxmlformats.org/officeDocument/2006/relationships/hyperlink" Target="consultantplus://offline/ref=FCD15AE26062B480A167EEB7E4F45775067A46D45FEE3917DAA160A3A4768E91A6EF72424246QEAFF" TargetMode="External"/><Relationship Id="rId174" Type="http://schemas.openxmlformats.org/officeDocument/2006/relationships/hyperlink" Target="consultantplus://offline/ref=FCD15AE26062B480A167EEB7E4F45775067A46D45FEE3917DAA160A3A4768E91A6EF7242484AQEAFF" TargetMode="External"/><Relationship Id="rId195" Type="http://schemas.openxmlformats.org/officeDocument/2006/relationships/hyperlink" Target="consultantplus://offline/ref=FCD15AE26062B480A167EEB7E4F45775067A46D45FEE3917DAA160A3A4768E91A6EF7242494BQEA8F" TargetMode="External"/><Relationship Id="rId209" Type="http://schemas.openxmlformats.org/officeDocument/2006/relationships/hyperlink" Target="consultantplus://offline/ref=FCD15AE26062B480A167EEB7E4F45775067A46D45FEE3917DAA160A3A4768E91A6EF7243444AQEA0F" TargetMode="External"/><Relationship Id="rId360" Type="http://schemas.openxmlformats.org/officeDocument/2006/relationships/hyperlink" Target="consultantplus://offline/ref=FCD15AE26062B480A167EEB7E4F45775067A46D45FEE3917DAA160A3A4768E91A6EF7743424BQEADF" TargetMode="External"/><Relationship Id="rId381" Type="http://schemas.openxmlformats.org/officeDocument/2006/relationships/hyperlink" Target="consultantplus://offline/ref=FCD15AE26062B480A167EEB7E4F45775067A46D45FEE3917DAA160A3A4768E91A6EF72474047QEABF" TargetMode="External"/><Relationship Id="rId416" Type="http://schemas.openxmlformats.org/officeDocument/2006/relationships/hyperlink" Target="consultantplus://offline/ref=FCD15AE26062B480A167EEB7E4F45775067A46D45FEE3917DAA160A3A4768E91A6EF72474145QEAFF" TargetMode="External"/><Relationship Id="rId220" Type="http://schemas.openxmlformats.org/officeDocument/2006/relationships/hyperlink" Target="consultantplus://offline/ref=FCD15AE26062B480A167EEB7E4F45775067A46D45FEE3917DAA160A3A4768E91A6EF764A4040QEAAF" TargetMode="External"/><Relationship Id="rId241" Type="http://schemas.openxmlformats.org/officeDocument/2006/relationships/hyperlink" Target="consultantplus://offline/ref=FCD15AE26062B480A167EEB7E4F45775067A46D45FEE3917DAA160A3A4768E91A6EF72434944QEA8F" TargetMode="External"/><Relationship Id="rId437" Type="http://schemas.openxmlformats.org/officeDocument/2006/relationships/hyperlink" Target="consultantplus://offline/ref=FCD15AE26062B480A167EEB7E4F45775067A46D45FEE3917DAA160A3A4768E91A6EF7740434AQEABF" TargetMode="External"/><Relationship Id="rId458" Type="http://schemas.openxmlformats.org/officeDocument/2006/relationships/hyperlink" Target="consultantplus://offline/ref=FCD15AE26062B480A167EEB7E4F45775067A46D45FEE3917DAA160A3A4768E91A6EF72474941QEAFF" TargetMode="External"/><Relationship Id="rId15" Type="http://schemas.openxmlformats.org/officeDocument/2006/relationships/hyperlink" Target="consultantplus://offline/ref=FCD15AE26062B480A167EEB7E4F45775067A46D45FEE3917DAA160A3A4768E91A6EF7545484BQEAAF" TargetMode="External"/><Relationship Id="rId36" Type="http://schemas.openxmlformats.org/officeDocument/2006/relationships/hyperlink" Target="consultantplus://offline/ref=FCD15AE26062B480A167EEB7E4F45775067A46D45FEE3917DAA160A3A4768E91A6EF754A4345QEABF" TargetMode="External"/><Relationship Id="rId57" Type="http://schemas.openxmlformats.org/officeDocument/2006/relationships/hyperlink" Target="consultantplus://offline/ref=FCD15AE26062B480A167EEB7E4F45775067A46D45FEE3917DAA160A3A4768E91A6EF754B4646QEA8F" TargetMode="External"/><Relationship Id="rId262" Type="http://schemas.openxmlformats.org/officeDocument/2006/relationships/hyperlink" Target="consultantplus://offline/ref=FCD15AE26062B480A167EEB7E4F45775067A46D45FEE3917DAA160A3A4768E91A6EF764B4140QEADF" TargetMode="External"/><Relationship Id="rId283" Type="http://schemas.openxmlformats.org/officeDocument/2006/relationships/hyperlink" Target="consultantplus://offline/ref=FCD15AE26062B480A167EEB7E4F45775067A46D45FEE3917DAA160A3A4768E91A6EF764B4640QEADF" TargetMode="External"/><Relationship Id="rId318" Type="http://schemas.openxmlformats.org/officeDocument/2006/relationships/hyperlink" Target="consultantplus://offline/ref=FCD15AE26062B480A167EEB7E4F45775067A46D45FEE3917DAA160A3A4768E91A6EF7246424AQEA8F" TargetMode="External"/><Relationship Id="rId339" Type="http://schemas.openxmlformats.org/officeDocument/2006/relationships/hyperlink" Target="consultantplus://offline/ref=FCD15AE26062B480A167EEB7E4F45775067A46D45FEE3917DAA160A3A4768E91A6EF7246434AQEA1F" TargetMode="External"/><Relationship Id="rId78" Type="http://schemas.openxmlformats.org/officeDocument/2006/relationships/hyperlink" Target="consultantplus://offline/ref=FCD15AE26062B480A167EEB7E4F45775067A46D45FEE3917DAA160A3A4768E91A6EF754B474AQEA1F" TargetMode="External"/><Relationship Id="rId99" Type="http://schemas.openxmlformats.org/officeDocument/2006/relationships/hyperlink" Target="consultantplus://offline/ref=FCD15AE26062B480A167EEB7E4F45775067A46D45FEE3917DAA160A3A4768E91A6EF754B484BQEAFF" TargetMode="External"/><Relationship Id="rId101" Type="http://schemas.openxmlformats.org/officeDocument/2006/relationships/hyperlink" Target="consultantplus://offline/ref=FCD15AE26062B480A167EEB7E4F45775067A46D45FEE3917DAA160A3A4768E91A6EF754B4942QEA8F" TargetMode="External"/><Relationship Id="rId122" Type="http://schemas.openxmlformats.org/officeDocument/2006/relationships/hyperlink" Target="consultantplus://offline/ref=FCD15AE26062B480A167EEB7E4F45775067A46D45FEE3917DAA160A3A4768E91A6EF754B4946QEA8F" TargetMode="External"/><Relationship Id="rId143" Type="http://schemas.openxmlformats.org/officeDocument/2006/relationships/hyperlink" Target="consultantplus://offline/ref=FCD15AE26062B480A167EEB7E4F45775067A46D45FEE3917DAA160A3A4768E91A6EF7242404BQEA8F" TargetMode="External"/><Relationship Id="rId164" Type="http://schemas.openxmlformats.org/officeDocument/2006/relationships/hyperlink" Target="consultantplus://offline/ref=FCD15AE26062B480A167EEB7E4F45775067A46D45FEE3917DAA160A3A4768E91A6EF72424344QEADF" TargetMode="External"/><Relationship Id="rId185" Type="http://schemas.openxmlformats.org/officeDocument/2006/relationships/hyperlink" Target="consultantplus://offline/ref=FCD15AE26062B480A167EEB7E4F45775067A46D45FEE3917DAA160A3A4768E91A6EF76454141QEABF" TargetMode="External"/><Relationship Id="rId350" Type="http://schemas.openxmlformats.org/officeDocument/2006/relationships/hyperlink" Target="consultantplus://offline/ref=FCD15AE26062B480A167EEB7E4F45775067A46D45FEE3917DAA160A3A4768E91A6EF72464440QEA8F" TargetMode="External"/><Relationship Id="rId371" Type="http://schemas.openxmlformats.org/officeDocument/2006/relationships/hyperlink" Target="consultantplus://offline/ref=FCD15AE26062B480A167EEB7E4F45775067A46D45FEE3917DAA160A3A4768E91A6EF77434645QEA8F" TargetMode="External"/><Relationship Id="rId406" Type="http://schemas.openxmlformats.org/officeDocument/2006/relationships/hyperlink" Target="consultantplus://offline/ref=FCD15AE26062B480A167EEB7E4F45775067A46D45FEE3917DAA160A3A4768E91A6EF72474141QEA0F" TargetMode="External"/><Relationship Id="rId9" Type="http://schemas.openxmlformats.org/officeDocument/2006/relationships/hyperlink" Target="consultantplus://offline/ref=FCD15AE26062B480A167EEB7E4F45775067A46D45FEE3917DAA160A3A4768E91A6EF76424244QEAAF" TargetMode="External"/><Relationship Id="rId210" Type="http://schemas.openxmlformats.org/officeDocument/2006/relationships/hyperlink" Target="consultantplus://offline/ref=FCD15AE26062B480A167EEB7E4F45775067A46D45FEE3917DAA160A3A4768E91A6EF7243444BQEA8F" TargetMode="External"/><Relationship Id="rId392" Type="http://schemas.openxmlformats.org/officeDocument/2006/relationships/hyperlink" Target="consultantplus://offline/ref=FCD15AE26062B480A167EEB7E4F45775067A46D45FEE3917DAA160A3A4768E91A6EF72474044QEAFF" TargetMode="External"/><Relationship Id="rId427" Type="http://schemas.openxmlformats.org/officeDocument/2006/relationships/hyperlink" Target="consultantplus://offline/ref=FCD15AE26062B480A167EEB7E4F45775067A46D45FEE3917DAA160A3A4768E91A6EF77404145QEADF" TargetMode="External"/><Relationship Id="rId448" Type="http://schemas.openxmlformats.org/officeDocument/2006/relationships/hyperlink" Target="consultantplus://offline/ref=FCD15AE26062B480A167EEB7E4F45775067A46D45FEE3917DAA160A3A4768E91A6EF77404640QEAFF" TargetMode="External"/><Relationship Id="rId469" Type="http://schemas.openxmlformats.org/officeDocument/2006/relationships/hyperlink" Target="consultantplus://offline/ref=FCD15AE26062B480A167EEB7E4F45775067A46D45FEE3917DAA160A3A4768E91A6EF73414046QEADF" TargetMode="External"/><Relationship Id="rId26" Type="http://schemas.openxmlformats.org/officeDocument/2006/relationships/hyperlink" Target="consultantplus://offline/ref=FCD15AE26062B480A167EEB7E4F45775067A46D45FEE3917DAA160A3A4768E91A6EF75454946QEAFF" TargetMode="External"/><Relationship Id="rId231" Type="http://schemas.openxmlformats.org/officeDocument/2006/relationships/hyperlink" Target="consultantplus://offline/ref=FCD15AE26062B480A167EEB7E4F45775067A46D45FEE3917DAA160A3A4768E91A6EF72434941QEAAF" TargetMode="External"/><Relationship Id="rId252" Type="http://schemas.openxmlformats.org/officeDocument/2006/relationships/hyperlink" Target="consultantplus://offline/ref=FCD15AE26062B480A167EEB7E4F45775067A46D45FEE3917DAA160A3A4768E91A6EF72404241QEAEF" TargetMode="External"/><Relationship Id="rId273" Type="http://schemas.openxmlformats.org/officeDocument/2006/relationships/hyperlink" Target="consultantplus://offline/ref=FCD15AE26062B480A167EEB7E4F45775067A46D45FEE3917DAA160A3A4768E91A6EF72404843QEA8F" TargetMode="External"/><Relationship Id="rId294" Type="http://schemas.openxmlformats.org/officeDocument/2006/relationships/hyperlink" Target="consultantplus://offline/ref=FCD15AE26062B480A167EEB7E4F45775067A46D45FEE3917DAA160A3A4768E91A6EF764B4744QEAEF" TargetMode="External"/><Relationship Id="rId308" Type="http://schemas.openxmlformats.org/officeDocument/2006/relationships/hyperlink" Target="consultantplus://offline/ref=FCD15AE26062B480A167EEB7E4F45775067A46D45FEE3917DAA160A3A4768E91A6EF72464241QEACF" TargetMode="External"/><Relationship Id="rId329" Type="http://schemas.openxmlformats.org/officeDocument/2006/relationships/hyperlink" Target="consultantplus://offline/ref=FCD15AE26062B480A167EEB7E4F45775067A46D45FEE3917DAA160A3A4768E91A6EF72464345QEA0F" TargetMode="External"/><Relationship Id="rId47" Type="http://schemas.openxmlformats.org/officeDocument/2006/relationships/hyperlink" Target="consultantplus://offline/ref=FCD15AE26062B480A167EEB7E4F45775067A46D45FEE3917DAA160QAA3F" TargetMode="External"/><Relationship Id="rId68" Type="http://schemas.openxmlformats.org/officeDocument/2006/relationships/hyperlink" Target="consultantplus://offline/ref=FCD15AE26062B480A167EEB7E4F45775067A46D45FEE3917DAA160A3A4768E91A6EF754B4645QEA9F" TargetMode="External"/><Relationship Id="rId89" Type="http://schemas.openxmlformats.org/officeDocument/2006/relationships/hyperlink" Target="consultantplus://offline/ref=FCD15AE26062B480A167EEB7E4F45775067A46D45FEE3917DAA160A3A4768E91A6EF754B4846QEAFF" TargetMode="External"/><Relationship Id="rId112" Type="http://schemas.openxmlformats.org/officeDocument/2006/relationships/hyperlink" Target="consultantplus://offline/ref=FCD15AE26062B480A167EEB7E4F45775067A46D45FEE3917DAA160A3A4768E91A6EF754B4940QEAAF" TargetMode="External"/><Relationship Id="rId133" Type="http://schemas.openxmlformats.org/officeDocument/2006/relationships/hyperlink" Target="consultantplus://offline/ref=FCD15AE26062B480A167EEB7E4F45775067A46D45FEE3917DAA160A3A4768E91A6EF754B4945QEA8F" TargetMode="External"/><Relationship Id="rId154" Type="http://schemas.openxmlformats.org/officeDocument/2006/relationships/hyperlink" Target="consultantplus://offline/ref=FCD15AE26062B480A167EEB7E4F45775067A46D45FEE3917DAA160A3A4768E91A6EF76444347QEAEF" TargetMode="External"/><Relationship Id="rId175" Type="http://schemas.openxmlformats.org/officeDocument/2006/relationships/hyperlink" Target="consultantplus://offline/ref=FCD15AE26062B480A167EEB7E4F45775067A46D45FEE3917DAA160A3A4768E91A6EF7645404AQEA9F" TargetMode="External"/><Relationship Id="rId340" Type="http://schemas.openxmlformats.org/officeDocument/2006/relationships/hyperlink" Target="consultantplus://offline/ref=FCD15AE26062B480A167EEB7E4F45775067A46D45FEE3917DAA160A3A4768E91A6EF7246434BQEA8F" TargetMode="External"/><Relationship Id="rId361" Type="http://schemas.openxmlformats.org/officeDocument/2006/relationships/hyperlink" Target="consultantplus://offline/ref=FCD15AE26062B480A167EEB7E4F45775067A46D45FEE3917DAA160A3A4768E91A6EF7246464AQEA0F" TargetMode="External"/><Relationship Id="rId196" Type="http://schemas.openxmlformats.org/officeDocument/2006/relationships/hyperlink" Target="consultantplus://offline/ref=FCD15AE26062B480A167EEB7E4F45775067A46D45FEE3917DAA160A3A4768E91A6EF76454244QEAEF" TargetMode="External"/><Relationship Id="rId200" Type="http://schemas.openxmlformats.org/officeDocument/2006/relationships/hyperlink" Target="consultantplus://offline/ref=FCD15AE26062B480A167EEB7E4F45775067A46D45FEE3917DAA160A3A4768E91A6EF72434141QEA9F" TargetMode="External"/><Relationship Id="rId382" Type="http://schemas.openxmlformats.org/officeDocument/2006/relationships/hyperlink" Target="consultantplus://offline/ref=FCD15AE26062B480A167EEB7E4F45775067A46D45FEE3917DAA160A3A4768E91A6EF72474047QEACF" TargetMode="External"/><Relationship Id="rId417" Type="http://schemas.openxmlformats.org/officeDocument/2006/relationships/hyperlink" Target="consultantplus://offline/ref=FCD15AE26062B480A167EEB7E4F45775067A46D45FEE3917DAA160A3A4768E91A6EF7247414AQEAAF" TargetMode="External"/><Relationship Id="rId438" Type="http://schemas.openxmlformats.org/officeDocument/2006/relationships/hyperlink" Target="consultantplus://offline/ref=FCD15AE26062B480A167EEB7E4F45775067A46D45FEE3917DAA160A3A4768E91A6EF72474645QEA8F" TargetMode="External"/><Relationship Id="rId459" Type="http://schemas.openxmlformats.org/officeDocument/2006/relationships/hyperlink" Target="consultantplus://offline/ref=FCD15AE26062B480A167EEB7E4F45775067A46D45FEE3917DAA160A3A4768E91A6EF77404745QEADF" TargetMode="External"/><Relationship Id="rId16" Type="http://schemas.openxmlformats.org/officeDocument/2006/relationships/hyperlink" Target="consultantplus://offline/ref=FCD15AE26062B480A167EEB7E4F45775067A46D45FEE3917DAA160A3A4768E91A6EF7545484BQEA0F" TargetMode="External"/><Relationship Id="rId221" Type="http://schemas.openxmlformats.org/officeDocument/2006/relationships/hyperlink" Target="consultantplus://offline/ref=FCD15AE26062B480A167EEB7E4F45775067A46D45FEE3917DAA160A3A4768E91A6EF72434747QEA8F" TargetMode="External"/><Relationship Id="rId242" Type="http://schemas.openxmlformats.org/officeDocument/2006/relationships/hyperlink" Target="consultantplus://offline/ref=FCD15AE26062B480A167EEB7E4F45775067A46D45FEE3917DAA160A3A4768E91A6EF72434944QEA9F" TargetMode="External"/><Relationship Id="rId263" Type="http://schemas.openxmlformats.org/officeDocument/2006/relationships/hyperlink" Target="consultantplus://offline/ref=FCD15AE26062B480A167EEB7E4F45775067A46D45FEE3917DAA160A3A4768E91A6EF72404741QEACF" TargetMode="External"/><Relationship Id="rId284" Type="http://schemas.openxmlformats.org/officeDocument/2006/relationships/hyperlink" Target="consultantplus://offline/ref=FCD15AE26062B480A167EEB7E4F45775067A46D45FEE3917DAA160A3A4768E91A6EF7241414BQEACF" TargetMode="External"/><Relationship Id="rId319" Type="http://schemas.openxmlformats.org/officeDocument/2006/relationships/hyperlink" Target="consultantplus://offline/ref=FCD15AE26062B480A167EEB7E4F45775067A46D45FEE3917DAA160A3A4768E91A6EF7246424AQEA9F" TargetMode="External"/><Relationship Id="rId470" Type="http://schemas.openxmlformats.org/officeDocument/2006/relationships/hyperlink" Target="consultantplus://offline/ref=FCD15AE26062B480A167EEB7E4F45775067A46D45FEE3917DAA160A3A4768E91A6EF74424543QEA8F" TargetMode="External"/><Relationship Id="rId37" Type="http://schemas.openxmlformats.org/officeDocument/2006/relationships/hyperlink" Target="consultantplus://offline/ref=FCD15AE26062B480A167EEB7E4F45775067A46D45FEE3917DAA160A3A4768E91A6EF76464246QEAAF" TargetMode="External"/><Relationship Id="rId58" Type="http://schemas.openxmlformats.org/officeDocument/2006/relationships/hyperlink" Target="consultantplus://offline/ref=FCD15AE26062B480A167EEB7E4F45775067A46D45FEE3917DAA160A3A4768E91A6EF76474646QEA0F" TargetMode="External"/><Relationship Id="rId79" Type="http://schemas.openxmlformats.org/officeDocument/2006/relationships/hyperlink" Target="consultantplus://offline/ref=FCD15AE26062B480A167EEB7E4F45775067A46D45FEE3917DAA160A3A4768E91A6EF754B474BQEAAF" TargetMode="External"/><Relationship Id="rId102" Type="http://schemas.openxmlformats.org/officeDocument/2006/relationships/hyperlink" Target="consultantplus://offline/ref=FCD15AE26062B480A167EEB7E4F45775067A46D45FEE3917DAA160A3A4768E91A6EF754B4942QEAAF" TargetMode="External"/><Relationship Id="rId123" Type="http://schemas.openxmlformats.org/officeDocument/2006/relationships/hyperlink" Target="consultantplus://offline/ref=FCD15AE26062B480A167EEB7E4F45775067A46D45FEE3917DAA160A3A4768E91A6EF754B4946QEA9F" TargetMode="External"/><Relationship Id="rId144" Type="http://schemas.openxmlformats.org/officeDocument/2006/relationships/hyperlink" Target="consultantplus://offline/ref=FCD15AE26062B480A167EEB7E4F45775067A46D45FEE3917DAA160A3A4768E91A6EF76444243QEA1F" TargetMode="External"/><Relationship Id="rId330" Type="http://schemas.openxmlformats.org/officeDocument/2006/relationships/hyperlink" Target="consultantplus://offline/ref=FCD15AE26062B480A167EEB7E4F45775067A46D45FEE3917DAA160A3A4768E91A6EF72464345QEA1F" TargetMode="External"/><Relationship Id="rId90" Type="http://schemas.openxmlformats.org/officeDocument/2006/relationships/hyperlink" Target="consultantplus://offline/ref=FCD15AE26062B480A167EEB7E4F45775067A46D45FEE3917DAA160A3A4768E91A6EF7647484AQEAAF" TargetMode="External"/><Relationship Id="rId165" Type="http://schemas.openxmlformats.org/officeDocument/2006/relationships/hyperlink" Target="consultantplus://offline/ref=FCD15AE26062B480A167EEB7E4F45775067A46D45FEE3917DAA160A3A4768E91A6EF7644454BQEACF" TargetMode="External"/><Relationship Id="rId186" Type="http://schemas.openxmlformats.org/officeDocument/2006/relationships/hyperlink" Target="consultantplus://offline/ref=FCD15AE26062B480A167EEB7E4F45775067A46D45FEE3917DAA160A3A4768E91A6EF76454141QEAFF" TargetMode="External"/><Relationship Id="rId351" Type="http://schemas.openxmlformats.org/officeDocument/2006/relationships/hyperlink" Target="consultantplus://offline/ref=FCD15AE26062B480A167EEB7E4F45775067A46D45FEE3917DAA160A3A4768E91A6EF72464440QEA9F" TargetMode="External"/><Relationship Id="rId372" Type="http://schemas.openxmlformats.org/officeDocument/2006/relationships/hyperlink" Target="consultantplus://offline/ref=FCD15AE26062B480A167EEB7E4F45775067A46D45FEE3917DAA160A3A4768E91A6EF72474041QEA9F" TargetMode="External"/><Relationship Id="rId393" Type="http://schemas.openxmlformats.org/officeDocument/2006/relationships/hyperlink" Target="consultantplus://offline/ref=FCD15AE26062B480A167EEB7E4F45775067A46D45FEE3917DAA160A3A4768E91A6EF72474044QEA0F" TargetMode="External"/><Relationship Id="rId407" Type="http://schemas.openxmlformats.org/officeDocument/2006/relationships/hyperlink" Target="consultantplus://offline/ref=FCD15AE26062B480A167EEB7E4F45775067A46D45FEE3917DAA160A3A4768E91A6EF72474146QEA8F" TargetMode="External"/><Relationship Id="rId428" Type="http://schemas.openxmlformats.org/officeDocument/2006/relationships/hyperlink" Target="consultantplus://offline/ref=FCD15AE26062B480A167EEB7E4F45775067A46D45FEE3917DAA160A3A4768E91A6EF7247444AQEA1F" TargetMode="External"/><Relationship Id="rId449" Type="http://schemas.openxmlformats.org/officeDocument/2006/relationships/hyperlink" Target="consultantplus://offline/ref=FCD15AE26062B480A167EEB7E4F45775067A46D45FEE3917DAA160A3A4768E91A6EF7247484AQEABF" TargetMode="External"/><Relationship Id="rId211" Type="http://schemas.openxmlformats.org/officeDocument/2006/relationships/hyperlink" Target="consultantplus://offline/ref=FCD15AE26062B480A167EEB7E4F45775067A46D45FEE3917DAA160A3A4768E91A6EF7243444BQEA9F" TargetMode="External"/><Relationship Id="rId232" Type="http://schemas.openxmlformats.org/officeDocument/2006/relationships/hyperlink" Target="consultantplus://offline/ref=FCD15AE26062B480A167EEB7E4F45775067A46D45FEE3917DAA160A3A4768E91A6EF764A4241QEACF" TargetMode="External"/><Relationship Id="rId253" Type="http://schemas.openxmlformats.org/officeDocument/2006/relationships/hyperlink" Target="consultantplus://offline/ref=FCD15AE26062B480A167EEB7E4F45775067A46D45FEE3917DAA160A3A4768E91A6EF764A4544QEA1F" TargetMode="External"/><Relationship Id="rId274" Type="http://schemas.openxmlformats.org/officeDocument/2006/relationships/hyperlink" Target="consultantplus://offline/ref=FCD15AE26062B480A167EEB7E4F45775067A46D45FEE3917DAA160A3A4768E91A6EF764B434AQEAAF" TargetMode="External"/><Relationship Id="rId295" Type="http://schemas.openxmlformats.org/officeDocument/2006/relationships/hyperlink" Target="consultantplus://offline/ref=FCD15AE26062B480A167EEB7E4F45775067A46D45FEE3917DAA160A3A4768E91A6EF72414343QEAFF" TargetMode="External"/><Relationship Id="rId309" Type="http://schemas.openxmlformats.org/officeDocument/2006/relationships/hyperlink" Target="consultantplus://offline/ref=FCD15AE26062B480A167EEB7E4F45775067A46D45FEE3917DAA160A3A4768E91A6EF72464241QEADF" TargetMode="External"/><Relationship Id="rId460" Type="http://schemas.openxmlformats.org/officeDocument/2006/relationships/hyperlink" Target="consultantplus://offline/ref=FCD15AE26062B480A167EEB7E4F45775067A46D45FEE3917DAA160A3A4768E91A6EF72444040QEABF" TargetMode="External"/><Relationship Id="rId27" Type="http://schemas.openxmlformats.org/officeDocument/2006/relationships/hyperlink" Target="consultantplus://offline/ref=FCD15AE26062B480A167EEB7E4F45775067A46D45FEE3917DAA160A3A4768E91A6EF76414746QEA1F" TargetMode="External"/><Relationship Id="rId48" Type="http://schemas.openxmlformats.org/officeDocument/2006/relationships/hyperlink" Target="consultantplus://offline/ref=FCD15AE26062B480A167EEB7E4F45775067A46D45FEE3917DAA160A3A4768E91A6EF76464841QEACF" TargetMode="External"/><Relationship Id="rId69" Type="http://schemas.openxmlformats.org/officeDocument/2006/relationships/hyperlink" Target="consultantplus://offline/ref=FCD15AE26062B480A167EEB7E4F45775067A46D45FEE3917DAA160A3A4768E91A6EF754B4645QEAAF" TargetMode="External"/><Relationship Id="rId113" Type="http://schemas.openxmlformats.org/officeDocument/2006/relationships/hyperlink" Target="consultantplus://offline/ref=FCD15AE26062B480A167EEB7E4F45775067A46D45FEE3917DAA160A3A4768E91A6EF754B4940QEABF" TargetMode="External"/><Relationship Id="rId134" Type="http://schemas.openxmlformats.org/officeDocument/2006/relationships/hyperlink" Target="consultantplus://offline/ref=FCD15AE26062B480A167EEB7E4F45775067A46D45FEE3917DAA160A3A4768E91A6EF754B4945QEA9F" TargetMode="External"/><Relationship Id="rId320" Type="http://schemas.openxmlformats.org/officeDocument/2006/relationships/hyperlink" Target="consultantplus://offline/ref=FCD15AE26062B480A167EEB7E4F45775067A46D45FEE3917DAA160A3A4768E91A6EF7246424AQEAAF" TargetMode="External"/><Relationship Id="rId80" Type="http://schemas.openxmlformats.org/officeDocument/2006/relationships/hyperlink" Target="consultantplus://offline/ref=FCD15AE26062B480A167EEB7E4F45775067A46D45FEE3917DAA160A3A4768E91A6EF754B474BQEABF" TargetMode="External"/><Relationship Id="rId155" Type="http://schemas.openxmlformats.org/officeDocument/2006/relationships/hyperlink" Target="consultantplus://offline/ref=FCD15AE26062B480A167EEB7E4F45775067A46D45FEE3917DAA160A3A4768E91A6EF72424245QEACF" TargetMode="External"/><Relationship Id="rId176" Type="http://schemas.openxmlformats.org/officeDocument/2006/relationships/hyperlink" Target="consultantplus://offline/ref=FCD15AE26062B480A167EEB7E4F45775067A46D45FEE3917DAA160A3A4768E91A6EF7242484BQEA9F" TargetMode="External"/><Relationship Id="rId197" Type="http://schemas.openxmlformats.org/officeDocument/2006/relationships/hyperlink" Target="consultantplus://offline/ref=FCD15AE26062B480A167EEB7E4F45775067A46D45FEE3917DAA160A3A4768E91A6EF72434047QEA1F" TargetMode="External"/><Relationship Id="rId341" Type="http://schemas.openxmlformats.org/officeDocument/2006/relationships/hyperlink" Target="consultantplus://offline/ref=FCD15AE26062B480A167EEB7E4F45775067A46D45FEE3917DAA160A3A4768E91A6EF77424945QEACF" TargetMode="External"/><Relationship Id="rId362" Type="http://schemas.openxmlformats.org/officeDocument/2006/relationships/hyperlink" Target="consultantplus://offline/ref=FCD15AE26062B480A167EEB7E4F45775067A46D45FEE3917DAA160A3A4768E91A6EF7246464BQEA8F" TargetMode="External"/><Relationship Id="rId383" Type="http://schemas.openxmlformats.org/officeDocument/2006/relationships/hyperlink" Target="consultantplus://offline/ref=FCD15AE26062B480A167EEB7E4F45775067A46D45FEE3917DAA160A3A4768E91A6EF72474047QEADF" TargetMode="External"/><Relationship Id="rId418" Type="http://schemas.openxmlformats.org/officeDocument/2006/relationships/hyperlink" Target="consultantplus://offline/ref=FCD15AE26062B480A167EEB7E4F45775067A46D45FEE3917DAA160A3A4768E91A6EF77434844QEA1F" TargetMode="External"/><Relationship Id="rId439" Type="http://schemas.openxmlformats.org/officeDocument/2006/relationships/hyperlink" Target="consultantplus://offline/ref=FCD15AE26062B480A167EEB7E4F45775067A46D45FEE3917DAA160A3A4768E91A6EF72474645QEA9F" TargetMode="External"/><Relationship Id="rId201" Type="http://schemas.openxmlformats.org/officeDocument/2006/relationships/hyperlink" Target="consultantplus://offline/ref=FCD15AE26062B480A167EEB7E4F45775067A46D45FEE3917DAA160A3A4768E91A6EF76454742QEA0F" TargetMode="External"/><Relationship Id="rId222" Type="http://schemas.openxmlformats.org/officeDocument/2006/relationships/hyperlink" Target="consultantplus://offline/ref=FCD15AE26062B480A167EEB7E4F45775067A46D45FEE3917DAA160A3A4768E91A6EF72434747QEA9F" TargetMode="External"/><Relationship Id="rId243" Type="http://schemas.openxmlformats.org/officeDocument/2006/relationships/hyperlink" Target="consultantplus://offline/ref=FCD15AE26062B480A167EEB7E4F45775067A46D45FEE3917DAA160A3A4768E91A6EF764A4244QEADF" TargetMode="External"/><Relationship Id="rId264" Type="http://schemas.openxmlformats.org/officeDocument/2006/relationships/hyperlink" Target="consultantplus://offline/ref=FCD15AE26062B480A167EEB7E4F45775067A46D45FEE3917DAA160A3A4768E91A6EF72404746QEABF" TargetMode="External"/><Relationship Id="rId285" Type="http://schemas.openxmlformats.org/officeDocument/2006/relationships/hyperlink" Target="consultantplus://offline/ref=FCD15AE26062B480A167EEB7E4F45775067A46D45FEE3917DAA160A3A4768E91A6EF764B4645QEABF" TargetMode="External"/><Relationship Id="rId450" Type="http://schemas.openxmlformats.org/officeDocument/2006/relationships/hyperlink" Target="consultantplus://offline/ref=FCD15AE26062B480A167EEB7E4F45775067A46D45FEE3917DAA160A3A4768E91A6EF77404646QEA8F" TargetMode="External"/><Relationship Id="rId471" Type="http://schemas.openxmlformats.org/officeDocument/2006/relationships/hyperlink" Target="consultantplus://offline/ref=FCD15AE26062B480A167EEB7E4F45775067A46D45FEE3917DAA160A3A4768E91A6EF73414047QEA9F" TargetMode="External"/><Relationship Id="rId17" Type="http://schemas.openxmlformats.org/officeDocument/2006/relationships/hyperlink" Target="consultantplus://offline/ref=FCD15AE26062B480A167EEB7E4F45775067A46D45FEE3917DAA160A3A4768E91A6EF7641464BQEADF" TargetMode="External"/><Relationship Id="rId38" Type="http://schemas.openxmlformats.org/officeDocument/2006/relationships/hyperlink" Target="consultantplus://offline/ref=FCD15AE26062B480A167EEB7E4F45775067A46D45FEE3917DAA160A3A4768E91A6EF76464342QEA8F" TargetMode="External"/><Relationship Id="rId59" Type="http://schemas.openxmlformats.org/officeDocument/2006/relationships/hyperlink" Target="consultantplus://offline/ref=FCD15AE26062B480A167EEB7E4F45775067A46D45FEE3917DAA160A3A4768E91A6EF76474644QEA8F" TargetMode="External"/><Relationship Id="rId103" Type="http://schemas.openxmlformats.org/officeDocument/2006/relationships/hyperlink" Target="consultantplus://offline/ref=FCD15AE26062B480A167EEB7E4F45775067A46D45FEE3917DAA160A3A4768E91A6EF754B4942QEACF" TargetMode="External"/><Relationship Id="rId124" Type="http://schemas.openxmlformats.org/officeDocument/2006/relationships/hyperlink" Target="consultantplus://offline/ref=FCD15AE26062B480A167EEB7E4F45775067A46D45FEE3917DAA160A3A4768E91A6EF7647494AQEACF" TargetMode="External"/><Relationship Id="rId310" Type="http://schemas.openxmlformats.org/officeDocument/2006/relationships/hyperlink" Target="consultantplus://offline/ref=FCD15AE26062B480A167EEB7E4F45775067A46D45FEE3917DAA160A3A4768E91A6EF72464241QEAEF" TargetMode="External"/><Relationship Id="rId70" Type="http://schemas.openxmlformats.org/officeDocument/2006/relationships/hyperlink" Target="consultantplus://offline/ref=FCD15AE26062B480A167EEB7E4F45775067A46D45FEE3917DAA160A3A4768E91A6EF754B464AQEABF" TargetMode="External"/><Relationship Id="rId91" Type="http://schemas.openxmlformats.org/officeDocument/2006/relationships/hyperlink" Target="consultantplus://offline/ref=FCD15AE26062B480A167EEB7E4F45775067A46D45FEE3917DAA160A3A4768E91A6EF754B4847QEA8F" TargetMode="External"/><Relationship Id="rId145" Type="http://schemas.openxmlformats.org/officeDocument/2006/relationships/hyperlink" Target="consultantplus://offline/ref=FCD15AE26062B480A167EEB7E4F45775067A46D45FEE3917DAA160A3A4768E91A6EF72424147QEAAF" TargetMode="External"/><Relationship Id="rId166" Type="http://schemas.openxmlformats.org/officeDocument/2006/relationships/hyperlink" Target="consultantplus://offline/ref=FCD15AE26062B480A167EEB7E4F45775067A46D45FEE3917DAA160A3A4768E91A6EF7242444AQEA8F" TargetMode="External"/><Relationship Id="rId187" Type="http://schemas.openxmlformats.org/officeDocument/2006/relationships/hyperlink" Target="consultantplus://offline/ref=FCD15AE26062B480A167EEB7E4F45775067A46D45FEE3917DAA160A3A4768E91A6EF72424946QEA9F" TargetMode="External"/><Relationship Id="rId331" Type="http://schemas.openxmlformats.org/officeDocument/2006/relationships/hyperlink" Target="consultantplus://offline/ref=FCD15AE26062B480A167EEB7E4F45775067A46D45FEE3917DAA160A3A4768E91A6EF7246434AQEA8F" TargetMode="External"/><Relationship Id="rId352" Type="http://schemas.openxmlformats.org/officeDocument/2006/relationships/hyperlink" Target="consultantplus://offline/ref=FCD15AE26062B480A167EEB7E4F45775067A46D45FEE3917DAA160A3A4768E91A6EF77434245QEA0F" TargetMode="External"/><Relationship Id="rId373" Type="http://schemas.openxmlformats.org/officeDocument/2006/relationships/hyperlink" Target="consultantplus://offline/ref=FCD15AE26062B480A167EEB7E4F45775067A46D45FEE3917DAA160A3A4768E91A6EF72474041QEAAF" TargetMode="External"/><Relationship Id="rId394" Type="http://schemas.openxmlformats.org/officeDocument/2006/relationships/hyperlink" Target="consultantplus://offline/ref=FCD15AE26062B480A167EEB7E4F45775067A46D45FEE3917DAA160A3A4768E91A6EF72474044QEA1F" TargetMode="External"/><Relationship Id="rId408" Type="http://schemas.openxmlformats.org/officeDocument/2006/relationships/hyperlink" Target="consultantplus://offline/ref=FCD15AE26062B480A167EEB7E4F45775067A46D45FEE3917DAA160A3A4768E91A6EF72474146QEA9F" TargetMode="External"/><Relationship Id="rId429" Type="http://schemas.openxmlformats.org/officeDocument/2006/relationships/hyperlink" Target="consultantplus://offline/ref=FCD15AE26062B480A167EEB7E4F45775067A46D45FEE3917DAA160A3A4768E91A6EF7247444BQEAF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CD15AE26062B480A167EEB7E4F45775067A46D45FEE3917DAA160A3A4768E91A6EF7645474AQEAAF" TargetMode="External"/><Relationship Id="rId233" Type="http://schemas.openxmlformats.org/officeDocument/2006/relationships/hyperlink" Target="consultantplus://offline/ref=FCD15AE26062B480A167EEB7E4F45775067A46D45FEE3917DAA160A3A4768E91A6EF764A4241QEA0F" TargetMode="External"/><Relationship Id="rId254" Type="http://schemas.openxmlformats.org/officeDocument/2006/relationships/hyperlink" Target="consultantplus://offline/ref=FCD15AE26062B480A167EEB7E4F45775067A46D45FEE3917DAA160A3A4768E91A6EF72404246QEAFF" TargetMode="External"/><Relationship Id="rId440" Type="http://schemas.openxmlformats.org/officeDocument/2006/relationships/hyperlink" Target="consultantplus://offline/ref=FCD15AE26062B480A167EEB7E4F45775067A46D45FEE3917DAA160A3A4768E91A6EF72474645QEAAF" TargetMode="External"/><Relationship Id="rId28" Type="http://schemas.openxmlformats.org/officeDocument/2006/relationships/hyperlink" Target="consultantplus://offline/ref=FCD15AE26062B480A167EEB7E4F45775067A46D45FEE3917DAA160A3A4768E91A6EF75454947QEA8F" TargetMode="External"/><Relationship Id="rId49" Type="http://schemas.openxmlformats.org/officeDocument/2006/relationships/hyperlink" Target="consultantplus://offline/ref=FCD15AE26062B480A167EEB7E4F45775067A46D45FEE3917DAA160A3A4768E91A6EF754B4040QEA9F" TargetMode="External"/><Relationship Id="rId114" Type="http://schemas.openxmlformats.org/officeDocument/2006/relationships/hyperlink" Target="consultantplus://offline/ref=FCD15AE26062B480A167EEB7E4F45775067A46D45FEE3917DAA160A3A4768E91A6EF754B4940QEACF" TargetMode="External"/><Relationship Id="rId275" Type="http://schemas.openxmlformats.org/officeDocument/2006/relationships/hyperlink" Target="consultantplus://offline/ref=FCD15AE26062B480A167EEB7E4F45775067A46D45FEE3917DAA160A3A4768E91A6EF72404944QEAEF" TargetMode="External"/><Relationship Id="rId296" Type="http://schemas.openxmlformats.org/officeDocument/2006/relationships/hyperlink" Target="consultantplus://offline/ref=FCD15AE26062B480A167EEB7E4F45775067A46D45FEE3917DAA160A3A4768E91A6EF764B474AQEADF" TargetMode="External"/><Relationship Id="rId300" Type="http://schemas.openxmlformats.org/officeDocument/2006/relationships/hyperlink" Target="consultantplus://offline/ref=FCD15AE26062B480A167EEB7E4F45775067A46D45FEE3917DAA160A3A4768E91A6EF764B4846QEABF" TargetMode="External"/><Relationship Id="rId461" Type="http://schemas.openxmlformats.org/officeDocument/2006/relationships/hyperlink" Target="consultantplus://offline/ref=FCD15AE26062B480A167EEB7E4F45775067A46D45FEE3917DAA160A3A4768E91A6EF77404940QEAFF" TargetMode="External"/><Relationship Id="rId60" Type="http://schemas.openxmlformats.org/officeDocument/2006/relationships/hyperlink" Target="consultantplus://offline/ref=FCD15AE26062B480A167EEB7E4F45775067A46D45FEE3917DAA160A3A4768E91A6EF754B4647QEACF" TargetMode="External"/><Relationship Id="rId81" Type="http://schemas.openxmlformats.org/officeDocument/2006/relationships/hyperlink" Target="consultantplus://offline/ref=FCD15AE26062B480A167EEB7E4F45775067A46D45FEE3917DAA160A3A4768E91A6EF754B474BQEACF" TargetMode="External"/><Relationship Id="rId135" Type="http://schemas.openxmlformats.org/officeDocument/2006/relationships/hyperlink" Target="consultantplus://offline/ref=FCD15AE26062B480A167EEB7E4F45775067A46D45FEE3917DAA160A3A4768E91A6EF76444047QEABF" TargetMode="External"/><Relationship Id="rId156" Type="http://schemas.openxmlformats.org/officeDocument/2006/relationships/hyperlink" Target="consultantplus://offline/ref=FCD15AE26062B480A167EEB7E4F45775067A46D45FEE3917DAA160A3A4768E91A6EF7644434AQEA1F" TargetMode="External"/><Relationship Id="rId177" Type="http://schemas.openxmlformats.org/officeDocument/2006/relationships/hyperlink" Target="consultantplus://offline/ref=FCD15AE26062B480A167EEB7E4F45775067A46D45FEE3917DAA160A3A4768E91A6EF7242484BQEAAF" TargetMode="External"/><Relationship Id="rId198" Type="http://schemas.openxmlformats.org/officeDocument/2006/relationships/hyperlink" Target="consultantplus://offline/ref=FCD15AE26062B480A167EEB7E4F45775067A46D45FEE3917DAA160A3A4768E91A6EF72434044QEA8F" TargetMode="External"/><Relationship Id="rId321" Type="http://schemas.openxmlformats.org/officeDocument/2006/relationships/hyperlink" Target="consultantplus://offline/ref=FCD15AE26062B480A167EEB7E4F45775067A46D45FEE3917DAA160A3A4768E91A6EF7246424AQEACF" TargetMode="External"/><Relationship Id="rId342" Type="http://schemas.openxmlformats.org/officeDocument/2006/relationships/hyperlink" Target="consultantplus://offline/ref=FCD15AE26062B480A167EEB7E4F45775067A46D45FEE3917DAA160A3A4768E91A6EF7246434BQEABF" TargetMode="External"/><Relationship Id="rId363" Type="http://schemas.openxmlformats.org/officeDocument/2006/relationships/hyperlink" Target="consultantplus://offline/ref=FCD15AE26062B480A167EEB7E4F45775067A46D45FEE3917DAA160A3A4768E91A6EF7743444BQEA9F" TargetMode="External"/><Relationship Id="rId384" Type="http://schemas.openxmlformats.org/officeDocument/2006/relationships/hyperlink" Target="consultantplus://offline/ref=FCD15AE26062B480A167EEB7E4F45775067A46D45FEE3917DAA160A3A4768E91A6EF72474047QEAEF" TargetMode="External"/><Relationship Id="rId419" Type="http://schemas.openxmlformats.org/officeDocument/2006/relationships/hyperlink" Target="consultantplus://offline/ref=FCD15AE26062B480A167EEB7E4F45775067A46D45FEE3917DAA160A3A4768E91A6EF72474240QEA8F" TargetMode="External"/><Relationship Id="rId202" Type="http://schemas.openxmlformats.org/officeDocument/2006/relationships/hyperlink" Target="consultantplus://offline/ref=FCD15AE26062B480A167EEB7E4F45775067A46D45FEE3917DAA160A3A4768E91A6EF72434444QEA8F" TargetMode="External"/><Relationship Id="rId223" Type="http://schemas.openxmlformats.org/officeDocument/2006/relationships/hyperlink" Target="consultantplus://offline/ref=FCD15AE26062B480A167EEB7E4F45775067A46D45FEE3917DAA160A3A4768E91A6EF72434747QEACF" TargetMode="External"/><Relationship Id="rId244" Type="http://schemas.openxmlformats.org/officeDocument/2006/relationships/hyperlink" Target="consultantplus://offline/ref=FCD15AE26062B480A167EEB7E4F45775067A46D45FEE3917DAA160A3A4768E91A6EF72434945QEA8F" TargetMode="External"/><Relationship Id="rId430" Type="http://schemas.openxmlformats.org/officeDocument/2006/relationships/hyperlink" Target="consultantplus://offline/ref=FCD15AE26062B480A167EEB7E4F45775067A46D45FEE3917DAA160A3A4768E91A6EF7740424BQEA1F" TargetMode="External"/><Relationship Id="rId18" Type="http://schemas.openxmlformats.org/officeDocument/2006/relationships/hyperlink" Target="consultantplus://offline/ref=FCD15AE26062B480A167EEB7E4F45775067A46D45FEE3917DAA160A3A4768E91A6EF76414743QEACF" TargetMode="External"/><Relationship Id="rId39" Type="http://schemas.openxmlformats.org/officeDocument/2006/relationships/hyperlink" Target="consultantplus://offline/ref=FCD15AE26062B480A167EEB7E4F45775067A46D45FEE3917DAA160A3A4768E91A6EF754A4446QEAEF" TargetMode="External"/><Relationship Id="rId265" Type="http://schemas.openxmlformats.org/officeDocument/2006/relationships/hyperlink" Target="consultantplus://offline/ref=FCD15AE26062B480A167EEB7E4F45775067A46D45FEE3917DAA160A3A4768E91A6EF764B4144QEABF" TargetMode="External"/><Relationship Id="rId286" Type="http://schemas.openxmlformats.org/officeDocument/2006/relationships/hyperlink" Target="consultantplus://offline/ref=FCD15AE26062B480A167EEB7E4F45775067A46D45FEE3917DAA160A3A4768E91A6EF72414241QEAFF" TargetMode="External"/><Relationship Id="rId451" Type="http://schemas.openxmlformats.org/officeDocument/2006/relationships/hyperlink" Target="consultantplus://offline/ref=FCD15AE26062B480A167EEB7E4F45775067A46D45FEE3917DAA160A3A4768E91A6EF7247484AQEA0F" TargetMode="External"/><Relationship Id="rId472" Type="http://schemas.openxmlformats.org/officeDocument/2006/relationships/hyperlink" Target="consultantplus://offline/ref=FCD15AE26062B480A167EEB7E4F45775067A46D45FEE3917DAA160A3A4768E91A6EF74424540QEA8F" TargetMode="External"/><Relationship Id="rId50" Type="http://schemas.openxmlformats.org/officeDocument/2006/relationships/hyperlink" Target="consultantplus://offline/ref=FCD15AE26062B480A167EEB7E4F45775067A46D45FEE3917DAA160QAA3F" TargetMode="External"/><Relationship Id="rId104" Type="http://schemas.openxmlformats.org/officeDocument/2006/relationships/hyperlink" Target="consultantplus://offline/ref=FCD15AE26062B480A167EEB7E4F45775067A46D45FEE3917DAA160A3A4768E91A6EF754B4942QEADF" TargetMode="External"/><Relationship Id="rId125" Type="http://schemas.openxmlformats.org/officeDocument/2006/relationships/hyperlink" Target="consultantplus://offline/ref=FCD15AE26062B480A167EEB7E4F45775067A46D45FEE3917DAA160A3A4768E91A6EF754B4946QEACF" TargetMode="External"/><Relationship Id="rId146" Type="http://schemas.openxmlformats.org/officeDocument/2006/relationships/hyperlink" Target="consultantplus://offline/ref=FCD15AE26062B480A167EEB7E4F45775067A46D45FEE3917DAA160QAA3F" TargetMode="External"/><Relationship Id="rId167" Type="http://schemas.openxmlformats.org/officeDocument/2006/relationships/hyperlink" Target="consultantplus://offline/ref=FCD15AE26062B480A167EEB7E4F45775067A46D45FEE3917DAA160A3A4768E91A6EF7242444AQEA9F" TargetMode="External"/><Relationship Id="rId188" Type="http://schemas.openxmlformats.org/officeDocument/2006/relationships/hyperlink" Target="consultantplus://offline/ref=FCD15AE26062B480A167EEB7E4F45775067A46D45FEE3917DAA160A3A4768E91A6EF72424946QEACF" TargetMode="External"/><Relationship Id="rId311" Type="http://schemas.openxmlformats.org/officeDocument/2006/relationships/hyperlink" Target="consultantplus://offline/ref=FCD15AE26062B480A167EEB7E4F45775067A46D45FEE3917DAA160A3A4768E91A6EF72464241QEAFF" TargetMode="External"/><Relationship Id="rId332" Type="http://schemas.openxmlformats.org/officeDocument/2006/relationships/hyperlink" Target="consultantplus://offline/ref=FCD15AE26062B480A167EEB7E4F45775067A46D45FEE3917DAA160A3A4768E91A6EF7246434AQEA9F" TargetMode="External"/><Relationship Id="rId353" Type="http://schemas.openxmlformats.org/officeDocument/2006/relationships/hyperlink" Target="consultantplus://offline/ref=FCD15AE26062B480A167EEB7E4F45775067A46D45FEE3917DAA160A3A4768E91A6EF7246464AQEA8F" TargetMode="External"/><Relationship Id="rId374" Type="http://schemas.openxmlformats.org/officeDocument/2006/relationships/hyperlink" Target="consultantplus://offline/ref=FCD15AE26062B480A167EEB7E4F45775067A46D45FEE3917DAA160A3A4768E91A6EF72474041QEACF" TargetMode="External"/><Relationship Id="rId395" Type="http://schemas.openxmlformats.org/officeDocument/2006/relationships/hyperlink" Target="consultantplus://offline/ref=FCD15AE26062B480A167EEB7E4F45775067A46D45FEE3917DAA160A3A4768E91A6EF77434743QEADF" TargetMode="External"/><Relationship Id="rId409" Type="http://schemas.openxmlformats.org/officeDocument/2006/relationships/hyperlink" Target="consultantplus://offline/ref=FCD15AE26062B480A167EEB7E4F45775067A46D45FEE3917DAA160A3A4768E91A6EF72474146QEAAF" TargetMode="External"/><Relationship Id="rId71" Type="http://schemas.openxmlformats.org/officeDocument/2006/relationships/hyperlink" Target="consultantplus://offline/ref=FCD15AE26062B480A167EEB7E4F45775067A46D45FEE3917DAA160A3A4768E91A6EF76474741QEAFF" TargetMode="External"/><Relationship Id="rId92" Type="http://schemas.openxmlformats.org/officeDocument/2006/relationships/hyperlink" Target="consultantplus://offline/ref=FCD15AE26062B480A167EEB7E4F45775067A46D45FEE3917DAA160A3A4768E91A6EF754B4847QEA9F" TargetMode="External"/><Relationship Id="rId213" Type="http://schemas.openxmlformats.org/officeDocument/2006/relationships/hyperlink" Target="consultantplus://offline/ref=FCD15AE26062B480A167EEB7E4F45775067A46D45FEE3917DAA160A3A4768E91A6EF72434540QEA1F" TargetMode="External"/><Relationship Id="rId234" Type="http://schemas.openxmlformats.org/officeDocument/2006/relationships/hyperlink" Target="consultantplus://offline/ref=FCD15AE26062B480A167EEB7E4F45775067A46D45FEE3917DAA160A3A4768E91A6EF764A4246QEAAF" TargetMode="External"/><Relationship Id="rId420" Type="http://schemas.openxmlformats.org/officeDocument/2006/relationships/hyperlink" Target="consultantplus://offline/ref=FCD15AE26062B480A167EEB7E4F45775067A46D45FEE3917DAA160A3A4768E91A6EF72474240QEA9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CD15AE26062B480A167EEB7E4F45775067A46D45FEE3917DAA160A3A4768E91A6EF75454947QEABF" TargetMode="External"/><Relationship Id="rId255" Type="http://schemas.openxmlformats.org/officeDocument/2006/relationships/hyperlink" Target="consultantplus://offline/ref=FCD15AE26062B480A167EEB7E4F45775067A46D45FEE3917DAA160A3A4768E91A6EF72404246QEA0F" TargetMode="External"/><Relationship Id="rId276" Type="http://schemas.openxmlformats.org/officeDocument/2006/relationships/hyperlink" Target="consultantplus://offline/ref=FCD15AE26062B480A167EEB7E4F45775067A46D45FEE3917DAA160A3A4768E91A6EF764B4444QEAEF" TargetMode="External"/><Relationship Id="rId297" Type="http://schemas.openxmlformats.org/officeDocument/2006/relationships/hyperlink" Target="consultantplus://offline/ref=FCD15AE26062B480A167EEB7E4F45775067A46D45FEE3917DAA160A3A4768E91A6EF72414341QEAFF" TargetMode="External"/><Relationship Id="rId441" Type="http://schemas.openxmlformats.org/officeDocument/2006/relationships/hyperlink" Target="consultantplus://offline/ref=FCD15AE26062B480A167EEB7E4F45775067A46D45FEE3917DAA160A3A4768E91A6EF77404542QEADF" TargetMode="External"/><Relationship Id="rId462" Type="http://schemas.openxmlformats.org/officeDocument/2006/relationships/hyperlink" Target="consultantplus://offline/ref=FCD15AE26062B480A167EEB7E4F45775067A46D45FEE3917DAA160A3A4768E91A6EF72444144QEABF" TargetMode="External"/><Relationship Id="rId40" Type="http://schemas.openxmlformats.org/officeDocument/2006/relationships/hyperlink" Target="consultantplus://offline/ref=FCD15AE26062B480A167EEB7E4F45775067A46D45FEE3917DAA160A3A4768E91A6EF76464346QEAAF" TargetMode="External"/><Relationship Id="rId115" Type="http://schemas.openxmlformats.org/officeDocument/2006/relationships/hyperlink" Target="consultantplus://offline/ref=FCD15AE26062B480A167EEB7E4F45775067A46D45FEE3917DAA160A3A4768E91A6EF754B4940QEADF" TargetMode="External"/><Relationship Id="rId136" Type="http://schemas.openxmlformats.org/officeDocument/2006/relationships/hyperlink" Target="consultantplus://offline/ref=FCD15AE26062B480A167EEB7E4F45775067A46D45FEE3917DAA160A3A4768E91A6EF72424042QEADF" TargetMode="External"/><Relationship Id="rId157" Type="http://schemas.openxmlformats.org/officeDocument/2006/relationships/hyperlink" Target="consultantplus://offline/ref=FCD15AE26062B480A167EEB7E4F45775067A46D45FEE3917DAA160A3A4768E91A6EF7242424BQEAEF" TargetMode="External"/><Relationship Id="rId178" Type="http://schemas.openxmlformats.org/officeDocument/2006/relationships/hyperlink" Target="consultantplus://offline/ref=FCD15AE26062B480A167EEB7E4F45775067A46D45FEE3917DAA160A3A4768E91A6EF7242484BQEABF" TargetMode="External"/><Relationship Id="rId301" Type="http://schemas.openxmlformats.org/officeDocument/2006/relationships/hyperlink" Target="consultantplus://offline/ref=FCD15AE26062B480A167EEB7E4F45775067A46D45FEE3917DAA160A3A4768E91A6EF7241434BQEAAF" TargetMode="External"/><Relationship Id="rId322" Type="http://schemas.openxmlformats.org/officeDocument/2006/relationships/hyperlink" Target="consultantplus://offline/ref=FCD15AE26062B480A167EEB7E4F45775067A46D45FEE3917DAA160A3A4768E91A6EF7246424AQEADF" TargetMode="External"/><Relationship Id="rId343" Type="http://schemas.openxmlformats.org/officeDocument/2006/relationships/hyperlink" Target="consultantplus://offline/ref=FCD15AE26062B480A167EEB7E4F45775067A46D45FEE3917DAA160A3A4768E91A6EF7246434BQEACF" TargetMode="External"/><Relationship Id="rId364" Type="http://schemas.openxmlformats.org/officeDocument/2006/relationships/hyperlink" Target="consultantplus://offline/ref=FCD15AE26062B480A167EEB7E4F45775067A46D45FEE3917DAA160A3A4768E91A6EF72464844QEA0F" TargetMode="External"/><Relationship Id="rId61" Type="http://schemas.openxmlformats.org/officeDocument/2006/relationships/hyperlink" Target="consultantplus://offline/ref=FCD15AE26062B480A167EEB7E4F45775067A46D45FEE3917DAA160A3A4768E91A6EF754B4647QEAFF" TargetMode="External"/><Relationship Id="rId82" Type="http://schemas.openxmlformats.org/officeDocument/2006/relationships/hyperlink" Target="consultantplus://offline/ref=FCD15AE26062B480A167EEB7E4F45775067A46D45FEE3917DAA160A3A4768E91A6EF76474847QEA9F" TargetMode="External"/><Relationship Id="rId199" Type="http://schemas.openxmlformats.org/officeDocument/2006/relationships/hyperlink" Target="consultantplus://offline/ref=FCD15AE26062B480A167EEB7E4F45775067A46D45FEE3917DAA160A3A4768E91A6EF76454346QEABF" TargetMode="External"/><Relationship Id="rId203" Type="http://schemas.openxmlformats.org/officeDocument/2006/relationships/hyperlink" Target="consultantplus://offline/ref=FCD15AE26062B480A167EEB7E4F45775067A46D45FEE3917DAA160A3A4768E91A6EF72434444QEA9F" TargetMode="External"/><Relationship Id="rId385" Type="http://schemas.openxmlformats.org/officeDocument/2006/relationships/hyperlink" Target="consultantplus://offline/ref=FCD15AE26062B480A167EEB7E4F45775067A46D45FEE3917DAA160A3A4768E91A6EF77434742QEA9F" TargetMode="External"/><Relationship Id="rId19" Type="http://schemas.openxmlformats.org/officeDocument/2006/relationships/hyperlink" Target="consultantplus://offline/ref=FCD15AE26062B480A167EEB7E4F45775067A46D45FEE3917DAA160A3A4768E91A6EF75454940QEABF" TargetMode="External"/><Relationship Id="rId224" Type="http://schemas.openxmlformats.org/officeDocument/2006/relationships/hyperlink" Target="consultantplus://offline/ref=FCD15AE26062B480A167EEB7E4F45775067A46D45FEE3917DAA160A3A4768E91A6EF764A4041QEADF" TargetMode="External"/><Relationship Id="rId245" Type="http://schemas.openxmlformats.org/officeDocument/2006/relationships/hyperlink" Target="consultantplus://offline/ref=FCD15AE26062B480A167EEB7E4F45775067A46D45FEE3917DAA160A3A4768E91A6EF72434945QEA9F" TargetMode="External"/><Relationship Id="rId266" Type="http://schemas.openxmlformats.org/officeDocument/2006/relationships/hyperlink" Target="consultantplus://offline/ref=FCD15AE26062B480A167EEB7E4F45775067A46D45FEE3917DAA160A3A4768E91A6EF72404744QEADF" TargetMode="External"/><Relationship Id="rId287" Type="http://schemas.openxmlformats.org/officeDocument/2006/relationships/hyperlink" Target="consultantplus://offline/ref=FCD15AE26062B480A167EEB7E4F45775067A46D45FEE3917DAA160A3A4768E91A6EF72414241QEA1F" TargetMode="External"/><Relationship Id="rId410" Type="http://schemas.openxmlformats.org/officeDocument/2006/relationships/hyperlink" Target="consultantplus://offline/ref=FCD15AE26062B480A167EEB7E4F45775067A46D45FEE3917DAA160A3A4768E91A6EF72474146QEACF" TargetMode="External"/><Relationship Id="rId431" Type="http://schemas.openxmlformats.org/officeDocument/2006/relationships/hyperlink" Target="consultantplus://offline/ref=FCD15AE26062B480A167EEB7E4F45775067A46D45FEE3917DAA160A3A4768E91A6EF7247454BQEADF" TargetMode="External"/><Relationship Id="rId452" Type="http://schemas.openxmlformats.org/officeDocument/2006/relationships/hyperlink" Target="consultantplus://offline/ref=FCD15AE26062B480A167EEB7E4F45775067A46D45FEE3917DAA160A3A4768E91A6EF7247484BQEABF" TargetMode="External"/><Relationship Id="rId473" Type="http://schemas.openxmlformats.org/officeDocument/2006/relationships/hyperlink" Target="consultantplus://offline/ref=FCD15AE26062B480A167EEB7E4F45775067A46D45FEE3917DAA160A3A4768E91A6EF73414044QEAAF" TargetMode="External"/><Relationship Id="rId30" Type="http://schemas.openxmlformats.org/officeDocument/2006/relationships/hyperlink" Target="consultantplus://offline/ref=FCD15AE26062B480A167EEB7E4F45775067A46D45FEE3917DAA160A3A4768E91A6EF76414745QEAAF" TargetMode="External"/><Relationship Id="rId105" Type="http://schemas.openxmlformats.org/officeDocument/2006/relationships/hyperlink" Target="consultantplus://offline/ref=FCD15AE26062B480A167EEB7E4F45775067A46D45FEE3917DAA160A3A4768E91A6EF754B4942QEAEF" TargetMode="External"/><Relationship Id="rId126" Type="http://schemas.openxmlformats.org/officeDocument/2006/relationships/hyperlink" Target="consultantplus://offline/ref=FCD15AE26062B480A167EEB7E4F45775067A46D45FEE3917DAA160A3A4768E91A6EF754B4946QEADF" TargetMode="External"/><Relationship Id="rId147" Type="http://schemas.openxmlformats.org/officeDocument/2006/relationships/hyperlink" Target="consultantplus://offline/ref=FCD15AE26062B480A167EEB7E4F45775067A46D45FEE3917DAA160A3A4768E91A6EF7644424AQEACF" TargetMode="External"/><Relationship Id="rId168" Type="http://schemas.openxmlformats.org/officeDocument/2006/relationships/hyperlink" Target="consultantplus://offline/ref=FCD15AE26062B480A167EEB7E4F45775067A46D45FEE3917DAA160A3A4768E91A6EF7242444AQEAAF" TargetMode="External"/><Relationship Id="rId312" Type="http://schemas.openxmlformats.org/officeDocument/2006/relationships/hyperlink" Target="consultantplus://offline/ref=FCD15AE26062B480A167EEB7E4F45775067A46D45FEE3917DAA160A3A4768E91A6EF77424840QEA9F" TargetMode="External"/><Relationship Id="rId333" Type="http://schemas.openxmlformats.org/officeDocument/2006/relationships/hyperlink" Target="consultantplus://offline/ref=FCD15AE26062B480A167EEB7E4F45775067A46D45FEE3917DAA160A3A4768E91A6EF77424944QEACF" TargetMode="External"/><Relationship Id="rId354" Type="http://schemas.openxmlformats.org/officeDocument/2006/relationships/hyperlink" Target="consultantplus://offline/ref=FCD15AE26062B480A167EEB7E4F45775067A46D45FEE3917DAA160A3A4768E91A6EF7246464AQEA9F" TargetMode="External"/><Relationship Id="rId51" Type="http://schemas.openxmlformats.org/officeDocument/2006/relationships/hyperlink" Target="consultantplus://offline/ref=FCD15AE26062B480A167EEB7E4F45775067A46D45FEE3917DAA160A3A4768E91A6EF7647454AQEA0F" TargetMode="External"/><Relationship Id="rId72" Type="http://schemas.openxmlformats.org/officeDocument/2006/relationships/hyperlink" Target="consultantplus://offline/ref=FCD15AE26062B480A167EEB7E4F45775067A46D45FEE3917DAA160A3A4768E91A6EF76474842QEABF" TargetMode="External"/><Relationship Id="rId93" Type="http://schemas.openxmlformats.org/officeDocument/2006/relationships/hyperlink" Target="consultantplus://offline/ref=FCD15AE26062B480A167EEB7E4F45775067A46D45FEE3917DAA160A3A4768E91A6EF754B4847QEACF" TargetMode="External"/><Relationship Id="rId189" Type="http://schemas.openxmlformats.org/officeDocument/2006/relationships/hyperlink" Target="consultantplus://offline/ref=FCD15AE26062B480A167EEB7E4F45775067A46D45FEE3917DAA160A3A4768E91A6EF7645414AQEA8F" TargetMode="External"/><Relationship Id="rId375" Type="http://schemas.openxmlformats.org/officeDocument/2006/relationships/hyperlink" Target="consultantplus://offline/ref=FCD15AE26062B480A167EEB7E4F45775067A46D45FEE3917DAA160A3A4768E91A6EF72474041QEAFF" TargetMode="External"/><Relationship Id="rId396" Type="http://schemas.openxmlformats.org/officeDocument/2006/relationships/hyperlink" Target="consultantplus://offline/ref=FCD15AE26062B480A167EEB7E4F45775067A46D45FEE3917DAA160A3A4768E91A6EF72474045QEAFF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FCD15AE26062B480A167EEB7E4F45775067A46D45FEE3917DAA160A3A4768E91A6EF76454946QEA9F" TargetMode="External"/><Relationship Id="rId235" Type="http://schemas.openxmlformats.org/officeDocument/2006/relationships/hyperlink" Target="consultantplus://offline/ref=FCD15AE26062B480A167EEB7E4F45775067A46D45FEE3917DAA160A3A4768E91A6EF72434946QEA0F" TargetMode="External"/><Relationship Id="rId256" Type="http://schemas.openxmlformats.org/officeDocument/2006/relationships/hyperlink" Target="consultantplus://offline/ref=FCD15AE26062B480A167EEB7E4F45775067A46D45FEE3917DAA160A3A4768E91A6EF72404246QEA1F" TargetMode="External"/><Relationship Id="rId277" Type="http://schemas.openxmlformats.org/officeDocument/2006/relationships/hyperlink" Target="consultantplus://offline/ref=FCD15AE26062B480A167EEB7E4F45775067A46D45FEE3917DAA160A3A4768E91A6EF72414046QEA9F" TargetMode="External"/><Relationship Id="rId298" Type="http://schemas.openxmlformats.org/officeDocument/2006/relationships/hyperlink" Target="consultantplus://offline/ref=FCD15AE26062B480A167EEB7E4F45775067A46D45FEE3917DAA160A3A4768E91A6EF764B4842QEADF" TargetMode="External"/><Relationship Id="rId400" Type="http://schemas.openxmlformats.org/officeDocument/2006/relationships/hyperlink" Target="consultantplus://offline/ref=FCD15AE26062B480A167EEB7E4F45775067A46D45FEE3917DAA160A3A4768E91A6EF7247404AQEA9F" TargetMode="External"/><Relationship Id="rId421" Type="http://schemas.openxmlformats.org/officeDocument/2006/relationships/hyperlink" Target="consultantplus://offline/ref=FCD15AE26062B480A167EEB7E4F45775067A46D45FEE3917DAA160A3A4768E91A6EF72474240QEAAF" TargetMode="External"/><Relationship Id="rId442" Type="http://schemas.openxmlformats.org/officeDocument/2006/relationships/hyperlink" Target="consultantplus://offline/ref=FCD15AE26062B480A167EEB7E4F45775067A46D45FEE3917DAA160A3A4768E91A6EF72474745QEAEF" TargetMode="External"/><Relationship Id="rId463" Type="http://schemas.openxmlformats.org/officeDocument/2006/relationships/hyperlink" Target="consultantplus://offline/ref=FCD15AE26062B480A167EEB7E4F45775067A46D45FEE3917DAA160A3A4768E91A6EF72444144QEA1F" TargetMode="External"/><Relationship Id="rId116" Type="http://schemas.openxmlformats.org/officeDocument/2006/relationships/hyperlink" Target="consultantplus://offline/ref=FCD15AE26062B480A167EEB7E4F45775067A46D45FEE3917DAA160A3A4768E91A6EF76474944QEA0F" TargetMode="External"/><Relationship Id="rId137" Type="http://schemas.openxmlformats.org/officeDocument/2006/relationships/hyperlink" Target="consultantplus://offline/ref=FCD15AE26062B480A167EEB7E4F45775067A46D45FEE3917DAA160A3A4768E91A6EF72424043QEA9F" TargetMode="External"/><Relationship Id="rId158" Type="http://schemas.openxmlformats.org/officeDocument/2006/relationships/hyperlink" Target="consultantplus://offline/ref=FCD15AE26062B480A167EEB7E4F45775067A46D45FEE3917DAA160A3A4768E91A6EF7242424BQEAFF" TargetMode="External"/><Relationship Id="rId302" Type="http://schemas.openxmlformats.org/officeDocument/2006/relationships/hyperlink" Target="consultantplus://offline/ref=FCD15AE26062B480A167EEB7E4F45775067A46D45FEE3917DAA160A3A4768E91A6EF7241434BQEABF" TargetMode="External"/><Relationship Id="rId323" Type="http://schemas.openxmlformats.org/officeDocument/2006/relationships/hyperlink" Target="consultantplus://offline/ref=FCD15AE26062B480A167EEB7E4F45775067A46D45FEE3917DAA160A3A4768E91A6EF77424847QEAEF" TargetMode="External"/><Relationship Id="rId344" Type="http://schemas.openxmlformats.org/officeDocument/2006/relationships/hyperlink" Target="consultantplus://offline/ref=FCD15AE26062B480A167EEB7E4F45775067A46D45FEE3917DAA160A3A4768E91A6EF7246434BQEADF" TargetMode="External"/><Relationship Id="rId20" Type="http://schemas.openxmlformats.org/officeDocument/2006/relationships/hyperlink" Target="consultantplus://offline/ref=FCD15AE26062B480A167EEB7E4F45775067A46D45FEE3917DAA160A3A4768E91A6EF75454940QEACF" TargetMode="External"/><Relationship Id="rId41" Type="http://schemas.openxmlformats.org/officeDocument/2006/relationships/hyperlink" Target="consultantplus://offline/ref=FCD15AE26062B480A167EEB7E4F45775067A46D45FEE3917DAA160A3A4768E91A6EF754A4445QEA1F" TargetMode="External"/><Relationship Id="rId62" Type="http://schemas.openxmlformats.org/officeDocument/2006/relationships/hyperlink" Target="consultantplus://offline/ref=FCD15AE26062B480A167EEB7E4F45775067A46D45FEE3917DAA160A3A4768E91A6EF754B4647QEA1F" TargetMode="External"/><Relationship Id="rId83" Type="http://schemas.openxmlformats.org/officeDocument/2006/relationships/hyperlink" Target="consultantplus://offline/ref=FCD15AE26062B480A167EEB7E4F45775067A46D45FEE3917DAA160A3A4768E91A6EF754B4840QEAFF" TargetMode="External"/><Relationship Id="rId179" Type="http://schemas.openxmlformats.org/officeDocument/2006/relationships/hyperlink" Target="consultantplus://offline/ref=FCD15AE26062B480A167EEB7E4F45775067A46D45FEE3917DAA160A3A4768E91A6EF7645404AQEA1F" TargetMode="External"/><Relationship Id="rId365" Type="http://schemas.openxmlformats.org/officeDocument/2006/relationships/hyperlink" Target="consultantplus://offline/ref=FCD15AE26062B480A167EEB7E4F45775067A46D45FEE3917DAA160A3A4768E91A6EF72464845QEABF" TargetMode="External"/><Relationship Id="rId386" Type="http://schemas.openxmlformats.org/officeDocument/2006/relationships/hyperlink" Target="consultantplus://offline/ref=FCD15AE26062B480A167EEB7E4F45775067A46D45FEE3917DAA160A3A4768E91A6EF72474044QEA8F" TargetMode="External"/><Relationship Id="rId190" Type="http://schemas.openxmlformats.org/officeDocument/2006/relationships/hyperlink" Target="consultantplus://offline/ref=FCD15AE26062B480A167EEB7E4F45775067A46D45FEE3917DAA160A3A4768E91A6EF7242494AQEA9F" TargetMode="External"/><Relationship Id="rId204" Type="http://schemas.openxmlformats.org/officeDocument/2006/relationships/hyperlink" Target="consultantplus://offline/ref=FCD15AE26062B480A167EEB7E4F45775067A46D45FEE3917DAA160A3A4768E91A6EF72434444QEAAF" TargetMode="External"/><Relationship Id="rId225" Type="http://schemas.openxmlformats.org/officeDocument/2006/relationships/hyperlink" Target="consultantplus://offline/ref=FCD15AE26062B480A167EEB7E4F45775067A46D45FEE3917DAA160A3A4768E91A6EF72434744QEA8F" TargetMode="External"/><Relationship Id="rId246" Type="http://schemas.openxmlformats.org/officeDocument/2006/relationships/hyperlink" Target="consultantplus://offline/ref=FCD15AE26062B480A167EEB7E4F45775067A46D45FEE3917DAA160A3A4768E91A6EF764A424AQEAEF" TargetMode="External"/><Relationship Id="rId267" Type="http://schemas.openxmlformats.org/officeDocument/2006/relationships/hyperlink" Target="consultantplus://offline/ref=FCD15AE26062B480A167EEB7E4F45775067A46D45FEE3917DAA160A3A4768E91A6EF764B4145QEADF" TargetMode="External"/><Relationship Id="rId288" Type="http://schemas.openxmlformats.org/officeDocument/2006/relationships/hyperlink" Target="consultantplus://offline/ref=FCD15AE26062B480A167EEB7E4F45775067A46D45FEE3917DAA160A3A4768E91A6EF764B464BQEA8F" TargetMode="External"/><Relationship Id="rId411" Type="http://schemas.openxmlformats.org/officeDocument/2006/relationships/hyperlink" Target="consultantplus://offline/ref=FCD15AE26062B480A167EEB7E4F45775067A46D45FEE3917DAA160A3A4768E91A6EF77434840QEAAF" TargetMode="External"/><Relationship Id="rId432" Type="http://schemas.openxmlformats.org/officeDocument/2006/relationships/hyperlink" Target="consultantplus://offline/ref=FCD15AE26062B480A167EEB7E4F45775067A46D45FEE3917DAA160A3A4768E91A6EF7247454BQEAEF" TargetMode="External"/><Relationship Id="rId453" Type="http://schemas.openxmlformats.org/officeDocument/2006/relationships/hyperlink" Target="consultantplus://offline/ref=FCD15AE26062B480A167EEB7E4F45775067A46D45FEE3917DAA160A3A4768E91A6EF7740464BQEABF" TargetMode="External"/><Relationship Id="rId474" Type="http://schemas.openxmlformats.org/officeDocument/2006/relationships/hyperlink" Target="consultantplus://offline/ref=FCD15AE26062B480A167EEB7E4F45775067A46D45FEE3917DAA160A3A4768E91A6EF74424541QEADF" TargetMode="External"/><Relationship Id="rId106" Type="http://schemas.openxmlformats.org/officeDocument/2006/relationships/hyperlink" Target="consultantplus://offline/ref=FCD15AE26062B480A167EEB7E4F45775067A46D45FEE3917DAA160A3A4768E91A6EF76474946QEAEF" TargetMode="External"/><Relationship Id="rId127" Type="http://schemas.openxmlformats.org/officeDocument/2006/relationships/hyperlink" Target="consultantplus://offline/ref=FCD15AE26062B480A167EEB7E4F45775067A46D45FEE3917DAA160A3A4768E91A6EF754B4946QEAEF" TargetMode="External"/><Relationship Id="rId313" Type="http://schemas.openxmlformats.org/officeDocument/2006/relationships/hyperlink" Target="consultantplus://offline/ref=FCD15AE26062B480A167EEB7E4F45775067A46D45FEE3917DAA160A3A4768E91A6EF72464244QEACF" TargetMode="External"/><Relationship Id="rId10" Type="http://schemas.openxmlformats.org/officeDocument/2006/relationships/hyperlink" Target="consultantplus://offline/ref=FCD15AE26062B480A167EEB7E4F45775067A46D45FEE3917DAA160A3A4768E91A6EF76424243QEA9F" TargetMode="External"/><Relationship Id="rId31" Type="http://schemas.openxmlformats.org/officeDocument/2006/relationships/hyperlink" Target="consultantplus://offline/ref=FCD15AE26062B480A167EEB7E4F45775067A46D45FEE3917DAA160A3A4768E91A6EF7641474AQEA1F" TargetMode="External"/><Relationship Id="rId52" Type="http://schemas.openxmlformats.org/officeDocument/2006/relationships/hyperlink" Target="consultantplus://offline/ref=FCD15AE26062B480A167EEB7E4F45775067A46D45FEE3917DAA160A3A4768E91A6EF76474641QEA0F" TargetMode="External"/><Relationship Id="rId73" Type="http://schemas.openxmlformats.org/officeDocument/2006/relationships/hyperlink" Target="consultantplus://offline/ref=FCD15AE26062B480A167EEB7E4F45775067A46D45FEE3917DAA160A3A4768E91A6EF754B4745QEA1F" TargetMode="External"/><Relationship Id="rId94" Type="http://schemas.openxmlformats.org/officeDocument/2006/relationships/hyperlink" Target="consultantplus://offline/ref=FCD15AE26062B480A167EEB7E4F45775067A46D45FEE3917DAA160A3A4768E91A6EF754B4847QEADF" TargetMode="External"/><Relationship Id="rId148" Type="http://schemas.openxmlformats.org/officeDocument/2006/relationships/hyperlink" Target="consultantplus://offline/ref=FCD15AE26062B480A167EEB7E4F45775067A46D45FEE3917DAA160A3A4768E91A6EF72424242QEA1F" TargetMode="External"/><Relationship Id="rId169" Type="http://schemas.openxmlformats.org/officeDocument/2006/relationships/hyperlink" Target="consultantplus://offline/ref=FCD15AE26062B480A167EEB7E4F45775067A46D45FEE3917DAA160QAA3F" TargetMode="External"/><Relationship Id="rId334" Type="http://schemas.openxmlformats.org/officeDocument/2006/relationships/hyperlink" Target="consultantplus://offline/ref=FCD15AE26062B480A167EEB7E4F45775067A46D45FEE3917DAA160A3A4768E91A6EF7246434AQEACF" TargetMode="External"/><Relationship Id="rId355" Type="http://schemas.openxmlformats.org/officeDocument/2006/relationships/hyperlink" Target="consultantplus://offline/ref=FCD15AE26062B480A167EEB7E4F45775067A46D45FEE3917DAA160A3A4768E91A6EF7246464AQEAAF" TargetMode="External"/><Relationship Id="rId376" Type="http://schemas.openxmlformats.org/officeDocument/2006/relationships/hyperlink" Target="consultantplus://offline/ref=FCD15AE26062B480A167EEB7E4F45775067A46D45FEE3917DAA160A3A4768E91A6EF72474046QEAAF" TargetMode="External"/><Relationship Id="rId397" Type="http://schemas.openxmlformats.org/officeDocument/2006/relationships/hyperlink" Target="consultantplus://offline/ref=FCD15AE26062B480A167EEB7E4F45775067A46D45FEE3917DAA160A3A4768E91A6EF72474045QEA0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FCD15AE26062B480A167EEB7E4F45775067A46D45FEE3917DAA160A3A4768E91A6EF72424942QEA8F" TargetMode="External"/><Relationship Id="rId215" Type="http://schemas.openxmlformats.org/officeDocument/2006/relationships/hyperlink" Target="consultantplus://offline/ref=FCD15AE26062B480A167EEB7E4F45775067A46D45FEE3917DAA160A3A4768E91A6EF7243464AQEA9F" TargetMode="External"/><Relationship Id="rId236" Type="http://schemas.openxmlformats.org/officeDocument/2006/relationships/hyperlink" Target="consultantplus://offline/ref=FCD15AE26062B480A167EEB7E4F45775067A46D45FEE3917DAA160A3A4768E91A6EF72434947QEA9F" TargetMode="External"/><Relationship Id="rId257" Type="http://schemas.openxmlformats.org/officeDocument/2006/relationships/hyperlink" Target="consultantplus://offline/ref=FCD15AE26062B480A167EEB7E4F45775067A46D45FEE3917DAA160QAA3F" TargetMode="External"/><Relationship Id="rId278" Type="http://schemas.openxmlformats.org/officeDocument/2006/relationships/hyperlink" Target="consultantplus://offline/ref=FCD15AE26062B480A167EEB7E4F45775067A46D45FEE3917DAA160A3A4768E91A6EF764B4445QEA8F" TargetMode="External"/><Relationship Id="rId401" Type="http://schemas.openxmlformats.org/officeDocument/2006/relationships/hyperlink" Target="consultantplus://offline/ref=FCD15AE26062B480A167EEB7E4F45775067A46D45FEE3917DAA160A3A4768E91A6EF7247404AQEABF" TargetMode="External"/><Relationship Id="rId422" Type="http://schemas.openxmlformats.org/officeDocument/2006/relationships/hyperlink" Target="consultantplus://offline/ref=FCD15AE26062B480A167EEB7E4F45775067A46D45FEE3917DAA160A3A4768E91A6EF72474240QEABF" TargetMode="External"/><Relationship Id="rId443" Type="http://schemas.openxmlformats.org/officeDocument/2006/relationships/hyperlink" Target="consultantplus://offline/ref=FCD15AE26062B480A167EEB7E4F45775067A46D45FEE3917DAA160A3A4768E91A6EF72474745QEA0F" TargetMode="External"/><Relationship Id="rId464" Type="http://schemas.openxmlformats.org/officeDocument/2006/relationships/hyperlink" Target="consultantplus://offline/ref=FCD15AE26062B480A167EEB7E4F45775067A46D45FEE3917DAA160A3A4768E91A6EF77404947QEACF" TargetMode="External"/><Relationship Id="rId303" Type="http://schemas.openxmlformats.org/officeDocument/2006/relationships/hyperlink" Target="consultantplus://offline/ref=FCD15AE26062B480A167EEB7E4F45775067A46D45FEE3917DAA160A3A4768E91A6EF72414442QEA8F" TargetMode="External"/><Relationship Id="rId42" Type="http://schemas.openxmlformats.org/officeDocument/2006/relationships/hyperlink" Target="consultantplus://offline/ref=FCD15AE26062B480A167EEB7E4F45775067A46D45FEE3917DAA160A3A4768E91A6EF76464347QEADF" TargetMode="External"/><Relationship Id="rId84" Type="http://schemas.openxmlformats.org/officeDocument/2006/relationships/hyperlink" Target="consultantplus://offline/ref=FCD15AE26062B480A167EEB7E4F45775067A46D45FEE3917DAA160A3A4768E91A6EF754B4840QEA0F" TargetMode="External"/><Relationship Id="rId138" Type="http://schemas.openxmlformats.org/officeDocument/2006/relationships/hyperlink" Target="consultantplus://offline/ref=FCD15AE26062B480A167EEB7E4F45775067A46D45FEE3917DAA160A3A4768E91A6EF72424043QEAAF" TargetMode="External"/><Relationship Id="rId345" Type="http://schemas.openxmlformats.org/officeDocument/2006/relationships/hyperlink" Target="consultantplus://offline/ref=FCD15AE26062B480A167EEB7E4F45775067A46D45FEE3917DAA160A3A4768E91A6EF7246434BQEAEF" TargetMode="External"/><Relationship Id="rId387" Type="http://schemas.openxmlformats.org/officeDocument/2006/relationships/hyperlink" Target="consultantplus://offline/ref=FCD15AE26062B480A167EEB7E4F45775067A46D45FEE3917DAA160A3A4768E91A6EF72474044QEA9F" TargetMode="External"/><Relationship Id="rId191" Type="http://schemas.openxmlformats.org/officeDocument/2006/relationships/hyperlink" Target="consultantplus://offline/ref=FCD15AE26062B480A167EEB7E4F45775067A46D45FEE3917DAA160A3A4768E91A6EF7242494AQEAAF" TargetMode="External"/><Relationship Id="rId205" Type="http://schemas.openxmlformats.org/officeDocument/2006/relationships/hyperlink" Target="consultantplus://offline/ref=FCD15AE26062B480A167EEB7E4F45775067A46D45FEE3917DAA160A3A4768E91A6EF72434444QEACF" TargetMode="External"/><Relationship Id="rId247" Type="http://schemas.openxmlformats.org/officeDocument/2006/relationships/hyperlink" Target="consultantplus://offline/ref=FCD15AE26062B480A167EEB7E4F45775067A46D45FEE3917DAA160A3A4768E91A6EF764A4542QEA8F" TargetMode="External"/><Relationship Id="rId412" Type="http://schemas.openxmlformats.org/officeDocument/2006/relationships/hyperlink" Target="consultantplus://offline/ref=FCD15AE26062B480A167EEB7E4F45775067A46D45FEE3917DAA160A3A4768E91A6EF72474144QEA0F" TargetMode="External"/><Relationship Id="rId107" Type="http://schemas.openxmlformats.org/officeDocument/2006/relationships/hyperlink" Target="consultantplus://offline/ref=FCD15AE26062B480A167EEB7E4F45775067A46D45FEE3917DAA160A3A4768E91A6EF754B4943QEAAF" TargetMode="External"/><Relationship Id="rId289" Type="http://schemas.openxmlformats.org/officeDocument/2006/relationships/hyperlink" Target="consultantplus://offline/ref=FCD15AE26062B480A167EEB7E4F45775067A46D45FEE3917DAA160A3A4768E91A6EF72414247QEABF" TargetMode="External"/><Relationship Id="rId454" Type="http://schemas.openxmlformats.org/officeDocument/2006/relationships/hyperlink" Target="consultantplus://offline/ref=FCD15AE26062B480A167EEB7E4F45775067A46D45FEE3917DAA160A3A4768E91A6EF72474941QEABF" TargetMode="External"/><Relationship Id="rId11" Type="http://schemas.openxmlformats.org/officeDocument/2006/relationships/hyperlink" Target="consultantplus://offline/ref=FCD15AE26062B480A167EEB7E4F45775067A46D45FEE3917DAA160A3A4768E91A6EF74414340QEA8F" TargetMode="External"/><Relationship Id="rId53" Type="http://schemas.openxmlformats.org/officeDocument/2006/relationships/hyperlink" Target="consultantplus://offline/ref=FCD15AE26062B480A167EEB7E4F45775067A46D45FEE3917DAA160A3A4768E91A6EF76474641QEA1F" TargetMode="External"/><Relationship Id="rId149" Type="http://schemas.openxmlformats.org/officeDocument/2006/relationships/hyperlink" Target="consultantplus://offline/ref=FCD15AE26062B480A167EEB7E4F45775067A46D45FEE3917DAA160A3A4768E91A6EF72424243QEA9F" TargetMode="External"/><Relationship Id="rId314" Type="http://schemas.openxmlformats.org/officeDocument/2006/relationships/hyperlink" Target="consultantplus://offline/ref=FCD15AE26062B480A167EEB7E4F45775067A46D45FEE3917DAA160A3A4768E91A6EF77424841QEACF" TargetMode="External"/><Relationship Id="rId356" Type="http://schemas.openxmlformats.org/officeDocument/2006/relationships/hyperlink" Target="consultantplus://offline/ref=FCD15AE26062B480A167EEB7E4F45775067A46D45FEE3917DAA160A3A4768E91A6EF7246464AQEABF" TargetMode="External"/><Relationship Id="rId398" Type="http://schemas.openxmlformats.org/officeDocument/2006/relationships/hyperlink" Target="consultantplus://offline/ref=FCD15AE26062B480A167EEB7E4F45775067A46D45FEE3917DAA160A3A4768E91A6EF72474045QEA1F" TargetMode="External"/><Relationship Id="rId95" Type="http://schemas.openxmlformats.org/officeDocument/2006/relationships/hyperlink" Target="consultantplus://offline/ref=FCD15AE26062B480A167EEB7E4F45775067A46D45FEE3917DAA160A3A4768E91A6EF754B4847QEAEF" TargetMode="External"/><Relationship Id="rId160" Type="http://schemas.openxmlformats.org/officeDocument/2006/relationships/hyperlink" Target="consultantplus://offline/ref=FCD15AE26062B480A167EEB7E4F45775067A46D45FEE3917DAA160A3A4768E91A6EF72424342QEABF" TargetMode="External"/><Relationship Id="rId216" Type="http://schemas.openxmlformats.org/officeDocument/2006/relationships/hyperlink" Target="consultantplus://offline/ref=FCD15AE26062B480A167EEB7E4F45775067A46D45FEE3917DAA160A3A4768E91A6EF7645494AQEAEF" TargetMode="External"/><Relationship Id="rId423" Type="http://schemas.openxmlformats.org/officeDocument/2006/relationships/hyperlink" Target="consultantplus://offline/ref=FCD15AE26062B480A167EEB7E4F45775067A46D45FEE3917DAA160A3A4768E91A6EF72474240QEACF" TargetMode="External"/><Relationship Id="rId258" Type="http://schemas.openxmlformats.org/officeDocument/2006/relationships/hyperlink" Target="consultantplus://offline/ref=FCD15AE26062B480A167EEB7E4F45775067A46D45FEE3917DAA160A3A4768E91A6EF764B4143QEAFF" TargetMode="External"/><Relationship Id="rId465" Type="http://schemas.openxmlformats.org/officeDocument/2006/relationships/hyperlink" Target="consultantplus://offline/ref=FCD15AE26062B480A167EEB7E4F45775067A46D45FEE3917DAA160A3A4768E91A6EF7244414AQEAAF" TargetMode="External"/><Relationship Id="rId22" Type="http://schemas.openxmlformats.org/officeDocument/2006/relationships/hyperlink" Target="consultantplus://offline/ref=FCD15AE26062B480A167EEB7E4F45775067A46D45FEE3917DAA160A3A4768E91A6EF76414740QEAEF" TargetMode="External"/><Relationship Id="rId64" Type="http://schemas.openxmlformats.org/officeDocument/2006/relationships/hyperlink" Target="consultantplus://offline/ref=FCD15AE26062B480A167EEB7E4F45775067A46D45FEE3917DAA160A3A4768E91A6EF76474645QEAAF" TargetMode="External"/><Relationship Id="rId118" Type="http://schemas.openxmlformats.org/officeDocument/2006/relationships/hyperlink" Target="consultantplus://offline/ref=FCD15AE26062B480A167EEB7E4F45775067A46D45FEE3917DAA160A3A4768E91A6EF754B4941QEAEF" TargetMode="External"/><Relationship Id="rId325" Type="http://schemas.openxmlformats.org/officeDocument/2006/relationships/hyperlink" Target="consultantplus://offline/ref=FCD15AE26062B480A167EEB7E4F45775067A46D45FEE3917DAA160A3A4768E91A6EF7742484AQEA9F" TargetMode="External"/><Relationship Id="rId367" Type="http://schemas.openxmlformats.org/officeDocument/2006/relationships/hyperlink" Target="consultantplus://offline/ref=FCD15AE26062B480A167EEB7E4F45775067A46D45FEE3917DAA160A3A4768E91A6EF72464941QEAFF" TargetMode="External"/><Relationship Id="rId171" Type="http://schemas.openxmlformats.org/officeDocument/2006/relationships/hyperlink" Target="consultantplus://offline/ref=FCD15AE26062B480A167EEB7E4F45775067A46D45FEE3917DAA160A3A4768E91A6EF7242484AQEACF" TargetMode="External"/><Relationship Id="rId227" Type="http://schemas.openxmlformats.org/officeDocument/2006/relationships/hyperlink" Target="consultantplus://offline/ref=FCD15AE26062B480A167EEB7E4F45775067A46D45FEE3917DAA160QAA3F" TargetMode="External"/><Relationship Id="rId269" Type="http://schemas.openxmlformats.org/officeDocument/2006/relationships/hyperlink" Target="consultantplus://offline/ref=FCD15AE26062B480A167EEB7E4F45775067A46D45FEE3917DAA160A3A4768E91A6EF764B414AQEAFF" TargetMode="External"/><Relationship Id="rId434" Type="http://schemas.openxmlformats.org/officeDocument/2006/relationships/hyperlink" Target="consultantplus://offline/ref=FCD15AE26062B480A167EEB7E4F45775067A46D45FEE3917DAA160A3A4768E91A6EF77404342QEADF" TargetMode="External"/><Relationship Id="rId476" Type="http://schemas.openxmlformats.org/officeDocument/2006/relationships/fontTable" Target="fontTable.xml"/><Relationship Id="rId33" Type="http://schemas.openxmlformats.org/officeDocument/2006/relationships/hyperlink" Target="consultantplus://offline/ref=FCD15AE26062B480A167EEB7E4F45775067A46D45FEE3917DAA160A3A4768E91A6EF754A4344QEA0F" TargetMode="External"/><Relationship Id="rId129" Type="http://schemas.openxmlformats.org/officeDocument/2006/relationships/hyperlink" Target="consultantplus://offline/ref=FCD15AE26062B480A167EEB7E4F45775067A46D45FEE3917DAA160A3A4768E91A6EF754B4947QEA1F" TargetMode="External"/><Relationship Id="rId280" Type="http://schemas.openxmlformats.org/officeDocument/2006/relationships/hyperlink" Target="consultantplus://offline/ref=FCD15AE26062B480A167EEB7E4F45775067A46D45FEE3917DAA160A3A4768E91A6EF764B454BQEAAF" TargetMode="External"/><Relationship Id="rId336" Type="http://schemas.openxmlformats.org/officeDocument/2006/relationships/hyperlink" Target="consultantplus://offline/ref=FCD15AE26062B480A167EEB7E4F45775067A46D45FEE3917DAA160A3A4768E91A6EF7246434AQEAEF" TargetMode="External"/><Relationship Id="rId75" Type="http://schemas.openxmlformats.org/officeDocument/2006/relationships/hyperlink" Target="consultantplus://offline/ref=FCD15AE26062B480A167EEB7E4F45775067A46D45FEE3917DAA160A3A4768E91A6EF754B474AQEA9F" TargetMode="External"/><Relationship Id="rId140" Type="http://schemas.openxmlformats.org/officeDocument/2006/relationships/hyperlink" Target="consultantplus://offline/ref=FCD15AE26062B480A167EEB7E4F45775067A46D45FEE3917DAA160A3A4768E91A6EF7242404AQEAEF" TargetMode="External"/><Relationship Id="rId182" Type="http://schemas.openxmlformats.org/officeDocument/2006/relationships/hyperlink" Target="consultantplus://offline/ref=FCD15AE26062B480A167EEB7E4F45775067A46D45FEE3917DAA160A3A4768E91A6EF72424942QEAAF" TargetMode="External"/><Relationship Id="rId378" Type="http://schemas.openxmlformats.org/officeDocument/2006/relationships/hyperlink" Target="consultantplus://offline/ref=FCD15AE26062B480A167EEB7E4F45775067A46D45FEE3917DAA160A3A4768E91A6EF72474047QEA8F" TargetMode="External"/><Relationship Id="rId403" Type="http://schemas.openxmlformats.org/officeDocument/2006/relationships/hyperlink" Target="consultantplus://offline/ref=FCD15AE26062B480A167EEB7E4F45775067A46D45FEE3917DAA160A3A4768E91A6EF7743474AQEACF" TargetMode="External"/><Relationship Id="rId6" Type="http://schemas.openxmlformats.org/officeDocument/2006/relationships/hyperlink" Target="consultantplus://offline/ref=FCD15AE26062B480A167EEB7E4F45775067A46D45FEE3917DAA160QAA3F" TargetMode="External"/><Relationship Id="rId238" Type="http://schemas.openxmlformats.org/officeDocument/2006/relationships/hyperlink" Target="consultantplus://offline/ref=FCD15AE26062B480A167EEB7E4F45775067A46D45FEE3917DAA160A3A4768E91A6EF72434947QEABF" TargetMode="External"/><Relationship Id="rId445" Type="http://schemas.openxmlformats.org/officeDocument/2006/relationships/hyperlink" Target="consultantplus://offline/ref=FCD15AE26062B480A167EEB7E4F45775067A46D45FEE3917DAA160A3A4768E91A6EF7247474BQEA0F" TargetMode="External"/><Relationship Id="rId291" Type="http://schemas.openxmlformats.org/officeDocument/2006/relationships/hyperlink" Target="consultantplus://offline/ref=FCD15AE26062B480A167EEB7E4F45775067A46D45FEE3917DAA160A3A4768E91A6EF72414247QEAEF" TargetMode="External"/><Relationship Id="rId305" Type="http://schemas.openxmlformats.org/officeDocument/2006/relationships/hyperlink" Target="consultantplus://offline/ref=FCD15AE26062B480A167EEB7E4F45775067A46D45FEE3917DAA160QAA3F" TargetMode="External"/><Relationship Id="rId347" Type="http://schemas.openxmlformats.org/officeDocument/2006/relationships/hyperlink" Target="consultantplus://offline/ref=FCD15AE26062B480A167EEB7E4F45775067A46D45FEE3917DAA160A3A4768E91A6EF7742494BQEAFF" TargetMode="External"/><Relationship Id="rId44" Type="http://schemas.openxmlformats.org/officeDocument/2006/relationships/hyperlink" Target="consultantplus://offline/ref=FCD15AE26062B480A167EEB7E4F45775067A46D45FEE3917DAA160A3A4768E91A6EF754A444BQEABF" TargetMode="External"/><Relationship Id="rId86" Type="http://schemas.openxmlformats.org/officeDocument/2006/relationships/hyperlink" Target="consultantplus://offline/ref=FCD15AE26062B480A167EEB7E4F45775067A46D45FEE3917DAA160A3A4768E91A6EF76474845QEAEF" TargetMode="External"/><Relationship Id="rId151" Type="http://schemas.openxmlformats.org/officeDocument/2006/relationships/hyperlink" Target="consultantplus://offline/ref=FCD15AE26062B480A167EEB7E4F45775067A46D45FEE3917DAA160A3A4768E91A6EF72424241QEA1F" TargetMode="External"/><Relationship Id="rId389" Type="http://schemas.openxmlformats.org/officeDocument/2006/relationships/hyperlink" Target="consultantplus://offline/ref=FCD15AE26062B480A167EEB7E4F45775067A46D45FEE3917DAA160A3A4768E91A6EF72474044QEABF" TargetMode="External"/><Relationship Id="rId193" Type="http://schemas.openxmlformats.org/officeDocument/2006/relationships/hyperlink" Target="consultantplus://offline/ref=FCD15AE26062B480A167EEB7E4F45775067A46D45FEE3917DAA160A3A4768E91A6EF7645414BQEA9F" TargetMode="External"/><Relationship Id="rId207" Type="http://schemas.openxmlformats.org/officeDocument/2006/relationships/hyperlink" Target="consultantplus://offline/ref=FCD15AE26062B480A167EEB7E4F45775067A46D45FEE3917DAA160A3A4768E91A6EF76454740QEACF" TargetMode="External"/><Relationship Id="rId249" Type="http://schemas.openxmlformats.org/officeDocument/2006/relationships/hyperlink" Target="consultantplus://offline/ref=FCD15AE26062B480A167EEB7E4F45775067A46D45FEE3917DAA160A3A4768E91A6EF72404145QEA1F" TargetMode="External"/><Relationship Id="rId414" Type="http://schemas.openxmlformats.org/officeDocument/2006/relationships/hyperlink" Target="consultantplus://offline/ref=FCD15AE26062B480A167EEB7E4F45775067A46D45FEE3917DAA160A3A4768E91A6EF72474145QEAAF" TargetMode="External"/><Relationship Id="rId456" Type="http://schemas.openxmlformats.org/officeDocument/2006/relationships/hyperlink" Target="consultantplus://offline/ref=FCD15AE26062B480A167EEB7E4F45775067A46D45FEE3917DAA160A3A4768E91A6EF72474941QEA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21233</Words>
  <Characters>121030</Characters>
  <Application>Microsoft Office Word</Application>
  <DocSecurity>0</DocSecurity>
  <Lines>1008</Lines>
  <Paragraphs>283</Paragraphs>
  <ScaleCrop>false</ScaleCrop>
  <Company>SPecialiST RePack</Company>
  <LinksUpToDate>false</LinksUpToDate>
  <CharactersWithSpaces>141980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 Бражко</dc:creator>
  <cp:keywords/>
  <dc:description/>
  <cp:lastModifiedBy>Наталья Алексеевна Бражко</cp:lastModifiedBy>
  <cp:revision>2</cp:revision>
  <dcterms:created xsi:type="dcterms:W3CDTF">2016-06-27T05:40:00Z</dcterms:created>
  <dcterms:modified xsi:type="dcterms:W3CDTF">2016-06-27T05:44:00Z</dcterms:modified>
</cp:coreProperties>
</file>